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EA03E" w14:textId="77777777" w:rsidR="00CA32DB" w:rsidRPr="00B36DB7" w:rsidRDefault="00CA32DB" w:rsidP="00CA32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  <w:bookmarkStart w:id="0" w:name="_GoBack"/>
      <w:bookmarkEnd w:id="0"/>
      <w:r w:rsidRPr="00B36DB7">
        <w:rPr>
          <w:rFonts w:ascii="Calibri" w:eastAsia="Calibri" w:hAnsi="Calibri" w:cs="Calibri"/>
          <w:b/>
          <w:sz w:val="24"/>
          <w:szCs w:val="24"/>
          <w:u w:val="single"/>
        </w:rPr>
        <w:t>ALLEGATO A</w:t>
      </w:r>
      <w:r w:rsidRPr="00B36DB7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</w:p>
    <w:p w14:paraId="48609A81" w14:textId="77777777" w:rsidR="00641437" w:rsidRDefault="00641437" w:rsidP="00CA32D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7377FB1" w14:textId="570A7CBF" w:rsidR="00CA32DB" w:rsidRPr="00B36DB7" w:rsidRDefault="00CA32DB" w:rsidP="00CA32D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B36DB7">
        <w:rPr>
          <w:rFonts w:ascii="Calibri" w:hAnsi="Calibri" w:cs="Calibri"/>
          <w:b/>
          <w:bCs/>
          <w:sz w:val="24"/>
          <w:szCs w:val="24"/>
        </w:rPr>
        <w:t xml:space="preserve">ISTANZA DI INSERIMENTO NELL’ALBO </w:t>
      </w:r>
      <w:r w:rsidR="00515D01" w:rsidRPr="00B36DB7">
        <w:rPr>
          <w:rFonts w:ascii="Calibri" w:hAnsi="Calibri" w:cs="Calibri"/>
          <w:b/>
          <w:bCs/>
          <w:sz w:val="24"/>
          <w:szCs w:val="24"/>
        </w:rPr>
        <w:t>FORMATORI</w:t>
      </w:r>
    </w:p>
    <w:p w14:paraId="372A75A7" w14:textId="205775FC" w:rsidR="00CA32DB" w:rsidRPr="00B36DB7" w:rsidRDefault="00CA32DB" w:rsidP="00CA32DB">
      <w:pPr>
        <w:pStyle w:val="Normale1"/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72F06507" w14:textId="319F6D74" w:rsidR="00CA32DB" w:rsidRPr="00A40D2B" w:rsidRDefault="00CA32DB" w:rsidP="00ED6D70">
      <w:pPr>
        <w:pStyle w:val="Normale1"/>
        <w:spacing w:line="276" w:lineRule="auto"/>
        <w:ind w:left="5664" w:firstLine="707"/>
        <w:jc w:val="right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A40D2B"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Pr="000E02F1">
        <w:rPr>
          <w:rFonts w:ascii="Calibri" w:eastAsia="Calibri" w:hAnsi="Calibri" w:cs="Calibri"/>
          <w:b/>
          <w:bCs/>
          <w:sz w:val="24"/>
          <w:szCs w:val="24"/>
        </w:rPr>
        <w:t>Al</w:t>
      </w:r>
      <w:r w:rsidR="00B36DB7" w:rsidRPr="000E02F1">
        <w:rPr>
          <w:rFonts w:ascii="Calibri" w:eastAsia="Calibri" w:hAnsi="Calibri" w:cs="Calibri"/>
          <w:b/>
          <w:bCs/>
          <w:sz w:val="24"/>
          <w:szCs w:val="24"/>
        </w:rPr>
        <w:t xml:space="preserve">la </w:t>
      </w:r>
      <w:r w:rsidRPr="000E02F1">
        <w:rPr>
          <w:rFonts w:ascii="Calibri" w:eastAsia="Calibri" w:hAnsi="Calibri" w:cs="Calibri"/>
          <w:b/>
          <w:bCs/>
          <w:sz w:val="24"/>
          <w:szCs w:val="24"/>
        </w:rPr>
        <w:t>Fondazione</w:t>
      </w:r>
      <w:r w:rsidR="00B36DB7" w:rsidRPr="000E02F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40D2B" w:rsidRPr="000E02F1">
        <w:rPr>
          <w:rFonts w:ascii="Calibri" w:eastAsia="Calibri" w:hAnsi="Calibri" w:cs="Calibri"/>
          <w:b/>
          <w:sz w:val="24"/>
          <w:szCs w:val="24"/>
        </w:rPr>
        <w:t>ITS AGROALIMENTARE SOSTENBILE-TERRITORIO MANTOVA</w:t>
      </w:r>
    </w:p>
    <w:p w14:paraId="0B60A3D3" w14:textId="7D8915F5" w:rsidR="00CA32DB" w:rsidRPr="00B36DB7" w:rsidRDefault="00CA32DB" w:rsidP="00CA32DB">
      <w:pPr>
        <w:pStyle w:val="Normale1"/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29600B05" w14:textId="77777777" w:rsidR="00B36DB7" w:rsidRPr="00B36DB7" w:rsidRDefault="00B36DB7" w:rsidP="00CA32DB">
      <w:pPr>
        <w:pStyle w:val="Normale1"/>
        <w:spacing w:line="480" w:lineRule="auto"/>
        <w:rPr>
          <w:rFonts w:ascii="Calibri" w:eastAsia="Calibri" w:hAnsi="Calibri" w:cs="Calibri"/>
          <w:sz w:val="24"/>
          <w:szCs w:val="24"/>
        </w:rPr>
      </w:pPr>
    </w:p>
    <w:p w14:paraId="157986E2" w14:textId="50BE2360" w:rsidR="00CA32DB" w:rsidRPr="00B36DB7" w:rsidRDefault="00CA32DB" w:rsidP="00CA32DB">
      <w:pPr>
        <w:pStyle w:val="Normale1"/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Il/la sottoscritto/a_____________________________________________________________</w:t>
      </w:r>
    </w:p>
    <w:p w14:paraId="72384C8A" w14:textId="77777777" w:rsidR="00CA32DB" w:rsidRPr="00B36DB7" w:rsidRDefault="00CA32DB" w:rsidP="00CA32DB">
      <w:pPr>
        <w:pStyle w:val="Normale1"/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 w:rsidRPr="00B36DB7">
        <w:rPr>
          <w:rFonts w:ascii="Calibri" w:eastAsia="Calibri" w:hAnsi="Calibri" w:cs="Calibri"/>
          <w:sz w:val="24"/>
          <w:szCs w:val="24"/>
        </w:rPr>
        <w:t>a</w:t>
      </w:r>
      <w:proofErr w:type="spellEnd"/>
      <w:r w:rsidRPr="00B36DB7">
        <w:rPr>
          <w:rFonts w:ascii="Calibri" w:eastAsia="Calibri" w:hAnsi="Calibri" w:cs="Calibri"/>
          <w:sz w:val="24"/>
          <w:szCs w:val="24"/>
        </w:rPr>
        <w:t xml:space="preserve"> _______________________________________________ il ____________________</w:t>
      </w:r>
    </w:p>
    <w:p w14:paraId="74DD2C10" w14:textId="77777777" w:rsidR="00CA32DB" w:rsidRPr="00B36DB7" w:rsidRDefault="00CA32DB" w:rsidP="00CA32DB">
      <w:pPr>
        <w:pStyle w:val="Normale1"/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codice fiscale |__|__|__|__|__|__|__|__|__|__|__|__|__|__|__|__|</w:t>
      </w:r>
    </w:p>
    <w:p w14:paraId="63F04B3C" w14:textId="77777777" w:rsidR="00CA32DB" w:rsidRPr="00B36DB7" w:rsidRDefault="00CA32DB" w:rsidP="00CA32DB">
      <w:pPr>
        <w:pStyle w:val="Normale1"/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residente a ___________________________via_____________________________________</w:t>
      </w:r>
    </w:p>
    <w:p w14:paraId="14832C85" w14:textId="77777777" w:rsidR="00CA32DB" w:rsidRPr="00B36DB7" w:rsidRDefault="00CA32DB" w:rsidP="00CA32DB">
      <w:pPr>
        <w:pStyle w:val="Normale1"/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 xml:space="preserve">recapito tel. _____________________________ recapito </w:t>
      </w:r>
      <w:proofErr w:type="spellStart"/>
      <w:r w:rsidRPr="00B36DB7">
        <w:rPr>
          <w:rFonts w:ascii="Calibri" w:eastAsia="Calibri" w:hAnsi="Calibri" w:cs="Calibri"/>
          <w:sz w:val="24"/>
          <w:szCs w:val="24"/>
        </w:rPr>
        <w:t>cell</w:t>
      </w:r>
      <w:proofErr w:type="spellEnd"/>
      <w:r w:rsidRPr="00B36DB7">
        <w:rPr>
          <w:rFonts w:ascii="Calibri" w:eastAsia="Calibri" w:hAnsi="Calibri" w:cs="Calibri"/>
          <w:sz w:val="24"/>
          <w:szCs w:val="24"/>
        </w:rPr>
        <w:t>. _____________________</w:t>
      </w:r>
    </w:p>
    <w:p w14:paraId="074F9721" w14:textId="77777777" w:rsidR="00CA32DB" w:rsidRPr="00B36DB7" w:rsidRDefault="00CA32DB" w:rsidP="00CA32DB">
      <w:pPr>
        <w:pStyle w:val="Normale1"/>
        <w:spacing w:line="480" w:lineRule="auto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indirizzo E-Mail _______________________________indirizzo PEC______________________________</w:t>
      </w:r>
    </w:p>
    <w:p w14:paraId="136571EE" w14:textId="2C54EF23" w:rsidR="00CA32DB" w:rsidRPr="00B36DB7" w:rsidRDefault="00CA32DB" w:rsidP="00CA32DB">
      <w:pPr>
        <w:pStyle w:val="Normale1"/>
        <w:spacing w:line="480" w:lineRule="auto"/>
        <w:rPr>
          <w:rFonts w:ascii="Calibri" w:eastAsia="Calibri" w:hAnsi="Calibri" w:cs="Calibri"/>
          <w:b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in servizio presso ______________________________ con la qualifica di _______</w:t>
      </w:r>
      <w:r w:rsidR="00A40D2B">
        <w:rPr>
          <w:rFonts w:ascii="Calibri" w:eastAsia="Calibri" w:hAnsi="Calibri" w:cs="Calibri"/>
          <w:sz w:val="24"/>
          <w:szCs w:val="24"/>
        </w:rPr>
        <w:t>_______</w:t>
      </w:r>
      <w:r w:rsidRPr="00B36DB7">
        <w:rPr>
          <w:rFonts w:ascii="Calibri" w:eastAsia="Calibri" w:hAnsi="Calibri" w:cs="Calibri"/>
          <w:sz w:val="24"/>
          <w:szCs w:val="24"/>
        </w:rPr>
        <w:t>___________</w:t>
      </w:r>
    </w:p>
    <w:p w14:paraId="35D07FFE" w14:textId="77777777" w:rsidR="00CA32DB" w:rsidRPr="00B36DB7" w:rsidRDefault="00CA32DB" w:rsidP="00CA32DB">
      <w:pPr>
        <w:pStyle w:val="Normale1"/>
        <w:spacing w:line="480" w:lineRule="auto"/>
        <w:jc w:val="center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b/>
          <w:sz w:val="24"/>
          <w:szCs w:val="24"/>
        </w:rPr>
        <w:t>CHIEDE</w:t>
      </w:r>
    </w:p>
    <w:p w14:paraId="452A674C" w14:textId="69A97DF7" w:rsidR="00CA32DB" w:rsidRPr="00B36DB7" w:rsidRDefault="00CA32DB" w:rsidP="00CA32DB">
      <w:pPr>
        <w:pStyle w:val="Normale1"/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Di essere inserito nell’</w:t>
      </w:r>
      <w:r w:rsidRPr="00B36DB7">
        <w:rPr>
          <w:rFonts w:ascii="Calibri" w:hAnsi="Calibri" w:cs="Calibri"/>
          <w:b/>
          <w:bCs/>
          <w:sz w:val="24"/>
          <w:szCs w:val="24"/>
        </w:rPr>
        <w:t xml:space="preserve">albo docenti </w:t>
      </w:r>
      <w:r w:rsidR="003F7E6C">
        <w:rPr>
          <w:rFonts w:ascii="Calibri" w:hAnsi="Calibri" w:cs="Calibri"/>
          <w:b/>
          <w:bCs/>
          <w:sz w:val="24"/>
          <w:szCs w:val="24"/>
        </w:rPr>
        <w:t>nei seguenti MODULI DIDATTICI</w:t>
      </w:r>
    </w:p>
    <w:p w14:paraId="7FC57CC8" w14:textId="0A7250B0" w:rsidR="00CA32DB" w:rsidRDefault="00CA32DB" w:rsidP="00CA32DB">
      <w:pPr>
        <w:pStyle w:val="Normale1"/>
        <w:spacing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B36DB7">
        <w:rPr>
          <w:rFonts w:ascii="Calibri" w:hAnsi="Calibri" w:cs="Calibri"/>
          <w:b/>
          <w:bCs/>
          <w:color w:val="FF0000"/>
          <w:sz w:val="24"/>
          <w:szCs w:val="24"/>
        </w:rPr>
        <w:t>(</w:t>
      </w:r>
      <w:r w:rsidR="0030614D" w:rsidRPr="003C3FBC">
        <w:rPr>
          <w:rFonts w:ascii="Calibri" w:hAnsi="Calibri" w:cs="Calibri"/>
          <w:b/>
          <w:bCs/>
          <w:color w:val="FF0000"/>
          <w:sz w:val="24"/>
          <w:szCs w:val="24"/>
        </w:rPr>
        <w:t xml:space="preserve">OPZIONARE </w:t>
      </w:r>
      <w:r w:rsidR="003F7E6C">
        <w:rPr>
          <w:rFonts w:ascii="Calibri" w:hAnsi="Calibri" w:cs="Calibri"/>
          <w:b/>
          <w:bCs/>
          <w:color w:val="FF0000"/>
          <w:sz w:val="24"/>
          <w:szCs w:val="24"/>
        </w:rPr>
        <w:t>I MODULI DIDATTICI per i quali</w:t>
      </w:r>
      <w:r w:rsidR="003C3FBC" w:rsidRPr="003C3FBC">
        <w:rPr>
          <w:rFonts w:ascii="Calibri" w:hAnsi="Calibri" w:cs="Calibri"/>
          <w:b/>
          <w:bCs/>
          <w:color w:val="FF0000"/>
          <w:sz w:val="24"/>
          <w:szCs w:val="24"/>
        </w:rPr>
        <w:t xml:space="preserve"> ci si candida</w:t>
      </w:r>
      <w:r w:rsidRPr="00B36DB7">
        <w:rPr>
          <w:rFonts w:ascii="Calibri" w:hAnsi="Calibri" w:cs="Calibri"/>
          <w:b/>
          <w:bCs/>
          <w:color w:val="FF0000"/>
          <w:sz w:val="24"/>
          <w:szCs w:val="24"/>
        </w:rPr>
        <w:t>)</w:t>
      </w:r>
    </w:p>
    <w:p w14:paraId="45FB6D64" w14:textId="77777777" w:rsidR="0047214F" w:rsidRDefault="0047214F" w:rsidP="00CA32DB">
      <w:pPr>
        <w:pStyle w:val="Normale1"/>
        <w:spacing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tbl>
      <w:tblPr>
        <w:tblStyle w:val="Grigliatabella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47214F" w:rsidRPr="00B36DB7" w14:paraId="27FF2BC5" w14:textId="77777777" w:rsidTr="0011396F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14129588" w14:textId="35A37425" w:rsidR="0047214F" w:rsidRPr="00B36DB7" w:rsidRDefault="0047214F" w:rsidP="00C337F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SEDE: MANTOVA</w:t>
            </w:r>
          </w:p>
        </w:tc>
      </w:tr>
      <w:tr w:rsidR="0047214F" w:rsidRPr="00B36DB7" w14:paraId="1E79DE15" w14:textId="77777777" w:rsidTr="0011396F">
        <w:tc>
          <w:tcPr>
            <w:tcW w:w="10206" w:type="dxa"/>
            <w:gridSpan w:val="3"/>
            <w:shd w:val="clear" w:color="auto" w:fill="F2F2F2" w:themeFill="background1" w:themeFillShade="F2"/>
          </w:tcPr>
          <w:p w14:paraId="033EE23D" w14:textId="00263332" w:rsidR="0047214F" w:rsidRPr="00B36DB7" w:rsidRDefault="0047214F" w:rsidP="00C337F7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CORSO: </w:t>
            </w:r>
            <w:r w:rsidRPr="00446F4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Tecnico Superiore per la Digital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6F4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6F4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Green Transition nei processi di produzione e trasformazione agro-alimentare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– 2023-2025 - II annualità </w:t>
            </w:r>
          </w:p>
        </w:tc>
      </w:tr>
      <w:tr w:rsidR="0011396F" w:rsidRPr="00B36DB7" w14:paraId="4667CF31" w14:textId="77777777" w:rsidTr="00FA171F">
        <w:tc>
          <w:tcPr>
            <w:tcW w:w="4962" w:type="dxa"/>
            <w:gridSpan w:val="2"/>
          </w:tcPr>
          <w:p w14:paraId="47E8FE57" w14:textId="77777777" w:rsidR="0011396F" w:rsidRDefault="0011396F" w:rsidP="00C337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14:paraId="507227A5" w14:textId="77777777" w:rsidR="0011396F" w:rsidRPr="00B36DB7" w:rsidRDefault="0011396F" w:rsidP="00C337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47214F" w:rsidRPr="00B36DB7" w14:paraId="2753FF29" w14:textId="77777777" w:rsidTr="00FA171F">
        <w:tc>
          <w:tcPr>
            <w:tcW w:w="4962" w:type="dxa"/>
            <w:gridSpan w:val="2"/>
          </w:tcPr>
          <w:p w14:paraId="44498DA5" w14:textId="1F649D6C" w:rsidR="0047214F" w:rsidRPr="00B36DB7" w:rsidRDefault="0047214F" w:rsidP="00C337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MODULO DIDATTIC</w:t>
            </w:r>
            <w:r w:rsidR="001E0546"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5244" w:type="dxa"/>
          </w:tcPr>
          <w:p w14:paraId="54CBBE65" w14:textId="77777777" w:rsidR="0047214F" w:rsidRPr="00B36DB7" w:rsidRDefault="0047214F" w:rsidP="00C337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36DB7">
              <w:rPr>
                <w:rFonts w:ascii="Calibri" w:hAnsi="Calibri" w:cs="Calibri"/>
                <w:b/>
                <w:bCs/>
                <w:sz w:val="24"/>
                <w:szCs w:val="24"/>
              </w:rPr>
              <w:t>TITOLO DI STUDIO O DI SERVIZO DI ACCESSO</w:t>
            </w:r>
          </w:p>
        </w:tc>
      </w:tr>
      <w:tr w:rsidR="0047214F" w:rsidRPr="00035C72" w14:paraId="1E796F22" w14:textId="77777777" w:rsidTr="00FA171F">
        <w:trPr>
          <w:trHeight w:val="145"/>
        </w:trPr>
        <w:tc>
          <w:tcPr>
            <w:tcW w:w="567" w:type="dxa"/>
          </w:tcPr>
          <w:p w14:paraId="07D2C55B" w14:textId="77777777" w:rsidR="0047214F" w:rsidRPr="0047214F" w:rsidRDefault="0047214F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5C7092E5" w14:textId="3759B71E" w:rsidR="0047214F" w:rsidRPr="0047214F" w:rsidRDefault="0047214F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GENERAL &amp; TECHNICAL ENGLISH - in lingua inglese</w:t>
            </w:r>
          </w:p>
        </w:tc>
        <w:tc>
          <w:tcPr>
            <w:tcW w:w="5244" w:type="dxa"/>
          </w:tcPr>
          <w:p w14:paraId="65C05493" w14:textId="77777777" w:rsidR="0047214F" w:rsidRPr="0011396F" w:rsidRDefault="0047214F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47214F" w:rsidRPr="00035C72" w14:paraId="53180093" w14:textId="77777777" w:rsidTr="00FA171F">
        <w:tc>
          <w:tcPr>
            <w:tcW w:w="567" w:type="dxa"/>
          </w:tcPr>
          <w:p w14:paraId="16E2EA44" w14:textId="77777777" w:rsidR="0047214F" w:rsidRPr="0047214F" w:rsidRDefault="0047214F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33A93C20" w14:textId="3BE9E42A" w:rsidR="0047214F" w:rsidRPr="0047214F" w:rsidRDefault="0047214F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SICUREZZA e AMBIENTE NELLE IMPRESE AGROALIMENTARI</w:t>
            </w:r>
          </w:p>
        </w:tc>
        <w:tc>
          <w:tcPr>
            <w:tcW w:w="5244" w:type="dxa"/>
          </w:tcPr>
          <w:p w14:paraId="7E746A1E" w14:textId="77777777" w:rsidR="0047214F" w:rsidRPr="0011396F" w:rsidRDefault="0047214F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</w:tbl>
    <w:p w14:paraId="45C28840" w14:textId="0B207BF0" w:rsidR="001E0546" w:rsidRDefault="001E0546">
      <w:r>
        <w:br w:type="page"/>
      </w:r>
    </w:p>
    <w:p w14:paraId="783F5730" w14:textId="77777777" w:rsidR="00FA171F" w:rsidRDefault="00FA171F"/>
    <w:tbl>
      <w:tblPr>
        <w:tblStyle w:val="Grigliatabella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47214F" w:rsidRPr="00035C72" w14:paraId="1138C758" w14:textId="77777777" w:rsidTr="00FA171F">
        <w:tc>
          <w:tcPr>
            <w:tcW w:w="567" w:type="dxa"/>
          </w:tcPr>
          <w:p w14:paraId="6C22B026" w14:textId="71F7AD5C" w:rsidR="0047214F" w:rsidRPr="0047214F" w:rsidRDefault="0047214F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1CF6B70E" w14:textId="1A41DF5D" w:rsidR="0047214F" w:rsidRPr="0047214F" w:rsidRDefault="0047214F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SOSTENIBILITA' AMBIENTALE, ECONOMICA E SOCIALE DELLE FILIERE</w:t>
            </w:r>
          </w:p>
        </w:tc>
        <w:tc>
          <w:tcPr>
            <w:tcW w:w="5244" w:type="dxa"/>
          </w:tcPr>
          <w:p w14:paraId="3FD95FB0" w14:textId="77777777" w:rsidR="0047214F" w:rsidRPr="0011396F" w:rsidRDefault="0047214F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1E0546" w:rsidRPr="00035C72" w14:paraId="3CD19014" w14:textId="77777777" w:rsidTr="00FA171F">
        <w:tc>
          <w:tcPr>
            <w:tcW w:w="567" w:type="dxa"/>
          </w:tcPr>
          <w:p w14:paraId="28F4F67C" w14:textId="77777777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4A443DBB" w14:textId="04BEDB6F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LABORATORIO DI CARTOGRAFIA DIGITALE E NUOVE TECNOLOGIE PER LA RAPPRESENTAZIONE TERRITORIALE</w:t>
            </w:r>
          </w:p>
        </w:tc>
        <w:tc>
          <w:tcPr>
            <w:tcW w:w="5244" w:type="dxa"/>
          </w:tcPr>
          <w:p w14:paraId="370102B4" w14:textId="77777777" w:rsidR="001E0546" w:rsidRPr="0011396F" w:rsidRDefault="001E0546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1E0546" w:rsidRPr="00035C72" w14:paraId="658FFD75" w14:textId="77777777" w:rsidTr="00FA171F">
        <w:tc>
          <w:tcPr>
            <w:tcW w:w="567" w:type="dxa"/>
          </w:tcPr>
          <w:p w14:paraId="29E42907" w14:textId="77777777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4E911D31" w14:textId="58A0BF9F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FARM 4.0: L'AGRICOLTURA INTELLIGENTE</w:t>
            </w:r>
          </w:p>
        </w:tc>
        <w:tc>
          <w:tcPr>
            <w:tcW w:w="5244" w:type="dxa"/>
          </w:tcPr>
          <w:p w14:paraId="3019B70B" w14:textId="77777777" w:rsidR="001E0546" w:rsidRPr="0011396F" w:rsidRDefault="001E0546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1E0546" w:rsidRPr="00035C72" w14:paraId="07C548E1" w14:textId="77777777" w:rsidTr="00FA171F">
        <w:tc>
          <w:tcPr>
            <w:tcW w:w="567" w:type="dxa"/>
          </w:tcPr>
          <w:p w14:paraId="6CB82024" w14:textId="77777777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5FFB50E3" w14:textId="3106CB75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LABORATORI DI AGRICOLTURA DI PRECISIONE</w:t>
            </w:r>
          </w:p>
        </w:tc>
        <w:tc>
          <w:tcPr>
            <w:tcW w:w="5244" w:type="dxa"/>
          </w:tcPr>
          <w:p w14:paraId="475AF712" w14:textId="77777777" w:rsidR="001E0546" w:rsidRPr="0011396F" w:rsidRDefault="001E0546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1E0546" w:rsidRPr="00035C72" w14:paraId="3FB4AC8D" w14:textId="77777777" w:rsidTr="00FA171F">
        <w:tc>
          <w:tcPr>
            <w:tcW w:w="567" w:type="dxa"/>
          </w:tcPr>
          <w:p w14:paraId="574614DE" w14:textId="77777777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3689A353" w14:textId="6EB600B5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AGROMECCANICA 4.0</w:t>
            </w:r>
          </w:p>
        </w:tc>
        <w:tc>
          <w:tcPr>
            <w:tcW w:w="5244" w:type="dxa"/>
          </w:tcPr>
          <w:p w14:paraId="594B7AD9" w14:textId="77777777" w:rsidR="001E0546" w:rsidRPr="0011396F" w:rsidRDefault="001E0546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1E0546" w:rsidRPr="00035C72" w14:paraId="3719D3CF" w14:textId="77777777" w:rsidTr="00FA171F">
        <w:tc>
          <w:tcPr>
            <w:tcW w:w="567" w:type="dxa"/>
          </w:tcPr>
          <w:p w14:paraId="01942D4B" w14:textId="77777777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114C6F46" w14:textId="369B5EE4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FOOD INNOVATION &amp; SOUSTENAIBILITY: ESPERIENZE COMPARATE - in lingua inglese</w:t>
            </w:r>
          </w:p>
        </w:tc>
        <w:tc>
          <w:tcPr>
            <w:tcW w:w="5244" w:type="dxa"/>
          </w:tcPr>
          <w:p w14:paraId="3C557FEF" w14:textId="77777777" w:rsidR="001E0546" w:rsidRPr="0011396F" w:rsidRDefault="001E0546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1E0546" w:rsidRPr="00035C72" w14:paraId="1BEAC0A0" w14:textId="77777777" w:rsidTr="00FA171F">
        <w:tc>
          <w:tcPr>
            <w:tcW w:w="567" w:type="dxa"/>
          </w:tcPr>
          <w:p w14:paraId="36DFC650" w14:textId="77777777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74DF79D2" w14:textId="2C9A4F45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TECNOLOGIE DIGITALI NELLA TRASFORMAZIONE ALIMENTARE SOSTENIBILE</w:t>
            </w:r>
          </w:p>
        </w:tc>
        <w:tc>
          <w:tcPr>
            <w:tcW w:w="5244" w:type="dxa"/>
          </w:tcPr>
          <w:p w14:paraId="3C517463" w14:textId="77777777" w:rsidR="001E0546" w:rsidRPr="0011396F" w:rsidRDefault="001E0546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1E0546" w:rsidRPr="00035C72" w14:paraId="45B61AB7" w14:textId="77777777" w:rsidTr="00FA171F">
        <w:tc>
          <w:tcPr>
            <w:tcW w:w="567" w:type="dxa"/>
          </w:tcPr>
          <w:p w14:paraId="240C9F68" w14:textId="77777777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17EC789E" w14:textId="41C7AB8A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LOGISTICA E SUPPLY CHAIN DELL'IMPRESA AGROALIMENTARE</w:t>
            </w:r>
          </w:p>
        </w:tc>
        <w:tc>
          <w:tcPr>
            <w:tcW w:w="5244" w:type="dxa"/>
          </w:tcPr>
          <w:p w14:paraId="65DC0B9B" w14:textId="77777777" w:rsidR="001E0546" w:rsidRPr="0011396F" w:rsidRDefault="001E0546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1E0546" w:rsidRPr="00035C72" w14:paraId="4F1EEFF9" w14:textId="77777777" w:rsidTr="00FA171F">
        <w:tc>
          <w:tcPr>
            <w:tcW w:w="567" w:type="dxa"/>
          </w:tcPr>
          <w:p w14:paraId="6A08B46B" w14:textId="77777777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762BBD69" w14:textId="134C1D32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START UP D'IMPRESA - in lingua inglese</w:t>
            </w:r>
          </w:p>
        </w:tc>
        <w:tc>
          <w:tcPr>
            <w:tcW w:w="5244" w:type="dxa"/>
          </w:tcPr>
          <w:p w14:paraId="070E6AAC" w14:textId="77777777" w:rsidR="001E0546" w:rsidRPr="0011396F" w:rsidRDefault="001E0546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1E0546" w:rsidRPr="00035C72" w14:paraId="3AB0370A" w14:textId="77777777" w:rsidTr="00FA171F">
        <w:tc>
          <w:tcPr>
            <w:tcW w:w="567" w:type="dxa"/>
          </w:tcPr>
          <w:p w14:paraId="3C01D6B7" w14:textId="77777777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70E8F2BA" w14:textId="6AFE61FB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VALORIZZAZIONE TERRITORIALE, MULTIFUNZIONALITA' E MARKETING DEL PRODOTTO</w:t>
            </w:r>
          </w:p>
        </w:tc>
        <w:tc>
          <w:tcPr>
            <w:tcW w:w="5244" w:type="dxa"/>
          </w:tcPr>
          <w:p w14:paraId="33B4D084" w14:textId="77777777" w:rsidR="001E0546" w:rsidRPr="0011396F" w:rsidRDefault="001E0546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1E0546" w:rsidRPr="00035C72" w14:paraId="17B3BAC3" w14:textId="77777777" w:rsidTr="00FA171F">
        <w:tc>
          <w:tcPr>
            <w:tcW w:w="567" w:type="dxa"/>
          </w:tcPr>
          <w:p w14:paraId="14EC96B5" w14:textId="77777777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395" w:type="dxa"/>
          </w:tcPr>
          <w:p w14:paraId="153C415E" w14:textId="2D970020" w:rsidR="001E0546" w:rsidRPr="0047214F" w:rsidRDefault="001E0546" w:rsidP="00C337F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 w:rsidRPr="0047214F">
              <w:rPr>
                <w:rFonts w:eastAsia="Times New Roman" w:cstheme="minorHAnsi"/>
                <w:b/>
                <w:bCs/>
                <w:szCs w:val="24"/>
                <w:lang w:eastAsia="it-IT"/>
              </w:rPr>
              <w:t>PROCESSI DI INTERNAZIONALIZZAZIONE DEL PRODOTTO AGROALIMENTARE - in lingua inglese</w:t>
            </w:r>
          </w:p>
        </w:tc>
        <w:tc>
          <w:tcPr>
            <w:tcW w:w="5244" w:type="dxa"/>
          </w:tcPr>
          <w:p w14:paraId="43A4789B" w14:textId="77777777" w:rsidR="001E0546" w:rsidRPr="0011396F" w:rsidRDefault="001E0546" w:rsidP="00C337F7">
            <w:pPr>
              <w:rPr>
                <w:rFonts w:ascii="Calibri" w:hAnsi="Calibri" w:cs="Calibri"/>
                <w:sz w:val="20"/>
                <w:szCs w:val="24"/>
              </w:rPr>
            </w:pPr>
            <w:r w:rsidRPr="0011396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</w:tbl>
    <w:p w14:paraId="5999DC53" w14:textId="6A5A8E46" w:rsidR="001E0546" w:rsidRDefault="001E0546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p w14:paraId="289BFEC6" w14:textId="77777777" w:rsidR="001E0546" w:rsidRDefault="001E0546">
      <w:pPr>
        <w:spacing w:line="259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917"/>
        <w:gridCol w:w="4153"/>
        <w:gridCol w:w="5244"/>
      </w:tblGrid>
      <w:tr w:rsidR="0030614D" w:rsidRPr="00B36DB7" w14:paraId="27A8C646" w14:textId="77777777" w:rsidTr="0011396F">
        <w:tc>
          <w:tcPr>
            <w:tcW w:w="917" w:type="dxa"/>
            <w:shd w:val="clear" w:color="auto" w:fill="F2F2F2" w:themeFill="background1" w:themeFillShade="F2"/>
          </w:tcPr>
          <w:p w14:paraId="4C081D08" w14:textId="7EA7DACF" w:rsidR="0030614D" w:rsidRDefault="0030614D" w:rsidP="00DE6F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SEDE</w:t>
            </w:r>
          </w:p>
        </w:tc>
        <w:tc>
          <w:tcPr>
            <w:tcW w:w="9397" w:type="dxa"/>
            <w:gridSpan w:val="2"/>
            <w:shd w:val="clear" w:color="auto" w:fill="F2F2F2" w:themeFill="background1" w:themeFillShade="F2"/>
          </w:tcPr>
          <w:p w14:paraId="2DC2DD19" w14:textId="2C86D78E" w:rsidR="0030614D" w:rsidRPr="00B36DB7" w:rsidRDefault="0030614D" w:rsidP="00DE6F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MANTOVA</w:t>
            </w:r>
          </w:p>
        </w:tc>
      </w:tr>
      <w:tr w:rsidR="0030614D" w:rsidRPr="00B36DB7" w14:paraId="48EA4924" w14:textId="77777777" w:rsidTr="0011396F">
        <w:tc>
          <w:tcPr>
            <w:tcW w:w="917" w:type="dxa"/>
            <w:shd w:val="clear" w:color="auto" w:fill="F2F2F2" w:themeFill="background1" w:themeFillShade="F2"/>
          </w:tcPr>
          <w:p w14:paraId="55FC2744" w14:textId="5D5CD9B1" w:rsidR="0030614D" w:rsidRPr="00446F4A" w:rsidRDefault="0030614D" w:rsidP="00DE6F01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CORSO</w:t>
            </w:r>
          </w:p>
        </w:tc>
        <w:tc>
          <w:tcPr>
            <w:tcW w:w="9397" w:type="dxa"/>
            <w:gridSpan w:val="2"/>
            <w:shd w:val="clear" w:color="auto" w:fill="F2F2F2" w:themeFill="background1" w:themeFillShade="F2"/>
          </w:tcPr>
          <w:p w14:paraId="4993DF4C" w14:textId="6E4E8974" w:rsidR="0030614D" w:rsidRPr="00B36DB7" w:rsidRDefault="0030614D" w:rsidP="00DE6F01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46F4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Tecnico Superiore per la Digital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6F4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6F4A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Green Transition nei processi di produzione e trasformazione agro-alimentare</w:t>
            </w:r>
          </w:p>
        </w:tc>
      </w:tr>
      <w:tr w:rsidR="0030614D" w:rsidRPr="00B36DB7" w14:paraId="19FDCA50" w14:textId="77777777" w:rsidTr="0011396F">
        <w:tc>
          <w:tcPr>
            <w:tcW w:w="10314" w:type="dxa"/>
            <w:gridSpan w:val="3"/>
            <w:shd w:val="clear" w:color="auto" w:fill="FFFFFF" w:themeFill="background1"/>
          </w:tcPr>
          <w:p w14:paraId="1072AA59" w14:textId="77777777" w:rsidR="0030614D" w:rsidRPr="00446F4A" w:rsidRDefault="0030614D" w:rsidP="00DE6F01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40585" w:rsidRPr="00B36DB7" w14:paraId="13E3F8E4" w14:textId="77777777" w:rsidTr="0011396F">
        <w:tc>
          <w:tcPr>
            <w:tcW w:w="5070" w:type="dxa"/>
            <w:gridSpan w:val="2"/>
          </w:tcPr>
          <w:p w14:paraId="24FF84CC" w14:textId="542DDE78" w:rsidR="00840585" w:rsidRPr="00B36DB7" w:rsidRDefault="005258C0" w:rsidP="00A40D2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MODULO DIDATTICO</w:t>
            </w:r>
          </w:p>
        </w:tc>
        <w:tc>
          <w:tcPr>
            <w:tcW w:w="5244" w:type="dxa"/>
          </w:tcPr>
          <w:p w14:paraId="79963E61" w14:textId="77777777" w:rsidR="00840585" w:rsidRPr="00B36DB7" w:rsidRDefault="00840585" w:rsidP="00A40D2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36DB7">
              <w:rPr>
                <w:rFonts w:ascii="Calibri" w:hAnsi="Calibri" w:cs="Calibri"/>
                <w:b/>
                <w:bCs/>
                <w:sz w:val="24"/>
                <w:szCs w:val="24"/>
              </w:rPr>
              <w:t>TITOLO DI STUDIO O DI SERVIZO DI ACCESSO</w:t>
            </w:r>
          </w:p>
        </w:tc>
      </w:tr>
      <w:tr w:rsidR="0030614D" w:rsidRPr="00B36DB7" w14:paraId="19D6C74B" w14:textId="77777777" w:rsidTr="0011396F">
        <w:trPr>
          <w:trHeight w:val="145"/>
        </w:trPr>
        <w:tc>
          <w:tcPr>
            <w:tcW w:w="917" w:type="dxa"/>
          </w:tcPr>
          <w:p w14:paraId="17DA2580" w14:textId="77777777" w:rsidR="0030614D" w:rsidRPr="002E1B84" w:rsidRDefault="0030614D" w:rsidP="00E14602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64D5583F" w14:textId="7F5C6D4D" w:rsidR="0030614D" w:rsidRPr="00DE4AB8" w:rsidRDefault="0030614D" w:rsidP="00E14602">
            <w:pPr>
              <w:rPr>
                <w:rFonts w:ascii="Calibri" w:hAnsi="Calibri" w:cs="Calibri"/>
                <w:sz w:val="24"/>
                <w:szCs w:val="24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GENERAL &amp; TECHNICAL ENGLISH</w:t>
            </w:r>
          </w:p>
        </w:tc>
        <w:tc>
          <w:tcPr>
            <w:tcW w:w="5244" w:type="dxa"/>
          </w:tcPr>
          <w:p w14:paraId="67A7578E" w14:textId="5674E537" w:rsidR="0030614D" w:rsidRPr="00641437" w:rsidRDefault="0030614D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F3475B" w:rsidRPr="00B36DB7" w14:paraId="35B20C60" w14:textId="77777777" w:rsidTr="0011396F">
        <w:tc>
          <w:tcPr>
            <w:tcW w:w="917" w:type="dxa"/>
          </w:tcPr>
          <w:p w14:paraId="6B836B5F" w14:textId="5F898CCA" w:rsidR="00F3475B" w:rsidRPr="002E1B84" w:rsidRDefault="00DE4AB8" w:rsidP="0064143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>
              <w:br w:type="page"/>
            </w:r>
          </w:p>
        </w:tc>
        <w:tc>
          <w:tcPr>
            <w:tcW w:w="4153" w:type="dxa"/>
          </w:tcPr>
          <w:p w14:paraId="2BBB05E9" w14:textId="77777777" w:rsidR="00F3475B" w:rsidRPr="00641437" w:rsidRDefault="00F3475B" w:rsidP="00641437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COMUNICAZIONE INTERPERSONALE, TEAM WORKING E SELF EMPOWERMENT</w:t>
            </w:r>
          </w:p>
        </w:tc>
        <w:tc>
          <w:tcPr>
            <w:tcW w:w="5244" w:type="dxa"/>
          </w:tcPr>
          <w:p w14:paraId="40DE92C9" w14:textId="77777777" w:rsidR="00F3475B" w:rsidRPr="00641437" w:rsidRDefault="00F3475B" w:rsidP="00641437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F3475B" w:rsidRPr="00B36DB7" w14:paraId="491A002B" w14:textId="77777777" w:rsidTr="0011396F">
        <w:tc>
          <w:tcPr>
            <w:tcW w:w="917" w:type="dxa"/>
          </w:tcPr>
          <w:p w14:paraId="0A91932C" w14:textId="77777777" w:rsidR="00F3475B" w:rsidRPr="002E1B84" w:rsidRDefault="00F3475B" w:rsidP="0064143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0DC7BFBA" w14:textId="77777777" w:rsidR="00F3475B" w:rsidRPr="00641437" w:rsidRDefault="00F3475B" w:rsidP="00641437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INFORMATICA APPLICATA</w:t>
            </w:r>
          </w:p>
        </w:tc>
        <w:tc>
          <w:tcPr>
            <w:tcW w:w="5244" w:type="dxa"/>
          </w:tcPr>
          <w:p w14:paraId="4312F3A6" w14:textId="77777777" w:rsidR="00F3475B" w:rsidRPr="00641437" w:rsidRDefault="00F3475B" w:rsidP="00641437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</w:tbl>
    <w:p w14:paraId="0586CF0A" w14:textId="1FC1551A" w:rsidR="00FA171F" w:rsidRDefault="00FA171F">
      <w:r>
        <w:br w:type="page"/>
      </w:r>
    </w:p>
    <w:p w14:paraId="56EA8F33" w14:textId="77777777" w:rsidR="00FA171F" w:rsidRDefault="00FA171F"/>
    <w:tbl>
      <w:tblPr>
        <w:tblStyle w:val="Grigliatabella"/>
        <w:tblW w:w="10314" w:type="dxa"/>
        <w:tblLook w:val="04A0" w:firstRow="1" w:lastRow="0" w:firstColumn="1" w:lastColumn="0" w:noHBand="0" w:noVBand="1"/>
      </w:tblPr>
      <w:tblGrid>
        <w:gridCol w:w="917"/>
        <w:gridCol w:w="4153"/>
        <w:gridCol w:w="5244"/>
      </w:tblGrid>
      <w:tr w:rsidR="00F3475B" w:rsidRPr="00B36DB7" w14:paraId="1DFA311C" w14:textId="77777777" w:rsidTr="0011396F">
        <w:tc>
          <w:tcPr>
            <w:tcW w:w="917" w:type="dxa"/>
          </w:tcPr>
          <w:p w14:paraId="05855BCC" w14:textId="3100C4B3" w:rsidR="00F3475B" w:rsidRPr="002E1B84" w:rsidRDefault="00F3475B" w:rsidP="0064143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681F6358" w14:textId="77777777" w:rsidR="00F3475B" w:rsidRPr="00641437" w:rsidRDefault="00F3475B" w:rsidP="00641437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DISCIPLINA, ORGANIZZAZIONE E GESTIONE ECONOMICO-FINANZIARIA DELL'IMPRESA AGRICOLA ED AGROALIMENTARE</w:t>
            </w:r>
          </w:p>
        </w:tc>
        <w:tc>
          <w:tcPr>
            <w:tcW w:w="5244" w:type="dxa"/>
          </w:tcPr>
          <w:p w14:paraId="173316B1" w14:textId="77777777" w:rsidR="00F3475B" w:rsidRPr="00641437" w:rsidRDefault="00F3475B" w:rsidP="00641437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F3475B" w:rsidRPr="00B36DB7" w14:paraId="7C820952" w14:textId="77777777" w:rsidTr="00DE42E2">
        <w:tc>
          <w:tcPr>
            <w:tcW w:w="917" w:type="dxa"/>
          </w:tcPr>
          <w:p w14:paraId="223ACA7A" w14:textId="09CEB2F4" w:rsidR="00F3475B" w:rsidRPr="002E1B84" w:rsidRDefault="00F3475B" w:rsidP="0064143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447672DA" w14:textId="77777777" w:rsidR="00F3475B" w:rsidRPr="00641437" w:rsidRDefault="00F3475B" w:rsidP="00641437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SICUREZZA E AMBIENTE NELLE IMPRESE AGROALIMENTARI SOSTENIBILI</w:t>
            </w:r>
          </w:p>
        </w:tc>
        <w:tc>
          <w:tcPr>
            <w:tcW w:w="5244" w:type="dxa"/>
          </w:tcPr>
          <w:p w14:paraId="0F20E872" w14:textId="77777777" w:rsidR="00F3475B" w:rsidRPr="00641437" w:rsidRDefault="00F3475B" w:rsidP="00641437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F3475B" w:rsidRPr="00B36DB7" w14:paraId="5AA14676" w14:textId="77777777" w:rsidTr="00DE42E2">
        <w:tc>
          <w:tcPr>
            <w:tcW w:w="917" w:type="dxa"/>
          </w:tcPr>
          <w:p w14:paraId="23AC7990" w14:textId="77777777" w:rsidR="00F3475B" w:rsidRPr="002E1B84" w:rsidRDefault="00F3475B" w:rsidP="0064143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2AC05D02" w14:textId="77777777" w:rsidR="00F3475B" w:rsidRPr="00641437" w:rsidRDefault="00F3475B" w:rsidP="00641437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LE FILIERE AGROALIMENTARI DEL TERRITORIO: impianti, tecnologie e processi di produzione e di trasformazione</w:t>
            </w:r>
          </w:p>
        </w:tc>
        <w:tc>
          <w:tcPr>
            <w:tcW w:w="5244" w:type="dxa"/>
          </w:tcPr>
          <w:p w14:paraId="30BCEB72" w14:textId="77777777" w:rsidR="00F3475B" w:rsidRPr="00641437" w:rsidRDefault="00F3475B" w:rsidP="00641437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F3475B" w:rsidRPr="00B36DB7" w14:paraId="53CCBA55" w14:textId="77777777" w:rsidTr="00DE42E2">
        <w:tc>
          <w:tcPr>
            <w:tcW w:w="917" w:type="dxa"/>
          </w:tcPr>
          <w:p w14:paraId="7818F2BB" w14:textId="77777777" w:rsidR="00F3475B" w:rsidRPr="002E1B84" w:rsidRDefault="00F3475B" w:rsidP="0064143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7024F647" w14:textId="77777777" w:rsidR="00F3475B" w:rsidRPr="00641437" w:rsidRDefault="00F3475B" w:rsidP="00641437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QUALITA’ E SICUREZZA ALIMENTARE: NORMATIVA, SISTEMI DI GESTIONE E CERTIFICAZIONI</w:t>
            </w:r>
          </w:p>
        </w:tc>
        <w:tc>
          <w:tcPr>
            <w:tcW w:w="5244" w:type="dxa"/>
          </w:tcPr>
          <w:p w14:paraId="5508F5DB" w14:textId="77777777" w:rsidR="00F3475B" w:rsidRPr="00641437" w:rsidRDefault="00F3475B" w:rsidP="00641437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F3475B" w:rsidRPr="00B36DB7" w14:paraId="0469728E" w14:textId="77777777" w:rsidTr="00DE42E2">
        <w:tc>
          <w:tcPr>
            <w:tcW w:w="917" w:type="dxa"/>
          </w:tcPr>
          <w:p w14:paraId="70153EAB" w14:textId="77777777" w:rsidR="00F3475B" w:rsidRPr="002E1B84" w:rsidRDefault="00F3475B" w:rsidP="0064143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7A12269F" w14:textId="77777777" w:rsidR="00F3475B" w:rsidRPr="00641437" w:rsidRDefault="00F3475B" w:rsidP="00641437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ANALISI DELLA QUALITA’ DEL PRODOTTO, TRACCIABILITA’ E CONTROLLO DI FILIERA CON LE TECNOLOGIE DIGITALI</w:t>
            </w:r>
          </w:p>
        </w:tc>
        <w:tc>
          <w:tcPr>
            <w:tcW w:w="5244" w:type="dxa"/>
          </w:tcPr>
          <w:p w14:paraId="25608F62" w14:textId="77777777" w:rsidR="00F3475B" w:rsidRPr="00641437" w:rsidRDefault="00F3475B" w:rsidP="00641437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F3475B" w:rsidRPr="00B36DB7" w14:paraId="1F35513F" w14:textId="77777777" w:rsidTr="00DE42E2">
        <w:tc>
          <w:tcPr>
            <w:tcW w:w="917" w:type="dxa"/>
          </w:tcPr>
          <w:p w14:paraId="5C5C5DCB" w14:textId="77777777" w:rsidR="00F3475B" w:rsidRDefault="00F3475B" w:rsidP="0064143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5E871507" w14:textId="7A562D08" w:rsidR="00F3475B" w:rsidRPr="00641437" w:rsidRDefault="00F3475B" w:rsidP="00641437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SOSTENIBILITA' AMBIENTALE, ECONOMICA E SOCIALE DELLE FILIERE</w:t>
            </w:r>
          </w:p>
        </w:tc>
        <w:tc>
          <w:tcPr>
            <w:tcW w:w="5244" w:type="dxa"/>
          </w:tcPr>
          <w:p w14:paraId="7F3E970A" w14:textId="77777777" w:rsidR="00F3475B" w:rsidRPr="00641437" w:rsidRDefault="00F3475B" w:rsidP="00641437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F3475B" w:rsidRPr="00B36DB7" w14:paraId="1B103262" w14:textId="77777777" w:rsidTr="00DE42E2">
        <w:tc>
          <w:tcPr>
            <w:tcW w:w="917" w:type="dxa"/>
          </w:tcPr>
          <w:p w14:paraId="5B7AA60B" w14:textId="77777777" w:rsidR="00F3475B" w:rsidRPr="002E1B84" w:rsidRDefault="00F3475B" w:rsidP="00641437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0B40CAC4" w14:textId="77777777" w:rsidR="00F3475B" w:rsidRPr="00641437" w:rsidRDefault="00F3475B" w:rsidP="00641437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LABORATORIO DI CARTOGRAFIA DIGITALE E NUOVE TECNOLOGIE PER LA RAPPRESENTAZIONE TERRITORIALE</w:t>
            </w:r>
          </w:p>
        </w:tc>
        <w:tc>
          <w:tcPr>
            <w:tcW w:w="5244" w:type="dxa"/>
          </w:tcPr>
          <w:p w14:paraId="4FAF81B7" w14:textId="77777777" w:rsidR="00F3475B" w:rsidRPr="00641437" w:rsidRDefault="00F3475B" w:rsidP="00641437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30614D" w:rsidRPr="00B36DB7" w14:paraId="1F273E71" w14:textId="77777777" w:rsidTr="00DE42E2">
        <w:tc>
          <w:tcPr>
            <w:tcW w:w="917" w:type="dxa"/>
          </w:tcPr>
          <w:p w14:paraId="7C723749" w14:textId="0725116E" w:rsidR="0030614D" w:rsidRPr="002E1B84" w:rsidRDefault="0030614D" w:rsidP="00E14602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6A0296BC" w14:textId="2CB37A93" w:rsidR="0030614D" w:rsidRPr="00641437" w:rsidRDefault="0030614D" w:rsidP="00E14602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FARM 4.0: L'AGRICOLTURA INTELLIGENTE</w:t>
            </w:r>
          </w:p>
        </w:tc>
        <w:tc>
          <w:tcPr>
            <w:tcW w:w="5244" w:type="dxa"/>
          </w:tcPr>
          <w:p w14:paraId="005D8796" w14:textId="0373E0EC" w:rsidR="0030614D" w:rsidRPr="00641437" w:rsidRDefault="0030614D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30614D" w:rsidRPr="00B36DB7" w14:paraId="4AF26E1C" w14:textId="77777777" w:rsidTr="00DE42E2">
        <w:tc>
          <w:tcPr>
            <w:tcW w:w="917" w:type="dxa"/>
          </w:tcPr>
          <w:p w14:paraId="0F6FE4A7" w14:textId="77777777" w:rsidR="0030614D" w:rsidRPr="002E1B84" w:rsidRDefault="0030614D" w:rsidP="00E14602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0BCBA000" w14:textId="44BFDC36" w:rsidR="0030614D" w:rsidRPr="00641437" w:rsidRDefault="0030614D" w:rsidP="00E14602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LABORATORI DI AGRICOLTURA DI PRECISIONE</w:t>
            </w:r>
          </w:p>
        </w:tc>
        <w:tc>
          <w:tcPr>
            <w:tcW w:w="5244" w:type="dxa"/>
          </w:tcPr>
          <w:p w14:paraId="1DC5DE6B" w14:textId="00A293D6" w:rsidR="0030614D" w:rsidRPr="00641437" w:rsidRDefault="0030614D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30614D" w:rsidRPr="00B36DB7" w14:paraId="360C7D4B" w14:textId="77777777" w:rsidTr="00DE42E2">
        <w:tc>
          <w:tcPr>
            <w:tcW w:w="917" w:type="dxa"/>
          </w:tcPr>
          <w:p w14:paraId="68DB843D" w14:textId="56262B89" w:rsidR="0030614D" w:rsidRPr="002E1B84" w:rsidRDefault="00641437" w:rsidP="00E14602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  <w:r>
              <w:br w:type="page"/>
            </w:r>
          </w:p>
        </w:tc>
        <w:tc>
          <w:tcPr>
            <w:tcW w:w="4153" w:type="dxa"/>
          </w:tcPr>
          <w:p w14:paraId="5F556A96" w14:textId="52A396C2" w:rsidR="0030614D" w:rsidRPr="00641437" w:rsidRDefault="0030614D" w:rsidP="00E14602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AGROMECCANICA 4.0</w:t>
            </w:r>
          </w:p>
        </w:tc>
        <w:tc>
          <w:tcPr>
            <w:tcW w:w="5244" w:type="dxa"/>
          </w:tcPr>
          <w:p w14:paraId="6AE6DF2C" w14:textId="52759582" w:rsidR="0030614D" w:rsidRPr="00641437" w:rsidRDefault="0030614D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30614D" w:rsidRPr="00B36DB7" w14:paraId="7C5FA4BA" w14:textId="77777777" w:rsidTr="00DE42E2">
        <w:tc>
          <w:tcPr>
            <w:tcW w:w="917" w:type="dxa"/>
          </w:tcPr>
          <w:p w14:paraId="1A32F1A5" w14:textId="77777777" w:rsidR="0030614D" w:rsidRPr="002E1B84" w:rsidRDefault="0030614D" w:rsidP="00E14602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6D5DCB2F" w14:textId="486D0A5A" w:rsidR="0030614D" w:rsidRPr="00641437" w:rsidRDefault="0030614D" w:rsidP="00E14602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 xml:space="preserve">FOOD INNOVATION &amp; SOUSTENAIBILITY: ESPERIENZE COMPARATE </w:t>
            </w:r>
          </w:p>
        </w:tc>
        <w:tc>
          <w:tcPr>
            <w:tcW w:w="5244" w:type="dxa"/>
          </w:tcPr>
          <w:p w14:paraId="4248C2A2" w14:textId="7BD8EF2C" w:rsidR="0030614D" w:rsidRPr="00641437" w:rsidRDefault="0030614D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30614D" w:rsidRPr="00B36DB7" w14:paraId="60726B84" w14:textId="77777777" w:rsidTr="00DE42E2">
        <w:tc>
          <w:tcPr>
            <w:tcW w:w="917" w:type="dxa"/>
          </w:tcPr>
          <w:p w14:paraId="033FC781" w14:textId="77777777" w:rsidR="0030614D" w:rsidRPr="002E1B84" w:rsidRDefault="0030614D" w:rsidP="00E14602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2A041C32" w14:textId="2F6CFD57" w:rsidR="0030614D" w:rsidRPr="00641437" w:rsidRDefault="0030614D" w:rsidP="00E14602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TECNOLOGIE DIGITALI NELLA TRASFORMAZIONE ALIMENTARE SOSTENIBILE</w:t>
            </w:r>
          </w:p>
        </w:tc>
        <w:tc>
          <w:tcPr>
            <w:tcW w:w="5244" w:type="dxa"/>
          </w:tcPr>
          <w:p w14:paraId="7ABA844D" w14:textId="0D6F85E2" w:rsidR="0030614D" w:rsidRPr="00B36DB7" w:rsidRDefault="0030614D" w:rsidP="00E14602">
            <w:pPr>
              <w:rPr>
                <w:rFonts w:ascii="Calibri" w:hAnsi="Calibri" w:cs="Calibri"/>
                <w:sz w:val="24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30614D" w:rsidRPr="00B36DB7" w14:paraId="16D891F7" w14:textId="77777777" w:rsidTr="00FA171F">
        <w:tc>
          <w:tcPr>
            <w:tcW w:w="917" w:type="dxa"/>
          </w:tcPr>
          <w:p w14:paraId="51C2EF99" w14:textId="0389AFD3" w:rsidR="0030614D" w:rsidRPr="002E1B84" w:rsidRDefault="0030614D" w:rsidP="00E14602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58FC982C" w14:textId="40D54B9F" w:rsidR="0030614D" w:rsidRPr="00641437" w:rsidRDefault="0030614D" w:rsidP="00E14602">
            <w:pPr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LOGISTICA E SUPPLY CHAIN DELL'IMPRESA AGROALIMENTARE</w:t>
            </w:r>
          </w:p>
        </w:tc>
        <w:tc>
          <w:tcPr>
            <w:tcW w:w="5244" w:type="dxa"/>
          </w:tcPr>
          <w:p w14:paraId="6D66ABC5" w14:textId="0048C578" w:rsidR="0030614D" w:rsidRPr="00641437" w:rsidRDefault="0030614D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641437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30614D" w:rsidRPr="00641437" w14:paraId="64EAECE9" w14:textId="77777777" w:rsidTr="00FA171F">
        <w:tc>
          <w:tcPr>
            <w:tcW w:w="917" w:type="dxa"/>
          </w:tcPr>
          <w:p w14:paraId="37E707B6" w14:textId="1F9620E6" w:rsidR="0030614D" w:rsidRPr="00641437" w:rsidRDefault="001E0546" w:rsidP="00E14602">
            <w:pPr>
              <w:rPr>
                <w:rFonts w:eastAsia="Times New Roman" w:cstheme="minorHAnsi"/>
                <w:b/>
                <w:bCs/>
                <w:lang w:eastAsia="it-IT"/>
              </w:rPr>
            </w:pPr>
            <w:r>
              <w:br w:type="page"/>
            </w:r>
            <w:r w:rsidR="00641437">
              <w:br w:type="page"/>
            </w:r>
          </w:p>
        </w:tc>
        <w:tc>
          <w:tcPr>
            <w:tcW w:w="4153" w:type="dxa"/>
          </w:tcPr>
          <w:p w14:paraId="608489FE" w14:textId="3E6EB373" w:rsidR="0030614D" w:rsidRPr="00641437" w:rsidRDefault="0030614D" w:rsidP="00E14602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lang w:eastAsia="it-IT"/>
              </w:rPr>
              <w:t>START UP D'IMPRESA</w:t>
            </w:r>
          </w:p>
        </w:tc>
        <w:tc>
          <w:tcPr>
            <w:tcW w:w="5244" w:type="dxa"/>
          </w:tcPr>
          <w:p w14:paraId="57AEB88D" w14:textId="70A325A2" w:rsidR="0030614D" w:rsidRPr="00641437" w:rsidRDefault="0030614D" w:rsidP="00E14602">
            <w:pPr>
              <w:rPr>
                <w:rFonts w:ascii="Calibri" w:hAnsi="Calibri" w:cs="Calibri"/>
                <w:sz w:val="20"/>
                <w:szCs w:val="20"/>
              </w:rPr>
            </w:pPr>
            <w:r w:rsidRPr="00641437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30614D" w:rsidRPr="00B36DB7" w14:paraId="57B84D10" w14:textId="77777777" w:rsidTr="00FA171F">
        <w:tc>
          <w:tcPr>
            <w:tcW w:w="917" w:type="dxa"/>
          </w:tcPr>
          <w:p w14:paraId="1B8F4370" w14:textId="77777777" w:rsidR="0030614D" w:rsidRPr="002E1B84" w:rsidRDefault="0030614D" w:rsidP="00E14602">
            <w:pPr>
              <w:rPr>
                <w:rFonts w:eastAsia="Times New Roman" w:cstheme="minorHAnsi"/>
                <w:b/>
                <w:bCs/>
                <w:szCs w:val="24"/>
                <w:lang w:eastAsia="it-IT"/>
              </w:rPr>
            </w:pPr>
          </w:p>
        </w:tc>
        <w:tc>
          <w:tcPr>
            <w:tcW w:w="4153" w:type="dxa"/>
          </w:tcPr>
          <w:p w14:paraId="55DBC8B7" w14:textId="351FAF27" w:rsidR="0030614D" w:rsidRPr="00B36DB7" w:rsidRDefault="0030614D" w:rsidP="00E14602">
            <w:pPr>
              <w:rPr>
                <w:rFonts w:ascii="Calibri" w:hAnsi="Calibri" w:cs="Calibri"/>
                <w:sz w:val="24"/>
                <w:szCs w:val="24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szCs w:val="24"/>
                <w:lang w:eastAsia="it-IT"/>
              </w:rPr>
              <w:t>VALORIZZAZIONE TERRITORIALE, MULTIFUNZIONALITA' E MARKETING DEL PRODOTTO</w:t>
            </w:r>
            <w:r w:rsidRPr="00641437">
              <w:rPr>
                <w:rFonts w:eastAsia="Times New Roman" w:cstheme="minorHAnsi"/>
                <w:b/>
                <w:bCs/>
                <w:sz w:val="20"/>
                <w:szCs w:val="24"/>
                <w:lang w:eastAsia="it-IT"/>
              </w:rPr>
              <w:t xml:space="preserve"> </w:t>
            </w:r>
          </w:p>
        </w:tc>
        <w:tc>
          <w:tcPr>
            <w:tcW w:w="5244" w:type="dxa"/>
          </w:tcPr>
          <w:p w14:paraId="6BAFF0DD" w14:textId="7AEE8DF3" w:rsidR="0030614D" w:rsidRPr="00641437" w:rsidRDefault="0030614D" w:rsidP="00E14602">
            <w:pPr>
              <w:rPr>
                <w:rFonts w:ascii="Calibri" w:hAnsi="Calibri" w:cs="Calibri"/>
                <w:sz w:val="20"/>
                <w:szCs w:val="20"/>
              </w:rPr>
            </w:pPr>
            <w:r w:rsidRPr="00641437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</w:tbl>
    <w:p w14:paraId="724830B3" w14:textId="41D78C05" w:rsidR="00A7381F" w:rsidRDefault="00A7381F">
      <w:pPr>
        <w:spacing w:line="259" w:lineRule="auto"/>
        <w:rPr>
          <w:rFonts w:ascii="Calibri" w:hAnsi="Calibri" w:cs="Calibri"/>
          <w:sz w:val="24"/>
          <w:szCs w:val="24"/>
        </w:rPr>
      </w:pPr>
    </w:p>
    <w:p w14:paraId="4E01B5C4" w14:textId="21B62C5D" w:rsidR="00FA171F" w:rsidRDefault="00FA171F">
      <w:pPr>
        <w:spacing w:line="259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64D0AF4B" w14:textId="77777777" w:rsidR="00DE4AB8" w:rsidRDefault="00DE4AB8">
      <w:pPr>
        <w:spacing w:line="259" w:lineRule="auto"/>
        <w:rPr>
          <w:rFonts w:ascii="Calibri" w:hAnsi="Calibri" w:cs="Calibr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5103"/>
      </w:tblGrid>
      <w:tr w:rsidR="00840585" w:rsidRPr="00B36DB7" w14:paraId="1101886E" w14:textId="77777777" w:rsidTr="001E0546">
        <w:tc>
          <w:tcPr>
            <w:tcW w:w="959" w:type="dxa"/>
            <w:shd w:val="clear" w:color="auto" w:fill="F2F2F2" w:themeFill="background1" w:themeFillShade="F2"/>
          </w:tcPr>
          <w:p w14:paraId="67F79AE3" w14:textId="339F53ED" w:rsidR="00840585" w:rsidRDefault="00840585" w:rsidP="008405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36DB7">
              <w:rPr>
                <w:rFonts w:ascii="Calibri" w:hAnsi="Calibri" w:cs="Calibri"/>
                <w:b/>
                <w:bCs/>
                <w:sz w:val="24"/>
                <w:szCs w:val="24"/>
              </w:rPr>
              <w:t>SED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14:paraId="7F022990" w14:textId="5621C10B" w:rsidR="00840585" w:rsidRPr="00B36DB7" w:rsidRDefault="00840585" w:rsidP="008405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MANTOVA</w:t>
            </w:r>
          </w:p>
        </w:tc>
      </w:tr>
      <w:tr w:rsidR="00840585" w:rsidRPr="00B36DB7" w14:paraId="13C37606" w14:textId="77777777" w:rsidTr="001E0546">
        <w:tc>
          <w:tcPr>
            <w:tcW w:w="959" w:type="dxa"/>
            <w:shd w:val="clear" w:color="auto" w:fill="F2F2F2" w:themeFill="background1" w:themeFillShade="F2"/>
          </w:tcPr>
          <w:p w14:paraId="448BEDBD" w14:textId="02637A87" w:rsidR="00840585" w:rsidRDefault="00840585" w:rsidP="008405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36DB7">
              <w:rPr>
                <w:rFonts w:ascii="Calibri" w:hAnsi="Calibri" w:cs="Calibri"/>
                <w:b/>
                <w:bCs/>
                <w:sz w:val="24"/>
                <w:szCs w:val="24"/>
              </w:rPr>
              <w:t>CORSO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14:paraId="01401DCA" w14:textId="20FDD2C7" w:rsidR="00840585" w:rsidRPr="00B36DB7" w:rsidRDefault="00840585" w:rsidP="008405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Tecnico Superiore per la Food Supply Chain</w:t>
            </w:r>
          </w:p>
        </w:tc>
      </w:tr>
      <w:tr w:rsidR="00DE4AB8" w:rsidRPr="00B36DB7" w14:paraId="24AC1ED4" w14:textId="77777777" w:rsidTr="00DE4AB8">
        <w:tc>
          <w:tcPr>
            <w:tcW w:w="10173" w:type="dxa"/>
            <w:gridSpan w:val="3"/>
            <w:shd w:val="clear" w:color="auto" w:fill="FFFFFF" w:themeFill="background1"/>
          </w:tcPr>
          <w:p w14:paraId="7F56168D" w14:textId="77777777" w:rsidR="00DE4AB8" w:rsidRDefault="00DE4AB8" w:rsidP="008405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840585" w:rsidRPr="00B36DB7" w14:paraId="5E7C3FD5" w14:textId="77777777" w:rsidTr="00483BB2">
        <w:tc>
          <w:tcPr>
            <w:tcW w:w="5070" w:type="dxa"/>
            <w:gridSpan w:val="2"/>
          </w:tcPr>
          <w:p w14:paraId="429DA74D" w14:textId="05BD6F3B" w:rsidR="00840585" w:rsidRPr="00B36DB7" w:rsidRDefault="005258C0" w:rsidP="008405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MODULO DIDATTICO</w:t>
            </w:r>
          </w:p>
        </w:tc>
        <w:tc>
          <w:tcPr>
            <w:tcW w:w="5103" w:type="dxa"/>
          </w:tcPr>
          <w:p w14:paraId="35281A0D" w14:textId="77777777" w:rsidR="00840585" w:rsidRPr="00B36DB7" w:rsidRDefault="00840585" w:rsidP="008405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36DB7">
              <w:rPr>
                <w:rFonts w:ascii="Calibri" w:hAnsi="Calibri" w:cs="Calibri"/>
                <w:b/>
                <w:bCs/>
                <w:sz w:val="24"/>
                <w:szCs w:val="24"/>
              </w:rPr>
              <w:t>TITOLO DI STUDIO O DI SERVIZO DI ACCESSO</w:t>
            </w:r>
          </w:p>
        </w:tc>
      </w:tr>
      <w:tr w:rsidR="00840585" w:rsidRPr="00B36DB7" w14:paraId="4B9D9F88" w14:textId="77777777" w:rsidTr="001E0546">
        <w:trPr>
          <w:trHeight w:val="145"/>
        </w:trPr>
        <w:tc>
          <w:tcPr>
            <w:tcW w:w="959" w:type="dxa"/>
            <w:tcBorders>
              <w:right w:val="single" w:sz="4" w:space="0" w:color="auto"/>
            </w:tcBorders>
          </w:tcPr>
          <w:p w14:paraId="340FA045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CBFAC" w14:textId="2C62201C" w:rsidR="00840585" w:rsidRPr="00641437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lang w:eastAsia="it-IT"/>
              </w:rPr>
              <w:t>ELEMENTI DI ECONOMIA AZIENDALE</w:t>
            </w:r>
          </w:p>
          <w:p w14:paraId="0FAF0415" w14:textId="7965E485" w:rsidR="00840585" w:rsidRPr="00641437" w:rsidRDefault="00840585" w:rsidP="00840585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483C47DC" w14:textId="07BF246B" w:rsidR="00840585" w:rsidRPr="00641437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641437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7D389F4A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28EAB674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E6EF" w14:textId="79C1EF51" w:rsidR="00F3475B" w:rsidRPr="00483BB2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lang w:eastAsia="it-IT"/>
              </w:rPr>
              <w:t>ELEMENTI DI CONTABILITA' INDUSTRIALE E CONTROLLO DI GESTIONE</w:t>
            </w:r>
          </w:p>
        </w:tc>
        <w:tc>
          <w:tcPr>
            <w:tcW w:w="5103" w:type="dxa"/>
          </w:tcPr>
          <w:p w14:paraId="457A3B10" w14:textId="45818A5E" w:rsidR="00840585" w:rsidRPr="00641437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641437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19BA17AC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20669419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2D7C" w14:textId="2006FA60" w:rsidR="00840585" w:rsidRPr="00483BB2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lang w:eastAsia="it-IT"/>
              </w:rPr>
              <w:t>INFORMATICA E GESTIONE DEI DATI DIGITALI</w:t>
            </w:r>
          </w:p>
        </w:tc>
        <w:tc>
          <w:tcPr>
            <w:tcW w:w="5103" w:type="dxa"/>
          </w:tcPr>
          <w:p w14:paraId="3446C32B" w14:textId="2071588C" w:rsidR="00840585" w:rsidRPr="00641437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641437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646EC5E5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792939DE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EF876" w14:textId="1A4C38BC" w:rsidR="00840585" w:rsidRPr="00641437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lang w:eastAsia="it-IT"/>
              </w:rPr>
              <w:t>SISTEMI INFORMATIVI AZIENDALI</w:t>
            </w:r>
          </w:p>
          <w:p w14:paraId="70D92944" w14:textId="77A67261" w:rsidR="00840585" w:rsidRPr="00641437" w:rsidRDefault="00840585" w:rsidP="00840585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5610FAB5" w14:textId="48F716AF" w:rsidR="00840585" w:rsidRPr="00641437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641437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39F2BDC0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6FCC1A6C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E9403" w14:textId="3D9DF4FB" w:rsidR="00840585" w:rsidRPr="00641437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lang w:eastAsia="it-IT"/>
              </w:rPr>
              <w:t>MATEMATICA E STATISTICA APPLICATA</w:t>
            </w:r>
          </w:p>
          <w:p w14:paraId="1EA22F88" w14:textId="6D0E9F35" w:rsidR="00840585" w:rsidRPr="00641437" w:rsidRDefault="00840585" w:rsidP="00840585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4F062628" w14:textId="65CED0A0" w:rsidR="00840585" w:rsidRPr="00641437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641437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07C4D663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224FE39D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F5E59" w14:textId="46C009C5" w:rsidR="00F3475B" w:rsidRPr="00641437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COMUNICAZIONE INTERPERSONALE E TEAM WORKING </w:t>
            </w:r>
          </w:p>
        </w:tc>
        <w:tc>
          <w:tcPr>
            <w:tcW w:w="5103" w:type="dxa"/>
          </w:tcPr>
          <w:p w14:paraId="233372B9" w14:textId="3F347CA0" w:rsidR="00840585" w:rsidRPr="00641437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641437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25449F18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201BE16E" w14:textId="42752EE6" w:rsidR="00840585" w:rsidRPr="003D53C1" w:rsidRDefault="008F570F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  <w:r>
              <w:br w:type="page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A7B7" w14:textId="50439CB0" w:rsidR="00840585" w:rsidRPr="00483BB2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lang w:eastAsia="it-IT"/>
              </w:rPr>
              <w:t>SELF EMPOWERMENT E PENSIERO CRITICO</w:t>
            </w:r>
          </w:p>
        </w:tc>
        <w:tc>
          <w:tcPr>
            <w:tcW w:w="5103" w:type="dxa"/>
          </w:tcPr>
          <w:p w14:paraId="5DC9E435" w14:textId="51F96029" w:rsidR="00840585" w:rsidRPr="00641437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641437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585CD94A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73731934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22EB7" w14:textId="4CDEE8C6" w:rsidR="00F3475B" w:rsidRPr="00641437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641437">
              <w:rPr>
                <w:rFonts w:ascii="Calibri" w:eastAsia="Times New Roman" w:hAnsi="Calibri" w:cs="Calibri"/>
                <w:b/>
                <w:bCs/>
                <w:lang w:eastAsia="it-IT"/>
              </w:rPr>
              <w:t>BUSINESS ENGLISH NELLA COMPARAZIONE TRA SISTEMI</w:t>
            </w:r>
          </w:p>
        </w:tc>
        <w:tc>
          <w:tcPr>
            <w:tcW w:w="5103" w:type="dxa"/>
          </w:tcPr>
          <w:p w14:paraId="6D971711" w14:textId="5DEDC742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7F192275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49D97567" w14:textId="2494F3B1" w:rsidR="00840585" w:rsidRPr="003D53C1" w:rsidRDefault="00F3475B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  <w:r>
              <w:br w:type="page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4F175" w14:textId="1E94CFCB" w:rsidR="00F3475B" w:rsidRPr="008F570F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SICUREZZA e AMBIENTE NELLE IMPRESE AGROALIMENTARI SOSTENIBILI</w:t>
            </w:r>
          </w:p>
        </w:tc>
        <w:tc>
          <w:tcPr>
            <w:tcW w:w="5103" w:type="dxa"/>
          </w:tcPr>
          <w:p w14:paraId="67F00C6A" w14:textId="17E8024A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79551210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785CC2A3" w14:textId="4DF46CBF" w:rsidR="00840585" w:rsidRPr="003D53C1" w:rsidRDefault="008F570F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  <w:r>
              <w:br w:type="page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3711" w14:textId="37A67CB2" w:rsidR="00840585" w:rsidRPr="00483BB2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TUTELA, QUALITA' E SICUREZZA ALIMENTARE</w:t>
            </w:r>
          </w:p>
        </w:tc>
        <w:tc>
          <w:tcPr>
            <w:tcW w:w="5103" w:type="dxa"/>
          </w:tcPr>
          <w:p w14:paraId="674C6895" w14:textId="08D43E49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7C89CB6D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40A11DA8" w14:textId="77777777" w:rsidR="00840585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EE1AB" w14:textId="55CB6325" w:rsidR="008F570F" w:rsidRPr="008F570F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TRASFORMAZIONE AGROALIMENTARE: IMPIANTI E TECNOLOGIE</w:t>
            </w:r>
          </w:p>
        </w:tc>
        <w:tc>
          <w:tcPr>
            <w:tcW w:w="5103" w:type="dxa"/>
          </w:tcPr>
          <w:p w14:paraId="4534255A" w14:textId="57886BC1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7EF0E783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6D8C750E" w14:textId="77777777" w:rsidR="00840585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6DEE8" w14:textId="76A7675E" w:rsidR="00F3475B" w:rsidRPr="008F570F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INNOVAZIONI DI PROCESSO E SVILUPPO DI NUOVI PRODOTTI</w:t>
            </w:r>
          </w:p>
        </w:tc>
        <w:tc>
          <w:tcPr>
            <w:tcW w:w="5103" w:type="dxa"/>
          </w:tcPr>
          <w:p w14:paraId="7632338F" w14:textId="76BC0803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514BA158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2E26984E" w14:textId="77777777" w:rsidR="00840585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66C2" w14:textId="77777777" w:rsidR="00840585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LEAN MANIFACTURING</w:t>
            </w:r>
          </w:p>
          <w:p w14:paraId="2B0F6B57" w14:textId="10CA6160" w:rsidR="008F570F" w:rsidRPr="008F570F" w:rsidRDefault="008F570F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</w:p>
        </w:tc>
        <w:tc>
          <w:tcPr>
            <w:tcW w:w="5103" w:type="dxa"/>
          </w:tcPr>
          <w:p w14:paraId="0995C24C" w14:textId="6EE53D07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427C2ABB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359B1C96" w14:textId="5D78CA6E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0776C" w14:textId="090A8399" w:rsidR="00F3475B" w:rsidRPr="00483BB2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APPROVVIGIONAMENTI E ACQUISTI, DEMAND PLANNING E LOGISTICA COLLABORATIVA</w:t>
            </w:r>
          </w:p>
        </w:tc>
        <w:tc>
          <w:tcPr>
            <w:tcW w:w="5103" w:type="dxa"/>
          </w:tcPr>
          <w:p w14:paraId="5ED23D07" w14:textId="57C9D571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12605D64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33CDAF33" w14:textId="77777777" w:rsidR="00840585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AF4E9" w14:textId="73A0F3DE" w:rsidR="00840585" w:rsidRPr="008F570F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PROGRAMMAZIONE E GESTIONE DELLA PRODUZIONE</w:t>
            </w:r>
          </w:p>
        </w:tc>
        <w:tc>
          <w:tcPr>
            <w:tcW w:w="5103" w:type="dxa"/>
          </w:tcPr>
          <w:p w14:paraId="08327287" w14:textId="3BA35EEA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5E90C543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11379440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2B22" w14:textId="74C6FF28" w:rsidR="00840585" w:rsidRPr="008F570F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LA GESTIONE DELLE SCORTE</w:t>
            </w:r>
          </w:p>
          <w:p w14:paraId="08F02132" w14:textId="284543D6" w:rsidR="00840585" w:rsidRPr="008F570F" w:rsidRDefault="00840585" w:rsidP="00840585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7F363B60" w14:textId="291630DA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582BC0BE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3AAEC109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5D16" w14:textId="1C3F1253" w:rsidR="00840585" w:rsidRPr="008F570F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LA GESTIONE DEL MAGAZZINO</w:t>
            </w:r>
          </w:p>
          <w:p w14:paraId="78858745" w14:textId="5FAB6847" w:rsidR="00840585" w:rsidRPr="008F570F" w:rsidRDefault="00840585" w:rsidP="00840585">
            <w:pPr>
              <w:rPr>
                <w:rFonts w:ascii="Calibri" w:hAnsi="Calibri" w:cs="Calibri"/>
              </w:rPr>
            </w:pPr>
          </w:p>
        </w:tc>
        <w:tc>
          <w:tcPr>
            <w:tcW w:w="5103" w:type="dxa"/>
          </w:tcPr>
          <w:p w14:paraId="35A36378" w14:textId="2DCA079E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</w:tbl>
    <w:p w14:paraId="74B0BB4C" w14:textId="3B0E525D" w:rsidR="00FA171F" w:rsidRDefault="00FA171F">
      <w:r>
        <w:br w:type="page"/>
      </w:r>
    </w:p>
    <w:p w14:paraId="2F7A8816" w14:textId="77777777" w:rsidR="00FA171F" w:rsidRDefault="00FA17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5103"/>
      </w:tblGrid>
      <w:tr w:rsidR="00840585" w:rsidRPr="00B36DB7" w14:paraId="5EB3A0C1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2086DEF8" w14:textId="540F9415" w:rsidR="00840585" w:rsidRPr="003D53C1" w:rsidRDefault="00F3475B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  <w:r>
              <w:br w:type="page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7C15" w14:textId="67607F83" w:rsidR="00F3475B" w:rsidRPr="00483BB2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SUPPLY CHAIN 4.0: SOLUZIONI PER L'AUTOMAZIONE DELLE LINEE DI PRODUZIONE E DEL MAGAZZINO</w:t>
            </w:r>
          </w:p>
        </w:tc>
        <w:tc>
          <w:tcPr>
            <w:tcW w:w="5103" w:type="dxa"/>
          </w:tcPr>
          <w:p w14:paraId="77BB1222" w14:textId="370D0163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045B45FA" w14:textId="77777777" w:rsidTr="001E0546"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14:paraId="2225BAB6" w14:textId="7143681C" w:rsidR="00840585" w:rsidRPr="003D53C1" w:rsidRDefault="00F3475B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  <w:r>
              <w:br w:type="page"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CF6DD" w14:textId="7C08BC52" w:rsidR="00F3475B" w:rsidRPr="00483BB2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TECNICHE DI CONFEZIONAMENTO DEI PRODOTTI ALIMENTARI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8D73D66" w14:textId="1DFF7C5C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45E3F181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5A9DF4B6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B8750" w14:textId="762DA007" w:rsidR="00840585" w:rsidRPr="00483BB2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RETE DISTRIBUTIVA, TRASPORTI E INTERMODALITA'</w:t>
            </w:r>
          </w:p>
        </w:tc>
        <w:tc>
          <w:tcPr>
            <w:tcW w:w="5103" w:type="dxa"/>
          </w:tcPr>
          <w:p w14:paraId="0472DF0F" w14:textId="1693809A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840585" w:rsidRPr="00B36DB7" w14:paraId="4C70CD6A" w14:textId="77777777" w:rsidTr="001E0546">
        <w:tc>
          <w:tcPr>
            <w:tcW w:w="959" w:type="dxa"/>
            <w:tcBorders>
              <w:right w:val="single" w:sz="4" w:space="0" w:color="auto"/>
            </w:tcBorders>
          </w:tcPr>
          <w:p w14:paraId="40F3ECB9" w14:textId="77777777" w:rsidR="00840585" w:rsidRPr="003D53C1" w:rsidRDefault="00840585" w:rsidP="00840585">
            <w:pPr>
              <w:rPr>
                <w:rFonts w:eastAsia="Times New Roman" w:cstheme="minorHAnsi"/>
                <w:b/>
                <w:bCs/>
                <w:lang w:eastAsia="it-IT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93568" w14:textId="4F6131B1" w:rsidR="00F3475B" w:rsidRPr="00483BB2" w:rsidRDefault="00840585" w:rsidP="00840585">
            <w:pPr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8F570F">
              <w:rPr>
                <w:rFonts w:ascii="Calibri" w:eastAsia="Times New Roman" w:hAnsi="Calibri" w:cs="Calibri"/>
                <w:b/>
                <w:bCs/>
                <w:lang w:eastAsia="it-IT"/>
              </w:rPr>
              <w:t>DIRITTO DEI TRASPORTI, OPERAZIONI IMPORT-EXPORT E INTRODUZIONE AGLI INCOTERMS</w:t>
            </w:r>
          </w:p>
        </w:tc>
        <w:tc>
          <w:tcPr>
            <w:tcW w:w="5103" w:type="dxa"/>
          </w:tcPr>
          <w:p w14:paraId="5782B544" w14:textId="696B2412" w:rsidR="00840585" w:rsidRPr="008F570F" w:rsidRDefault="00840585" w:rsidP="00840585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</w:tbl>
    <w:p w14:paraId="325AA099" w14:textId="30C57867" w:rsidR="008F570F" w:rsidRDefault="008F570F">
      <w:pPr>
        <w:spacing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22A8C9BB" w14:textId="77777777" w:rsidR="00483BB2" w:rsidRDefault="00483BB2">
      <w:pPr>
        <w:spacing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5103"/>
      </w:tblGrid>
      <w:tr w:rsidR="00DE4AB8" w:rsidRPr="00B36DB7" w14:paraId="5CBDEA8F" w14:textId="77777777" w:rsidTr="00FA171F">
        <w:tc>
          <w:tcPr>
            <w:tcW w:w="959" w:type="dxa"/>
            <w:shd w:val="clear" w:color="auto" w:fill="F2F2F2" w:themeFill="background1" w:themeFillShade="F2"/>
          </w:tcPr>
          <w:p w14:paraId="445F3CC7" w14:textId="6D6A5221" w:rsidR="00DE4AB8" w:rsidRDefault="00F3475B" w:rsidP="00DE4AB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br w:type="page"/>
            </w:r>
            <w:r w:rsidR="00DE4AB8" w:rsidRPr="00B36DB7">
              <w:rPr>
                <w:rFonts w:ascii="Calibri" w:hAnsi="Calibri" w:cs="Calibri"/>
                <w:b/>
                <w:bCs/>
                <w:sz w:val="24"/>
                <w:szCs w:val="24"/>
              </w:rPr>
              <w:t>SED</w:t>
            </w:r>
            <w:r w:rsidR="00DE4AB8">
              <w:rPr>
                <w:rFonts w:ascii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14:paraId="0AEDB824" w14:textId="7FD5B3CA" w:rsidR="00DE4AB8" w:rsidRPr="00B36DB7" w:rsidRDefault="00DE4AB8" w:rsidP="00DE4AB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MILANO</w:t>
            </w:r>
          </w:p>
        </w:tc>
      </w:tr>
      <w:tr w:rsidR="00DE4AB8" w:rsidRPr="00B36DB7" w14:paraId="5F3A3281" w14:textId="77777777" w:rsidTr="00FA171F">
        <w:tc>
          <w:tcPr>
            <w:tcW w:w="959" w:type="dxa"/>
            <w:shd w:val="clear" w:color="auto" w:fill="F2F2F2" w:themeFill="background1" w:themeFillShade="F2"/>
          </w:tcPr>
          <w:p w14:paraId="0FCDD1CE" w14:textId="67A2A52C" w:rsidR="00DE4AB8" w:rsidRDefault="00DE4AB8" w:rsidP="00DE4AB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36DB7">
              <w:rPr>
                <w:rFonts w:ascii="Calibri" w:hAnsi="Calibri" w:cs="Calibri"/>
                <w:b/>
                <w:bCs/>
                <w:sz w:val="24"/>
                <w:szCs w:val="24"/>
              </w:rPr>
              <w:t>CORSO</w:t>
            </w:r>
          </w:p>
        </w:tc>
        <w:tc>
          <w:tcPr>
            <w:tcW w:w="9214" w:type="dxa"/>
            <w:gridSpan w:val="2"/>
            <w:shd w:val="clear" w:color="auto" w:fill="F2F2F2" w:themeFill="background1" w:themeFillShade="F2"/>
          </w:tcPr>
          <w:p w14:paraId="515905A4" w14:textId="14AB6EFE" w:rsidR="00DE4AB8" w:rsidRPr="00B36DB7" w:rsidRDefault="00DE4AB8" w:rsidP="00DE4AB8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Tecnico Superiore in Food Digital Marketing &amp;Export Management</w:t>
            </w:r>
          </w:p>
        </w:tc>
      </w:tr>
      <w:tr w:rsidR="00DE4AB8" w:rsidRPr="00B36DB7" w14:paraId="052AE9EB" w14:textId="77777777" w:rsidTr="00DE4AB8">
        <w:tc>
          <w:tcPr>
            <w:tcW w:w="10173" w:type="dxa"/>
            <w:gridSpan w:val="3"/>
          </w:tcPr>
          <w:p w14:paraId="0719D5C7" w14:textId="65F682E8" w:rsidR="00DE4AB8" w:rsidRPr="00B36DB7" w:rsidRDefault="00DE4AB8" w:rsidP="00DE4AB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DE4AB8" w:rsidRPr="00B36DB7" w14:paraId="1CCDCFD0" w14:textId="77777777" w:rsidTr="00483BB2">
        <w:tc>
          <w:tcPr>
            <w:tcW w:w="5070" w:type="dxa"/>
            <w:gridSpan w:val="2"/>
          </w:tcPr>
          <w:p w14:paraId="7DCAB287" w14:textId="1BA0BF5F" w:rsidR="00DE4AB8" w:rsidRPr="00B36DB7" w:rsidRDefault="005258C0" w:rsidP="00DE4AB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  <w:t>MODULO DIDATTICO</w:t>
            </w:r>
          </w:p>
        </w:tc>
        <w:tc>
          <w:tcPr>
            <w:tcW w:w="5103" w:type="dxa"/>
          </w:tcPr>
          <w:p w14:paraId="642FE76B" w14:textId="77777777" w:rsidR="00DE4AB8" w:rsidRPr="00B36DB7" w:rsidRDefault="00DE4AB8" w:rsidP="00DE4AB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36DB7">
              <w:rPr>
                <w:rFonts w:ascii="Calibri" w:hAnsi="Calibri" w:cs="Calibri"/>
                <w:b/>
                <w:bCs/>
                <w:sz w:val="24"/>
                <w:szCs w:val="24"/>
              </w:rPr>
              <w:t>TITOLO DI STUDIO O DI SERVIZO DI ACCESSO</w:t>
            </w:r>
          </w:p>
        </w:tc>
      </w:tr>
      <w:tr w:rsidR="00DE4AB8" w:rsidRPr="00B36DB7" w14:paraId="4D75089D" w14:textId="77777777" w:rsidTr="00FA171F">
        <w:trPr>
          <w:trHeight w:val="145"/>
        </w:trPr>
        <w:tc>
          <w:tcPr>
            <w:tcW w:w="959" w:type="dxa"/>
          </w:tcPr>
          <w:p w14:paraId="339B1D94" w14:textId="77777777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CC803B5" w14:textId="1B5AE1E4" w:rsidR="00DE4AB8" w:rsidRPr="008F570F" w:rsidRDefault="00DE4AB8" w:rsidP="00DE4AB8">
            <w:pPr>
              <w:rPr>
                <w:rFonts w:ascii="Calibri" w:hAnsi="Calibri" w:cs="Calibri"/>
                <w:b/>
                <w:szCs w:val="24"/>
              </w:rPr>
            </w:pPr>
            <w:r w:rsidRPr="008F570F">
              <w:rPr>
                <w:rFonts w:ascii="Calibri" w:hAnsi="Calibri" w:cs="Calibri"/>
                <w:b/>
              </w:rPr>
              <w:t>BUSINESS</w:t>
            </w:r>
            <w:r w:rsidRPr="008F570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ENGLISH</w:t>
            </w:r>
          </w:p>
        </w:tc>
        <w:tc>
          <w:tcPr>
            <w:tcW w:w="5103" w:type="dxa"/>
          </w:tcPr>
          <w:p w14:paraId="204335D6" w14:textId="0BE4CF38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6979D639" w14:textId="77777777" w:rsidTr="00FA171F">
        <w:tc>
          <w:tcPr>
            <w:tcW w:w="959" w:type="dxa"/>
          </w:tcPr>
          <w:p w14:paraId="5362BB47" w14:textId="77777777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10E30359" w14:textId="62E3C17D" w:rsidR="00DE4AB8" w:rsidRPr="008F570F" w:rsidRDefault="00DE4AB8" w:rsidP="00DE4AB8">
            <w:pPr>
              <w:rPr>
                <w:rFonts w:ascii="Calibri" w:hAnsi="Calibri" w:cs="Calibri"/>
                <w:b/>
                <w:szCs w:val="24"/>
              </w:rPr>
            </w:pPr>
            <w:r w:rsidRPr="008F570F">
              <w:rPr>
                <w:rFonts w:ascii="Calibri" w:hAnsi="Calibri" w:cs="Calibri"/>
                <w:b/>
              </w:rPr>
              <w:t>COMUNICAZIONE</w:t>
            </w:r>
            <w:r w:rsidRPr="008F570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-</w:t>
            </w:r>
            <w:r w:rsidRPr="008F570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DINAMICHE</w:t>
            </w:r>
            <w:r w:rsidRPr="008F570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DI</w:t>
            </w:r>
            <w:r w:rsidRPr="008F570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GRUPPO</w:t>
            </w:r>
          </w:p>
        </w:tc>
        <w:tc>
          <w:tcPr>
            <w:tcW w:w="5103" w:type="dxa"/>
          </w:tcPr>
          <w:p w14:paraId="7004212E" w14:textId="496E184E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62440E61" w14:textId="77777777" w:rsidTr="00FA171F">
        <w:tc>
          <w:tcPr>
            <w:tcW w:w="959" w:type="dxa"/>
          </w:tcPr>
          <w:p w14:paraId="50B8558F" w14:textId="77777777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0F010888" w14:textId="6F8CCC74" w:rsidR="00DE4AB8" w:rsidRPr="008F570F" w:rsidRDefault="00DE4AB8" w:rsidP="00DE4AB8">
            <w:pPr>
              <w:rPr>
                <w:rFonts w:ascii="Calibri" w:hAnsi="Calibri" w:cs="Calibri"/>
                <w:b/>
                <w:szCs w:val="24"/>
              </w:rPr>
            </w:pPr>
            <w:r w:rsidRPr="008F570F">
              <w:rPr>
                <w:rFonts w:ascii="Calibri" w:hAnsi="Calibri" w:cs="Calibri"/>
                <w:b/>
              </w:rPr>
              <w:t>COMUNICAZIONE</w:t>
            </w:r>
            <w:r w:rsidRPr="008F570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-</w:t>
            </w:r>
            <w:r w:rsidRPr="008F570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TEAM</w:t>
            </w:r>
            <w:r w:rsidRPr="008F570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WORKING</w:t>
            </w:r>
          </w:p>
        </w:tc>
        <w:tc>
          <w:tcPr>
            <w:tcW w:w="5103" w:type="dxa"/>
          </w:tcPr>
          <w:p w14:paraId="35B0FF6F" w14:textId="6CAE6085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5FFF3355" w14:textId="77777777" w:rsidTr="00FA171F">
        <w:tc>
          <w:tcPr>
            <w:tcW w:w="959" w:type="dxa"/>
          </w:tcPr>
          <w:p w14:paraId="6EC46924" w14:textId="6BB5E33E" w:rsidR="00DE4AB8" w:rsidRPr="0089761C" w:rsidRDefault="0034357B" w:rsidP="00DE4AB8">
            <w:pPr>
              <w:rPr>
                <w:b/>
              </w:rPr>
            </w:pPr>
            <w:r>
              <w:br w:type="page"/>
            </w:r>
          </w:p>
        </w:tc>
        <w:tc>
          <w:tcPr>
            <w:tcW w:w="4111" w:type="dxa"/>
            <w:shd w:val="clear" w:color="auto" w:fill="auto"/>
          </w:tcPr>
          <w:p w14:paraId="5D0C5F57" w14:textId="4AB722F2" w:rsidR="00DE4AB8" w:rsidRPr="008F570F" w:rsidRDefault="00DE4AB8" w:rsidP="00DE4AB8">
            <w:pPr>
              <w:rPr>
                <w:rFonts w:ascii="Calibri" w:hAnsi="Calibri" w:cs="Calibri"/>
                <w:b/>
                <w:szCs w:val="24"/>
              </w:rPr>
            </w:pPr>
            <w:r w:rsidRPr="008F570F">
              <w:rPr>
                <w:rFonts w:ascii="Calibri" w:hAnsi="Calibri" w:cs="Calibri"/>
                <w:b/>
              </w:rPr>
              <w:t>STRUMENTI</w:t>
            </w:r>
            <w:r w:rsidRPr="008F570F">
              <w:rPr>
                <w:rFonts w:ascii="Calibri" w:hAnsi="Calibri" w:cs="Calibri"/>
                <w:b/>
                <w:spacing w:val="-7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DIGITALI</w:t>
            </w:r>
            <w:r w:rsidRPr="008F570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DI</w:t>
            </w:r>
            <w:r w:rsidRPr="008F570F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LAVORO</w:t>
            </w:r>
            <w:r w:rsidRPr="008F570F">
              <w:rPr>
                <w:rFonts w:ascii="Calibri" w:hAnsi="Calibri" w:cs="Calibri"/>
                <w:b/>
                <w:spacing w:val="-13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COLLABORATIVO,</w:t>
            </w:r>
            <w:r w:rsidRPr="008F570F">
              <w:rPr>
                <w:rFonts w:ascii="Calibri" w:hAnsi="Calibri" w:cs="Calibri"/>
                <w:b/>
                <w:spacing w:val="-11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PRESENTAZIONE</w:t>
            </w:r>
            <w:r w:rsidRPr="008F570F">
              <w:rPr>
                <w:rFonts w:ascii="Calibri" w:hAnsi="Calibri" w:cs="Calibri"/>
                <w:b/>
                <w:spacing w:val="-12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E</w:t>
            </w:r>
            <w:r w:rsidRPr="008F570F">
              <w:rPr>
                <w:rFonts w:ascii="Calibri" w:hAnsi="Calibri" w:cs="Calibri"/>
                <w:b/>
                <w:spacing w:val="-47"/>
              </w:rPr>
              <w:t xml:space="preserve">   </w:t>
            </w:r>
            <w:r w:rsidRPr="008F570F">
              <w:rPr>
                <w:rFonts w:ascii="Calibri" w:hAnsi="Calibri" w:cs="Calibri"/>
                <w:b/>
              </w:rPr>
              <w:t>COMUNICAZIONE</w:t>
            </w:r>
          </w:p>
        </w:tc>
        <w:tc>
          <w:tcPr>
            <w:tcW w:w="5103" w:type="dxa"/>
          </w:tcPr>
          <w:p w14:paraId="3EB27A00" w14:textId="095D2B47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4F7EBB20" w14:textId="77777777" w:rsidTr="00FA171F">
        <w:tc>
          <w:tcPr>
            <w:tcW w:w="959" w:type="dxa"/>
          </w:tcPr>
          <w:p w14:paraId="78DC67CD" w14:textId="77777777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147610C0" w14:textId="7B6A77CB" w:rsidR="00DE4AB8" w:rsidRPr="008F570F" w:rsidRDefault="00DE4AB8" w:rsidP="00DE4AB8">
            <w:pPr>
              <w:rPr>
                <w:rFonts w:ascii="Calibri" w:hAnsi="Calibri" w:cs="Calibri"/>
                <w:b/>
                <w:szCs w:val="24"/>
              </w:rPr>
            </w:pPr>
            <w:r w:rsidRPr="008F570F">
              <w:rPr>
                <w:rFonts w:ascii="Calibri" w:hAnsi="Calibri" w:cs="Calibri"/>
                <w:b/>
              </w:rPr>
              <w:t>STRUMENTI</w:t>
            </w:r>
            <w:r w:rsidRPr="008F570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INFORMATICI</w:t>
            </w:r>
            <w:r w:rsidRPr="008F570F">
              <w:rPr>
                <w:rFonts w:ascii="Calibri" w:hAnsi="Calibri" w:cs="Calibri"/>
                <w:b/>
                <w:spacing w:val="-6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PER</w:t>
            </w:r>
            <w:r w:rsidRPr="008F570F">
              <w:rPr>
                <w:rFonts w:ascii="Calibri" w:hAnsi="Calibri" w:cs="Calibri"/>
                <w:b/>
                <w:spacing w:val="-8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IL</w:t>
            </w:r>
            <w:r w:rsidRPr="008F570F">
              <w:rPr>
                <w:rFonts w:ascii="Calibri" w:hAnsi="Calibri" w:cs="Calibri"/>
                <w:b/>
                <w:spacing w:val="-9"/>
              </w:rPr>
              <w:t xml:space="preserve"> </w:t>
            </w:r>
            <w:r w:rsidRPr="008F570F">
              <w:rPr>
                <w:rFonts w:ascii="Calibri" w:hAnsi="Calibri" w:cs="Calibri"/>
                <w:b/>
              </w:rPr>
              <w:t>MANAGEMENT</w:t>
            </w:r>
          </w:p>
        </w:tc>
        <w:tc>
          <w:tcPr>
            <w:tcW w:w="5103" w:type="dxa"/>
          </w:tcPr>
          <w:p w14:paraId="106D6314" w14:textId="202B14B5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658B826C" w14:textId="77777777" w:rsidTr="00FA171F">
        <w:tc>
          <w:tcPr>
            <w:tcW w:w="959" w:type="dxa"/>
          </w:tcPr>
          <w:p w14:paraId="6D4B2523" w14:textId="77777777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0E2B0FB1" w14:textId="69017577" w:rsidR="00DE4AB8" w:rsidRPr="008F570F" w:rsidRDefault="00DE4AB8" w:rsidP="00DE4AB8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ANALISI, UTILIZZO E PROTEZIONE DEI DATI DIGITALI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505AB5B" w14:textId="41019E12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652A1603" w14:textId="77777777" w:rsidTr="00FA171F">
        <w:tc>
          <w:tcPr>
            <w:tcW w:w="959" w:type="dxa"/>
          </w:tcPr>
          <w:p w14:paraId="068FF329" w14:textId="77777777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BA01FA2" w14:textId="31A46111" w:rsidR="00DE4AB8" w:rsidRPr="008F570F" w:rsidRDefault="00DE4AB8" w:rsidP="00DE4AB8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STRUMENTI DI RICERCA ATTIVA DEL LAVORO</w:t>
            </w:r>
          </w:p>
        </w:tc>
        <w:tc>
          <w:tcPr>
            <w:tcW w:w="5103" w:type="dxa"/>
          </w:tcPr>
          <w:p w14:paraId="48EA7227" w14:textId="5405EE58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47F6ACD0" w14:textId="77777777" w:rsidTr="00FA171F">
        <w:tc>
          <w:tcPr>
            <w:tcW w:w="959" w:type="dxa"/>
          </w:tcPr>
          <w:p w14:paraId="777BD0AA" w14:textId="539B1799" w:rsidR="00DE4AB8" w:rsidRDefault="00DE4AB8" w:rsidP="00DE4AB8">
            <w:pPr>
              <w:rPr>
                <w:b/>
                <w:spacing w:val="-1"/>
              </w:rPr>
            </w:pPr>
          </w:p>
        </w:tc>
        <w:tc>
          <w:tcPr>
            <w:tcW w:w="4111" w:type="dxa"/>
            <w:shd w:val="clear" w:color="auto" w:fill="auto"/>
          </w:tcPr>
          <w:p w14:paraId="540EED31" w14:textId="3614C0F9" w:rsidR="00DE4AB8" w:rsidRPr="008F570F" w:rsidRDefault="00DE4AB8" w:rsidP="00DE4AB8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STATISTICA APPLICATA</w:t>
            </w:r>
          </w:p>
        </w:tc>
        <w:tc>
          <w:tcPr>
            <w:tcW w:w="5103" w:type="dxa"/>
          </w:tcPr>
          <w:p w14:paraId="5BAE476B" w14:textId="3E8BB85F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72D241DA" w14:textId="77777777" w:rsidTr="00FA171F">
        <w:tc>
          <w:tcPr>
            <w:tcW w:w="959" w:type="dxa"/>
          </w:tcPr>
          <w:p w14:paraId="145E5158" w14:textId="3B54E124" w:rsidR="00DE4AB8" w:rsidRDefault="00F3475B" w:rsidP="00DE4AB8">
            <w:pPr>
              <w:rPr>
                <w:b/>
              </w:rPr>
            </w:pPr>
            <w:r>
              <w:br w:type="page"/>
            </w:r>
          </w:p>
        </w:tc>
        <w:tc>
          <w:tcPr>
            <w:tcW w:w="4111" w:type="dxa"/>
            <w:shd w:val="clear" w:color="auto" w:fill="auto"/>
          </w:tcPr>
          <w:p w14:paraId="723F5815" w14:textId="7495AE6D" w:rsidR="00DE4AB8" w:rsidRPr="008F570F" w:rsidRDefault="00DE4AB8" w:rsidP="00DE4AB8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RICERCA DEL CONSUMATORE E CONSUMER SCIENCE</w:t>
            </w:r>
          </w:p>
        </w:tc>
        <w:tc>
          <w:tcPr>
            <w:tcW w:w="5103" w:type="dxa"/>
          </w:tcPr>
          <w:p w14:paraId="03230DBA" w14:textId="03594907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8F570F" w14:paraId="496234A3" w14:textId="77777777" w:rsidTr="00FA171F">
        <w:tc>
          <w:tcPr>
            <w:tcW w:w="959" w:type="dxa"/>
          </w:tcPr>
          <w:p w14:paraId="5CA43978" w14:textId="77777777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22A2F43F" w14:textId="2DAC1AF1" w:rsidR="00DE4AB8" w:rsidRPr="00DE4AB8" w:rsidRDefault="00DE4AB8" w:rsidP="00DE4AB8">
            <w:pPr>
              <w:rPr>
                <w:rFonts w:ascii="Calibri" w:hAnsi="Calibri" w:cs="Calibri"/>
                <w:b/>
                <w:sz w:val="24"/>
              </w:rPr>
            </w:pPr>
            <w:r w:rsidRPr="00DE4AB8">
              <w:rPr>
                <w:rFonts w:ascii="Calibri" w:hAnsi="Calibri" w:cs="Calibri"/>
                <w:b/>
                <w:sz w:val="24"/>
              </w:rPr>
              <w:t>IL SISTEMA AGROALIMENTARE NAZIONALE E INTERNAZIONALE</w:t>
            </w:r>
          </w:p>
        </w:tc>
        <w:tc>
          <w:tcPr>
            <w:tcW w:w="5103" w:type="dxa"/>
          </w:tcPr>
          <w:p w14:paraId="6080D46D" w14:textId="7BB6EC0E" w:rsidR="00DE4AB8" w:rsidRPr="008F570F" w:rsidRDefault="00DE4AB8" w:rsidP="00DE4AB8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1C3FD30B" w14:textId="77777777" w:rsidTr="00FA171F">
        <w:tc>
          <w:tcPr>
            <w:tcW w:w="959" w:type="dxa"/>
          </w:tcPr>
          <w:p w14:paraId="0D30A7BA" w14:textId="77777777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68DF3E0F" w14:textId="0E97B8E5" w:rsidR="00DE4AB8" w:rsidRPr="008F570F" w:rsidRDefault="00DE4AB8" w:rsidP="00DE4AB8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ECONOMIA E GESTIONE DELL' IMPRESA AGROALIMENTARE</w:t>
            </w:r>
          </w:p>
        </w:tc>
        <w:tc>
          <w:tcPr>
            <w:tcW w:w="5103" w:type="dxa"/>
          </w:tcPr>
          <w:p w14:paraId="575CC008" w14:textId="6FC94DC4" w:rsidR="00DE4AB8" w:rsidRPr="008F570F" w:rsidRDefault="00DE4AB8" w:rsidP="00DE4AB8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</w:tbl>
    <w:p w14:paraId="6F0E61F3" w14:textId="15D0A024" w:rsidR="00FA171F" w:rsidRDefault="00FA171F">
      <w:r>
        <w:br w:type="page"/>
      </w:r>
    </w:p>
    <w:p w14:paraId="7F9C381A" w14:textId="77777777" w:rsidR="00FA171F" w:rsidRDefault="00FA17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5103"/>
      </w:tblGrid>
      <w:tr w:rsidR="00DE4AB8" w:rsidRPr="00B36DB7" w14:paraId="67F1FAA0" w14:textId="77777777" w:rsidTr="00FA171F">
        <w:tc>
          <w:tcPr>
            <w:tcW w:w="959" w:type="dxa"/>
          </w:tcPr>
          <w:p w14:paraId="606C4963" w14:textId="4342A706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4AB110A7" w14:textId="38739F25" w:rsidR="00DE4AB8" w:rsidRPr="008F570F" w:rsidRDefault="00DE4AB8" w:rsidP="00DE4AB8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TECNICHE DI NEGOZIAZIONE</w:t>
            </w:r>
          </w:p>
        </w:tc>
        <w:tc>
          <w:tcPr>
            <w:tcW w:w="5103" w:type="dxa"/>
          </w:tcPr>
          <w:p w14:paraId="05D8C45E" w14:textId="173F999A" w:rsidR="00DE4AB8" w:rsidRPr="008F570F" w:rsidRDefault="00DE4AB8" w:rsidP="00DE4AB8">
            <w:pPr>
              <w:rPr>
                <w:rFonts w:ascii="Calibri" w:hAnsi="Calibri" w:cs="Calibri"/>
                <w:sz w:val="20"/>
                <w:szCs w:val="20"/>
              </w:rPr>
            </w:pPr>
            <w:r w:rsidRPr="008F570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54CE1790" w14:textId="77777777" w:rsidTr="00FA171F">
        <w:tc>
          <w:tcPr>
            <w:tcW w:w="959" w:type="dxa"/>
          </w:tcPr>
          <w:p w14:paraId="330F5B9B" w14:textId="57E6BD95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3A7343DF" w14:textId="793D42DD" w:rsidR="00DE4AB8" w:rsidRPr="008F570F" w:rsidRDefault="00DE4AB8" w:rsidP="00DE4AB8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SALUTE E SICUREZZA SUL LAVORO</w:t>
            </w:r>
          </w:p>
        </w:tc>
        <w:tc>
          <w:tcPr>
            <w:tcW w:w="5103" w:type="dxa"/>
          </w:tcPr>
          <w:p w14:paraId="72FFA79D" w14:textId="223710A9" w:rsidR="00DE4AB8" w:rsidRPr="009A5BBF" w:rsidRDefault="00DE4AB8" w:rsidP="00DE4AB8">
            <w:pPr>
              <w:rPr>
                <w:rFonts w:ascii="Calibri" w:hAnsi="Calibri" w:cs="Calibri"/>
                <w:sz w:val="20"/>
                <w:szCs w:val="20"/>
              </w:rPr>
            </w:pPr>
            <w:r w:rsidRPr="009A5BB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3CA2B9F4" w14:textId="77777777" w:rsidTr="00FA171F">
        <w:tc>
          <w:tcPr>
            <w:tcW w:w="959" w:type="dxa"/>
          </w:tcPr>
          <w:p w14:paraId="22CB0CD8" w14:textId="77777777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96BA68F" w14:textId="7AD4146A" w:rsidR="00DE4AB8" w:rsidRPr="008F570F" w:rsidRDefault="00DE4AB8" w:rsidP="00DE4AB8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PROJECT MANAGEMENT</w:t>
            </w:r>
          </w:p>
        </w:tc>
        <w:tc>
          <w:tcPr>
            <w:tcW w:w="5103" w:type="dxa"/>
          </w:tcPr>
          <w:p w14:paraId="31E1C080" w14:textId="118933B4" w:rsidR="00DE4AB8" w:rsidRPr="009A5BBF" w:rsidRDefault="00DE4AB8" w:rsidP="00DE4AB8">
            <w:pPr>
              <w:rPr>
                <w:rFonts w:ascii="Calibri" w:hAnsi="Calibri" w:cs="Calibri"/>
                <w:sz w:val="20"/>
                <w:szCs w:val="20"/>
              </w:rPr>
            </w:pPr>
            <w:r w:rsidRPr="009A5BBF">
              <w:rPr>
                <w:rFonts w:ascii="Calibri" w:hAnsi="Calibri" w:cs="Calibri"/>
                <w:sz w:val="20"/>
                <w:szCs w:val="20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059357E2" w14:textId="77777777" w:rsidTr="00FA171F">
        <w:tc>
          <w:tcPr>
            <w:tcW w:w="959" w:type="dxa"/>
          </w:tcPr>
          <w:p w14:paraId="59C31E8C" w14:textId="77777777" w:rsidR="00DE4AB8" w:rsidRDefault="00DE4AB8" w:rsidP="00DE4AB8">
            <w:pPr>
              <w:rPr>
                <w:b/>
                <w:spacing w:val="-1"/>
              </w:rPr>
            </w:pPr>
          </w:p>
        </w:tc>
        <w:tc>
          <w:tcPr>
            <w:tcW w:w="4111" w:type="dxa"/>
            <w:shd w:val="clear" w:color="auto" w:fill="auto"/>
          </w:tcPr>
          <w:p w14:paraId="16A5A92E" w14:textId="2C96D002" w:rsidR="00DE4AB8" w:rsidRPr="008F570F" w:rsidRDefault="00DE4AB8" w:rsidP="00DE4AB8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DIRITTO AGROALIMENTARE</w:t>
            </w:r>
          </w:p>
        </w:tc>
        <w:tc>
          <w:tcPr>
            <w:tcW w:w="5103" w:type="dxa"/>
          </w:tcPr>
          <w:p w14:paraId="6C57F65E" w14:textId="799390E7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56532DC6" w14:textId="77777777" w:rsidTr="00FA171F">
        <w:tc>
          <w:tcPr>
            <w:tcW w:w="959" w:type="dxa"/>
          </w:tcPr>
          <w:p w14:paraId="69194A78" w14:textId="77777777" w:rsidR="00DE4AB8" w:rsidRDefault="00DE4AB8" w:rsidP="00DE4AB8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74250AF4" w14:textId="69816D22" w:rsidR="00DE4AB8" w:rsidRPr="008F570F" w:rsidRDefault="00DE4AB8" w:rsidP="00DE4AB8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ORGANIZZAZIONE AZIENDALE E RELAZIONE CON IL CLIENTE</w:t>
            </w:r>
          </w:p>
        </w:tc>
        <w:tc>
          <w:tcPr>
            <w:tcW w:w="5103" w:type="dxa"/>
          </w:tcPr>
          <w:p w14:paraId="4C222E33" w14:textId="6120C27A" w:rsidR="00DE4AB8" w:rsidRPr="008F570F" w:rsidRDefault="00DE4AB8" w:rsidP="00DE4AB8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57C9D8F8" w14:textId="77777777" w:rsidTr="00FA171F">
        <w:tc>
          <w:tcPr>
            <w:tcW w:w="959" w:type="dxa"/>
          </w:tcPr>
          <w:p w14:paraId="1C1FAFE1" w14:textId="1310D66D" w:rsidR="00DE4AB8" w:rsidRDefault="000E02F1" w:rsidP="00E14602">
            <w:pPr>
              <w:rPr>
                <w:b/>
              </w:rPr>
            </w:pPr>
            <w:r>
              <w:br w:type="page"/>
            </w:r>
          </w:p>
        </w:tc>
        <w:tc>
          <w:tcPr>
            <w:tcW w:w="4111" w:type="dxa"/>
            <w:shd w:val="clear" w:color="auto" w:fill="auto"/>
          </w:tcPr>
          <w:p w14:paraId="0ABFAA4E" w14:textId="56B2CDE3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TECNICHE GESTIONE QUALITA' E PERFORMANCE MANAGEMENT</w:t>
            </w:r>
          </w:p>
        </w:tc>
        <w:tc>
          <w:tcPr>
            <w:tcW w:w="5103" w:type="dxa"/>
          </w:tcPr>
          <w:p w14:paraId="75F51F97" w14:textId="44638270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269F1548" w14:textId="77777777" w:rsidTr="00FA171F">
        <w:tc>
          <w:tcPr>
            <w:tcW w:w="959" w:type="dxa"/>
          </w:tcPr>
          <w:p w14:paraId="69155395" w14:textId="77777777" w:rsidR="00DE4AB8" w:rsidRDefault="00DE4AB8" w:rsidP="00E1460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023657B5" w14:textId="78AF2768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TECNOLOGIE AGRARIE E AGROINDUSTRIALI</w:t>
            </w:r>
          </w:p>
        </w:tc>
        <w:tc>
          <w:tcPr>
            <w:tcW w:w="5103" w:type="dxa"/>
          </w:tcPr>
          <w:p w14:paraId="79CF73EC" w14:textId="015CA09C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549EB0F7" w14:textId="77777777" w:rsidTr="00FA171F">
        <w:tc>
          <w:tcPr>
            <w:tcW w:w="959" w:type="dxa"/>
          </w:tcPr>
          <w:p w14:paraId="5E392DEB" w14:textId="77777777" w:rsidR="00DE4AB8" w:rsidRPr="0089761C" w:rsidRDefault="00DE4AB8" w:rsidP="00E1460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6216A254" w14:textId="10C775E1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LE FILIERE PRODUTTIVE DELL' AGROALIMENTARE DEL TERRITORIO DELL' HINTERLAND MILANESE E PROVINCE</w:t>
            </w:r>
          </w:p>
        </w:tc>
        <w:tc>
          <w:tcPr>
            <w:tcW w:w="5103" w:type="dxa"/>
          </w:tcPr>
          <w:p w14:paraId="195E603D" w14:textId="235BE5DF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51BFEFEE" w14:textId="77777777" w:rsidTr="00FA171F">
        <w:tc>
          <w:tcPr>
            <w:tcW w:w="959" w:type="dxa"/>
          </w:tcPr>
          <w:p w14:paraId="631FE06D" w14:textId="77777777" w:rsidR="00DE4AB8" w:rsidRPr="0089761C" w:rsidRDefault="00DE4AB8" w:rsidP="00E1460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4F284296" w14:textId="52A37081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TECNICHE DI CONFEZIONAMENTO E IMBALLAGGIO</w:t>
            </w:r>
          </w:p>
        </w:tc>
        <w:tc>
          <w:tcPr>
            <w:tcW w:w="5103" w:type="dxa"/>
          </w:tcPr>
          <w:p w14:paraId="568F47BD" w14:textId="4C9A1CE8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8F570F" w14:paraId="2D2CE5EE" w14:textId="77777777" w:rsidTr="00FA171F">
        <w:tc>
          <w:tcPr>
            <w:tcW w:w="959" w:type="dxa"/>
          </w:tcPr>
          <w:p w14:paraId="45E4CFB0" w14:textId="0A0D7D76" w:rsidR="00DE4AB8" w:rsidRPr="0089761C" w:rsidRDefault="008F570F" w:rsidP="00E14602">
            <w:pPr>
              <w:rPr>
                <w:b/>
                <w:spacing w:val="-1"/>
              </w:rPr>
            </w:pPr>
            <w:r>
              <w:br w:type="page"/>
            </w:r>
          </w:p>
        </w:tc>
        <w:tc>
          <w:tcPr>
            <w:tcW w:w="4111" w:type="dxa"/>
            <w:shd w:val="clear" w:color="auto" w:fill="auto"/>
          </w:tcPr>
          <w:p w14:paraId="65FF996A" w14:textId="58F18E16" w:rsidR="00DE4AB8" w:rsidRPr="00DE4AB8" w:rsidRDefault="00DE4AB8" w:rsidP="00E14602">
            <w:pPr>
              <w:rPr>
                <w:rFonts w:ascii="Calibri" w:hAnsi="Calibri" w:cs="Calibri"/>
                <w:b/>
                <w:sz w:val="24"/>
              </w:rPr>
            </w:pPr>
            <w:r w:rsidRPr="008F570F">
              <w:rPr>
                <w:rFonts w:ascii="Calibri" w:hAnsi="Calibri" w:cs="Calibri"/>
                <w:b/>
              </w:rPr>
              <w:t>SOSTENIBILITA' ED ECOCOMPATIBILITA' DELLE FILIERE</w:t>
            </w:r>
          </w:p>
        </w:tc>
        <w:tc>
          <w:tcPr>
            <w:tcW w:w="5103" w:type="dxa"/>
          </w:tcPr>
          <w:p w14:paraId="19AD6CA0" w14:textId="5B2AA831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3F72C258" w14:textId="77777777" w:rsidTr="00FA171F">
        <w:tc>
          <w:tcPr>
            <w:tcW w:w="959" w:type="dxa"/>
          </w:tcPr>
          <w:p w14:paraId="08E6E524" w14:textId="4F01F85A" w:rsidR="00DE4AB8" w:rsidRDefault="00DE4AB8" w:rsidP="00E1460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26FA6426" w14:textId="1149B28D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SICUREZZA ALIMENTARE HACCP</w:t>
            </w:r>
          </w:p>
        </w:tc>
        <w:tc>
          <w:tcPr>
            <w:tcW w:w="5103" w:type="dxa"/>
          </w:tcPr>
          <w:p w14:paraId="6EE0C1AB" w14:textId="5F186E47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75BE4296" w14:textId="77777777" w:rsidTr="00FA171F">
        <w:tc>
          <w:tcPr>
            <w:tcW w:w="959" w:type="dxa"/>
          </w:tcPr>
          <w:p w14:paraId="71490B1D" w14:textId="77777777" w:rsidR="00DE4AB8" w:rsidRDefault="00DE4AB8" w:rsidP="00E14602">
            <w:pPr>
              <w:rPr>
                <w:b/>
                <w:spacing w:val="-1"/>
              </w:rPr>
            </w:pPr>
          </w:p>
        </w:tc>
        <w:tc>
          <w:tcPr>
            <w:tcW w:w="4111" w:type="dxa"/>
            <w:shd w:val="clear" w:color="auto" w:fill="auto"/>
          </w:tcPr>
          <w:p w14:paraId="1911F076" w14:textId="46753C16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CERTIFICAZIONI VOLONTARIE DEI PRODOTTI AGROALIMENTARI</w:t>
            </w:r>
          </w:p>
        </w:tc>
        <w:tc>
          <w:tcPr>
            <w:tcW w:w="5103" w:type="dxa"/>
          </w:tcPr>
          <w:p w14:paraId="60429796" w14:textId="374C00BF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6882C5D0" w14:textId="77777777" w:rsidTr="00FA171F">
        <w:tc>
          <w:tcPr>
            <w:tcW w:w="959" w:type="dxa"/>
          </w:tcPr>
          <w:p w14:paraId="1882F976" w14:textId="77777777" w:rsidR="00DE4AB8" w:rsidRDefault="00DE4AB8" w:rsidP="00E1460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5F34C596" w14:textId="7802F401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CONTROLLO QUALITA', TRACCIABILITA' ED ETICHETTATURA</w:t>
            </w:r>
          </w:p>
        </w:tc>
        <w:tc>
          <w:tcPr>
            <w:tcW w:w="5103" w:type="dxa"/>
          </w:tcPr>
          <w:p w14:paraId="068CF43F" w14:textId="24759E06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227D92F3" w14:textId="77777777" w:rsidTr="00FA171F">
        <w:tc>
          <w:tcPr>
            <w:tcW w:w="959" w:type="dxa"/>
          </w:tcPr>
          <w:p w14:paraId="30AA6D83" w14:textId="77777777" w:rsidR="00DE4AB8" w:rsidRDefault="00DE4AB8" w:rsidP="00E1460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1B79769D" w14:textId="58813D25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LOGISTICA E SUPPLY CHAIN MANAGEMENT</w:t>
            </w:r>
          </w:p>
        </w:tc>
        <w:tc>
          <w:tcPr>
            <w:tcW w:w="5103" w:type="dxa"/>
          </w:tcPr>
          <w:p w14:paraId="1DC8269A" w14:textId="5054ED74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78BDFCB1" w14:textId="77777777" w:rsidTr="00FA171F">
        <w:tc>
          <w:tcPr>
            <w:tcW w:w="959" w:type="dxa"/>
          </w:tcPr>
          <w:p w14:paraId="2021B7EA" w14:textId="77777777" w:rsidR="00DE4AB8" w:rsidRDefault="00DE4AB8" w:rsidP="00E1460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023FF448" w14:textId="1A4E2367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IL MARKETING DI ACQUISTO IN LINGUA INGLESE</w:t>
            </w:r>
          </w:p>
        </w:tc>
        <w:tc>
          <w:tcPr>
            <w:tcW w:w="5103" w:type="dxa"/>
          </w:tcPr>
          <w:p w14:paraId="6A8B3004" w14:textId="0DFB0BCD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6C2F6C44" w14:textId="77777777" w:rsidTr="00FA171F">
        <w:tc>
          <w:tcPr>
            <w:tcW w:w="959" w:type="dxa"/>
          </w:tcPr>
          <w:p w14:paraId="3EA8D5BB" w14:textId="0F5B7261" w:rsidR="00DE4AB8" w:rsidRDefault="00DE4AB8" w:rsidP="00E1460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6A6012FD" w14:textId="6A3F00CF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COMMERCIALIZZAZIONE DEI PRODOTTI AGROALIMENTARI IN ITALIA E ALL' ESTERO</w:t>
            </w:r>
          </w:p>
        </w:tc>
        <w:tc>
          <w:tcPr>
            <w:tcW w:w="5103" w:type="dxa"/>
          </w:tcPr>
          <w:p w14:paraId="02C5753E" w14:textId="753899BC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22DBF1A5" w14:textId="77777777" w:rsidTr="00FA171F">
        <w:tc>
          <w:tcPr>
            <w:tcW w:w="959" w:type="dxa"/>
          </w:tcPr>
          <w:p w14:paraId="4645D708" w14:textId="249171FE" w:rsidR="00DE4AB8" w:rsidRDefault="009A5BBF" w:rsidP="00E14602">
            <w:pPr>
              <w:rPr>
                <w:b/>
              </w:rPr>
            </w:pPr>
            <w:r>
              <w:br w:type="page"/>
            </w:r>
            <w:r w:rsidR="000E02F1">
              <w:br w:type="page"/>
            </w:r>
          </w:p>
        </w:tc>
        <w:tc>
          <w:tcPr>
            <w:tcW w:w="4111" w:type="dxa"/>
            <w:shd w:val="clear" w:color="auto" w:fill="auto"/>
          </w:tcPr>
          <w:p w14:paraId="681EF249" w14:textId="0FA33E6F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COMUNICAZIONE D'IMPRESA E DI PRODOTTO NEI MERCATI ITALIANI E ALL' ESTERO</w:t>
            </w:r>
          </w:p>
        </w:tc>
        <w:tc>
          <w:tcPr>
            <w:tcW w:w="5103" w:type="dxa"/>
          </w:tcPr>
          <w:p w14:paraId="0641BC28" w14:textId="0E83A2F1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44B6AC72" w14:textId="77777777" w:rsidTr="00FA171F">
        <w:tc>
          <w:tcPr>
            <w:tcW w:w="959" w:type="dxa"/>
          </w:tcPr>
          <w:p w14:paraId="2840F738" w14:textId="77777777" w:rsidR="00DE4AB8" w:rsidRDefault="00DE4AB8" w:rsidP="00E1460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1932367D" w14:textId="60D4D3B0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TECNICHE E STRATEGIE DI VENDITA</w:t>
            </w:r>
          </w:p>
        </w:tc>
        <w:tc>
          <w:tcPr>
            <w:tcW w:w="5103" w:type="dxa"/>
          </w:tcPr>
          <w:p w14:paraId="3661102F" w14:textId="2C2BA412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5189170A" w14:textId="77777777" w:rsidTr="00FA171F">
        <w:tc>
          <w:tcPr>
            <w:tcW w:w="959" w:type="dxa"/>
          </w:tcPr>
          <w:p w14:paraId="70C17E22" w14:textId="7113EBF6" w:rsidR="00DE4AB8" w:rsidRDefault="00DE4AB8" w:rsidP="00E14602">
            <w:pPr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14:paraId="0C5A9CF5" w14:textId="5ECF6351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PROCESSI DI INTERNAZIONALIZZAZIONE DEI PRODOTTI ALIMENTARI</w:t>
            </w:r>
          </w:p>
        </w:tc>
        <w:tc>
          <w:tcPr>
            <w:tcW w:w="5103" w:type="dxa"/>
          </w:tcPr>
          <w:p w14:paraId="0B442D43" w14:textId="7F0F4FDB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</w:tbl>
    <w:p w14:paraId="6E04CADE" w14:textId="48E7AAF9" w:rsidR="00FA171F" w:rsidRDefault="00FA171F">
      <w:r>
        <w:br w:type="page"/>
      </w:r>
    </w:p>
    <w:p w14:paraId="7A96E3E7" w14:textId="77777777" w:rsidR="00FA171F" w:rsidRDefault="00FA17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5103"/>
      </w:tblGrid>
      <w:tr w:rsidR="00DE4AB8" w:rsidRPr="00B36DB7" w14:paraId="47F08C82" w14:textId="77777777" w:rsidTr="00FA171F">
        <w:tc>
          <w:tcPr>
            <w:tcW w:w="959" w:type="dxa"/>
          </w:tcPr>
          <w:p w14:paraId="02FA8D90" w14:textId="6943EDC0" w:rsidR="00DE4AB8" w:rsidRDefault="00483BB2" w:rsidP="00E14602">
            <w:pPr>
              <w:rPr>
                <w:b/>
              </w:rPr>
            </w:pPr>
            <w:r>
              <w:br w:type="page"/>
            </w:r>
            <w:r w:rsidR="00C43C26">
              <w:br w:type="page"/>
            </w:r>
          </w:p>
        </w:tc>
        <w:tc>
          <w:tcPr>
            <w:tcW w:w="4111" w:type="dxa"/>
            <w:shd w:val="clear" w:color="auto" w:fill="auto"/>
          </w:tcPr>
          <w:p w14:paraId="761201A4" w14:textId="153CA881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DIGITAL MARKETING</w:t>
            </w:r>
          </w:p>
        </w:tc>
        <w:tc>
          <w:tcPr>
            <w:tcW w:w="5103" w:type="dxa"/>
          </w:tcPr>
          <w:p w14:paraId="2BD5E64B" w14:textId="4B6BE4B9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  <w:tr w:rsidR="00DE4AB8" w:rsidRPr="00B36DB7" w14:paraId="6DE5DE7F" w14:textId="77777777" w:rsidTr="00FA171F">
        <w:tc>
          <w:tcPr>
            <w:tcW w:w="959" w:type="dxa"/>
          </w:tcPr>
          <w:p w14:paraId="10E677F7" w14:textId="7B069AD3" w:rsidR="00DE4AB8" w:rsidRDefault="00483BB2" w:rsidP="00E14602">
            <w:pPr>
              <w:rPr>
                <w:b/>
              </w:rPr>
            </w:pPr>
            <w:r>
              <w:br w:type="page"/>
            </w:r>
          </w:p>
        </w:tc>
        <w:tc>
          <w:tcPr>
            <w:tcW w:w="4111" w:type="dxa"/>
            <w:shd w:val="clear" w:color="auto" w:fill="auto"/>
          </w:tcPr>
          <w:p w14:paraId="4AD9BD02" w14:textId="04947FC5" w:rsidR="00DE4AB8" w:rsidRPr="008F570F" w:rsidRDefault="00DE4AB8" w:rsidP="00E14602">
            <w:pPr>
              <w:rPr>
                <w:rFonts w:ascii="Calibri" w:hAnsi="Calibri" w:cs="Calibri"/>
                <w:b/>
              </w:rPr>
            </w:pPr>
            <w:r w:rsidRPr="008F570F">
              <w:rPr>
                <w:rFonts w:ascii="Calibri" w:hAnsi="Calibri" w:cs="Calibri"/>
                <w:b/>
              </w:rPr>
              <w:t>E-COMMERCE</w:t>
            </w:r>
          </w:p>
        </w:tc>
        <w:tc>
          <w:tcPr>
            <w:tcW w:w="5103" w:type="dxa"/>
          </w:tcPr>
          <w:p w14:paraId="1E34E29A" w14:textId="77D93DD9" w:rsidR="00DE4AB8" w:rsidRPr="008F570F" w:rsidRDefault="00DE4AB8" w:rsidP="00E14602">
            <w:pPr>
              <w:rPr>
                <w:rFonts w:ascii="Calibri" w:hAnsi="Calibri" w:cs="Calibri"/>
                <w:sz w:val="20"/>
                <w:szCs w:val="24"/>
              </w:rPr>
            </w:pPr>
            <w:r w:rsidRPr="008F570F">
              <w:rPr>
                <w:rFonts w:ascii="Calibri" w:hAnsi="Calibri" w:cs="Calibri"/>
                <w:sz w:val="20"/>
                <w:szCs w:val="24"/>
              </w:rPr>
              <w:t>Laurea almeno triennale o diploma di scuola superiore con esperienza professionale non inferiore a 5 anni coerenti</w:t>
            </w:r>
          </w:p>
        </w:tc>
      </w:tr>
    </w:tbl>
    <w:p w14:paraId="3CFEFF85" w14:textId="77777777" w:rsidR="00A40D2B" w:rsidRPr="00B36DB7" w:rsidRDefault="00A40D2B" w:rsidP="00CA32DB">
      <w:pPr>
        <w:rPr>
          <w:rFonts w:ascii="Calibri" w:hAnsi="Calibri" w:cs="Calibri"/>
          <w:sz w:val="24"/>
          <w:szCs w:val="24"/>
        </w:rPr>
      </w:pPr>
    </w:p>
    <w:p w14:paraId="395EDB44" w14:textId="15034E34" w:rsidR="00CA32DB" w:rsidRPr="00B36DB7" w:rsidRDefault="00CA32DB" w:rsidP="00CA32DB">
      <w:pPr>
        <w:pStyle w:val="Normale1"/>
        <w:spacing w:after="200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A tal fine, consapevole della responsabilità penale e della decadenza da eventuali benefici acquisiti</w:t>
      </w:r>
      <w:r w:rsidR="006C04E8">
        <w:rPr>
          <w:rFonts w:ascii="Calibri" w:eastAsia="Calibri" w:hAnsi="Calibri" w:cs="Calibri"/>
          <w:sz w:val="24"/>
          <w:szCs w:val="24"/>
        </w:rPr>
        <w:t xml:space="preserve"> ai sensi del DPR 445/2000 n</w:t>
      </w:r>
      <w:r w:rsidRPr="00B36DB7">
        <w:rPr>
          <w:rFonts w:ascii="Calibri" w:eastAsia="Calibri" w:hAnsi="Calibri" w:cs="Calibri"/>
          <w:sz w:val="24"/>
          <w:szCs w:val="24"/>
        </w:rPr>
        <w:t xml:space="preserve">el caso di dichiarazioni mendaci, </w:t>
      </w:r>
      <w:r w:rsidRPr="00B36DB7">
        <w:rPr>
          <w:rFonts w:ascii="Calibri" w:eastAsia="Calibri" w:hAnsi="Calibri" w:cs="Calibri"/>
          <w:b/>
          <w:sz w:val="24"/>
          <w:szCs w:val="24"/>
        </w:rPr>
        <w:t>dichiara</w:t>
      </w:r>
      <w:r w:rsidRPr="00B36DB7">
        <w:rPr>
          <w:rFonts w:ascii="Calibri" w:eastAsia="Calibri" w:hAnsi="Calibri" w:cs="Calibri"/>
          <w:sz w:val="24"/>
          <w:szCs w:val="24"/>
        </w:rPr>
        <w:t xml:space="preserve"> sotto la propria responsabilità quanto segue:</w:t>
      </w:r>
    </w:p>
    <w:p w14:paraId="070E9367" w14:textId="757D136C" w:rsidR="00CA32DB" w:rsidRPr="00B36DB7" w:rsidRDefault="00CA32DB" w:rsidP="00CA32DB">
      <w:pPr>
        <w:pStyle w:val="Normale1"/>
        <w:numPr>
          <w:ilvl w:val="0"/>
          <w:numId w:val="13"/>
        </w:numPr>
        <w:spacing w:after="200"/>
        <w:jc w:val="both"/>
        <w:rPr>
          <w:rFonts w:ascii="Calibri" w:hAnsi="Calibri" w:cs="Calibri"/>
          <w:b/>
          <w:bCs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di aver preso visione ed accettare integralmente le condizioni previste dall’</w:t>
      </w:r>
      <w:r w:rsidRPr="00B36DB7">
        <w:rPr>
          <w:rFonts w:ascii="Calibri" w:eastAsiaTheme="minorHAnsi" w:hAnsi="Calibri" w:cs="Calibri"/>
          <w:b/>
          <w:bCs/>
          <w:sz w:val="24"/>
          <w:szCs w:val="24"/>
        </w:rPr>
        <w:t xml:space="preserve">AVVISO </w:t>
      </w:r>
      <w:r w:rsidRPr="00B36DB7">
        <w:rPr>
          <w:rFonts w:ascii="Calibri" w:hAnsi="Calibri" w:cs="Calibri"/>
          <w:b/>
          <w:bCs/>
          <w:sz w:val="24"/>
          <w:szCs w:val="24"/>
        </w:rPr>
        <w:t xml:space="preserve">PER LA COSTITUZIONE DELL’ALBO </w:t>
      </w:r>
      <w:r w:rsidR="005D0CD3" w:rsidRPr="00B36DB7">
        <w:rPr>
          <w:rFonts w:ascii="Calibri" w:hAnsi="Calibri" w:cs="Calibri"/>
          <w:b/>
          <w:bCs/>
          <w:sz w:val="24"/>
          <w:szCs w:val="24"/>
        </w:rPr>
        <w:t>FORMATORI</w:t>
      </w:r>
      <w:r w:rsidR="006C04E8">
        <w:rPr>
          <w:rFonts w:ascii="Calibri" w:hAnsi="Calibri" w:cs="Calibri"/>
          <w:b/>
          <w:bCs/>
          <w:sz w:val="24"/>
          <w:szCs w:val="24"/>
        </w:rPr>
        <w:t xml:space="preserve"> ITS </w:t>
      </w:r>
      <w:r w:rsidR="00A40D2B">
        <w:rPr>
          <w:rFonts w:ascii="Calibri" w:hAnsi="Calibri" w:cs="Calibri"/>
          <w:b/>
          <w:bCs/>
          <w:sz w:val="24"/>
          <w:szCs w:val="24"/>
        </w:rPr>
        <w:t>AGROALIMENTARE SOSTENIBILE-TERRITORIO MANTOVA</w:t>
      </w:r>
    </w:p>
    <w:p w14:paraId="553985C6" w14:textId="77777777" w:rsidR="00CA32DB" w:rsidRPr="00B36DB7" w:rsidRDefault="00CA32DB" w:rsidP="00CA32DB">
      <w:pPr>
        <w:pStyle w:val="Normale1"/>
        <w:numPr>
          <w:ilvl w:val="0"/>
          <w:numId w:val="13"/>
        </w:numPr>
        <w:spacing w:after="200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di essere in possesso dei requisiti prescritti dall’Avviso per l’inserimento nell’Elenco:</w:t>
      </w:r>
    </w:p>
    <w:p w14:paraId="1ACDCEFB" w14:textId="77777777" w:rsidR="00CA32DB" w:rsidRPr="00B36DB7" w:rsidRDefault="00CA32DB" w:rsidP="00CA32DB">
      <w:pPr>
        <w:pStyle w:val="Paragrafoelenco"/>
        <w:widowControl w:val="0"/>
        <w:numPr>
          <w:ilvl w:val="1"/>
          <w:numId w:val="14"/>
        </w:numPr>
        <w:tabs>
          <w:tab w:val="left" w:pos="824"/>
        </w:tabs>
        <w:autoSpaceDE w:val="0"/>
        <w:autoSpaceDN w:val="0"/>
        <w:spacing w:before="1" w:after="0" w:line="240" w:lineRule="auto"/>
        <w:ind w:left="993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36DB7">
        <w:rPr>
          <w:rFonts w:ascii="Calibri" w:hAnsi="Calibri" w:cs="Calibri"/>
          <w:sz w:val="24"/>
          <w:szCs w:val="24"/>
        </w:rPr>
        <w:t>età</w:t>
      </w:r>
      <w:r w:rsidRPr="00B36DB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36DB7">
        <w:rPr>
          <w:rFonts w:ascii="Calibri" w:hAnsi="Calibri" w:cs="Calibri"/>
          <w:sz w:val="24"/>
          <w:szCs w:val="24"/>
        </w:rPr>
        <w:t>non</w:t>
      </w:r>
      <w:r w:rsidRPr="00B36DB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36DB7">
        <w:rPr>
          <w:rFonts w:ascii="Calibri" w:hAnsi="Calibri" w:cs="Calibri"/>
          <w:sz w:val="24"/>
          <w:szCs w:val="24"/>
        </w:rPr>
        <w:t>inferiore</w:t>
      </w:r>
      <w:r w:rsidRPr="00B36DB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36DB7">
        <w:rPr>
          <w:rFonts w:ascii="Calibri" w:hAnsi="Calibri" w:cs="Calibri"/>
          <w:sz w:val="24"/>
          <w:szCs w:val="24"/>
        </w:rPr>
        <w:t>agli</w:t>
      </w:r>
      <w:r w:rsidRPr="00B36DB7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B36DB7">
        <w:rPr>
          <w:rFonts w:ascii="Calibri" w:hAnsi="Calibri" w:cs="Calibri"/>
          <w:sz w:val="24"/>
          <w:szCs w:val="24"/>
        </w:rPr>
        <w:t>anni</w:t>
      </w:r>
      <w:r w:rsidRPr="00B36DB7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B36DB7">
        <w:rPr>
          <w:rFonts w:ascii="Calibri" w:hAnsi="Calibri" w:cs="Calibri"/>
          <w:spacing w:val="-5"/>
          <w:sz w:val="24"/>
          <w:szCs w:val="24"/>
        </w:rPr>
        <w:t>18;</w:t>
      </w:r>
    </w:p>
    <w:p w14:paraId="648A22B0" w14:textId="77777777" w:rsidR="00CA32DB" w:rsidRPr="00B36DB7" w:rsidRDefault="00CA32DB" w:rsidP="00CA32DB">
      <w:pPr>
        <w:pStyle w:val="Paragrafoelenco"/>
        <w:widowControl w:val="0"/>
        <w:numPr>
          <w:ilvl w:val="1"/>
          <w:numId w:val="14"/>
        </w:numPr>
        <w:tabs>
          <w:tab w:val="left" w:pos="824"/>
        </w:tabs>
        <w:autoSpaceDE w:val="0"/>
        <w:autoSpaceDN w:val="0"/>
        <w:spacing w:before="1" w:after="0" w:line="240" w:lineRule="auto"/>
        <w:ind w:left="993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36DB7">
        <w:rPr>
          <w:rFonts w:ascii="Calibri" w:hAnsi="Calibri" w:cs="Calibri"/>
          <w:sz w:val="24"/>
          <w:szCs w:val="24"/>
        </w:rPr>
        <w:t>cittadinanza</w:t>
      </w:r>
      <w:r w:rsidRPr="00B36DB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36DB7">
        <w:rPr>
          <w:rFonts w:ascii="Calibri" w:hAnsi="Calibri" w:cs="Calibri"/>
          <w:sz w:val="24"/>
          <w:szCs w:val="24"/>
        </w:rPr>
        <w:t>italiana ovvero</w:t>
      </w:r>
      <w:r w:rsidRPr="00B36DB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B36DB7">
        <w:rPr>
          <w:rFonts w:ascii="Calibri" w:hAnsi="Calibri" w:cs="Calibri"/>
          <w:sz w:val="24"/>
          <w:szCs w:val="24"/>
        </w:rPr>
        <w:t>di</w:t>
      </w:r>
      <w:r w:rsidRPr="00B36DB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36DB7">
        <w:rPr>
          <w:rFonts w:ascii="Calibri" w:hAnsi="Calibri" w:cs="Calibri"/>
          <w:sz w:val="24"/>
          <w:szCs w:val="24"/>
        </w:rPr>
        <w:t>uno</w:t>
      </w:r>
      <w:r w:rsidRPr="00B36DB7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B36DB7">
        <w:rPr>
          <w:rFonts w:ascii="Calibri" w:hAnsi="Calibri" w:cs="Calibri"/>
          <w:sz w:val="24"/>
          <w:szCs w:val="24"/>
        </w:rPr>
        <w:t>degli</w:t>
      </w:r>
      <w:r w:rsidRPr="00B36DB7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B36DB7">
        <w:rPr>
          <w:rFonts w:ascii="Calibri" w:hAnsi="Calibri" w:cs="Calibri"/>
          <w:sz w:val="24"/>
          <w:szCs w:val="24"/>
        </w:rPr>
        <w:t>stati</w:t>
      </w:r>
      <w:r w:rsidRPr="00B36DB7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B36DB7">
        <w:rPr>
          <w:rFonts w:ascii="Calibri" w:hAnsi="Calibri" w:cs="Calibri"/>
          <w:sz w:val="24"/>
          <w:szCs w:val="24"/>
        </w:rPr>
        <w:t>membri dell’Unione Europea o possesso dei requisiti previsti dall'</w:t>
      </w:r>
      <w:hyperlink r:id="rId8" w:anchor="id=10LX0000145985ART43,__m=document" w:history="1">
        <w:r w:rsidRPr="00B36DB7">
          <w:rPr>
            <w:rFonts w:ascii="Calibri" w:hAnsi="Calibri" w:cs="Calibri"/>
            <w:sz w:val="24"/>
            <w:szCs w:val="24"/>
          </w:rPr>
          <w:t>articolo 38, commi 1, 2 e 3-bis, del decreto legislativo 30 marzo 2001, n. 165</w:t>
        </w:r>
      </w:hyperlink>
      <w:r w:rsidRPr="00B36DB7">
        <w:rPr>
          <w:rFonts w:ascii="Calibri" w:hAnsi="Calibri" w:cs="Calibri"/>
          <w:sz w:val="24"/>
          <w:szCs w:val="24"/>
        </w:rPr>
        <w:t xml:space="preserve"> ;</w:t>
      </w:r>
    </w:p>
    <w:p w14:paraId="1E007DC4" w14:textId="77777777" w:rsidR="005D4BF2" w:rsidRDefault="00CA32DB" w:rsidP="00CA32DB">
      <w:pPr>
        <w:pStyle w:val="Paragrafoelenco"/>
        <w:widowControl w:val="0"/>
        <w:numPr>
          <w:ilvl w:val="1"/>
          <w:numId w:val="14"/>
        </w:numPr>
        <w:tabs>
          <w:tab w:val="left" w:pos="824"/>
          <w:tab w:val="left" w:pos="826"/>
        </w:tabs>
        <w:autoSpaceDE w:val="0"/>
        <w:autoSpaceDN w:val="0"/>
        <w:spacing w:before="132" w:after="0" w:line="360" w:lineRule="auto"/>
        <w:ind w:left="993" w:right="118"/>
        <w:contextualSpacing w:val="0"/>
        <w:jc w:val="both"/>
        <w:rPr>
          <w:rFonts w:ascii="Calibri" w:hAnsi="Calibri" w:cs="Calibri"/>
          <w:sz w:val="24"/>
          <w:szCs w:val="24"/>
        </w:rPr>
      </w:pPr>
      <w:r w:rsidRPr="00B36DB7">
        <w:rPr>
          <w:rFonts w:ascii="Calibri" w:hAnsi="Calibri" w:cs="Calibri"/>
          <w:sz w:val="24"/>
          <w:szCs w:val="24"/>
        </w:rPr>
        <w:t xml:space="preserve">essere in possesso del </w:t>
      </w:r>
      <w:r w:rsidR="00F85602" w:rsidRPr="00B36DB7">
        <w:rPr>
          <w:rFonts w:ascii="Calibri" w:hAnsi="Calibri" w:cs="Calibri"/>
          <w:sz w:val="24"/>
          <w:szCs w:val="24"/>
        </w:rPr>
        <w:t>seguente titolo per l’accesso all’albo</w:t>
      </w:r>
      <w:r w:rsidR="005D4BF2">
        <w:rPr>
          <w:rFonts w:ascii="Calibri" w:hAnsi="Calibri" w:cs="Calibri"/>
          <w:sz w:val="24"/>
          <w:szCs w:val="24"/>
        </w:rPr>
        <w:t>:</w:t>
      </w:r>
    </w:p>
    <w:p w14:paraId="63871231" w14:textId="02E52D5F" w:rsidR="005D4BF2" w:rsidRDefault="00F0757D" w:rsidP="005D4BF2">
      <w:pPr>
        <w:pStyle w:val="Paragrafoelenco"/>
        <w:widowControl w:val="0"/>
        <w:numPr>
          <w:ilvl w:val="0"/>
          <w:numId w:val="16"/>
        </w:numPr>
        <w:tabs>
          <w:tab w:val="left" w:pos="824"/>
          <w:tab w:val="left" w:pos="826"/>
        </w:tabs>
        <w:autoSpaceDE w:val="0"/>
        <w:autoSpaceDN w:val="0"/>
        <w:spacing w:before="132" w:after="0" w:line="360" w:lineRule="auto"/>
        <w:ind w:left="993" w:right="118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5D4BF2" w:rsidRPr="005D4BF2">
        <w:rPr>
          <w:rFonts w:ascii="Calibri" w:hAnsi="Calibri" w:cs="Calibri"/>
          <w:sz w:val="24"/>
          <w:szCs w:val="24"/>
        </w:rPr>
        <w:t xml:space="preserve">titolo di studio </w:t>
      </w:r>
      <w:r w:rsidR="00F85602" w:rsidRPr="005D4BF2">
        <w:rPr>
          <w:rFonts w:ascii="Calibri" w:hAnsi="Calibri" w:cs="Calibri"/>
          <w:sz w:val="24"/>
          <w:szCs w:val="24"/>
        </w:rPr>
        <w:t>_____________________ rilasciato da _____________ in data ____________</w:t>
      </w:r>
      <w:r w:rsidR="005D4BF2">
        <w:rPr>
          <w:rFonts w:ascii="Calibri" w:hAnsi="Calibri" w:cs="Calibri"/>
          <w:sz w:val="24"/>
          <w:szCs w:val="24"/>
        </w:rPr>
        <w:t xml:space="preserve"> </w:t>
      </w:r>
    </w:p>
    <w:p w14:paraId="275DD111" w14:textId="52A4B155" w:rsidR="005D4BF2" w:rsidRPr="005D4BF2" w:rsidRDefault="005D4BF2" w:rsidP="005D4BF2">
      <w:pPr>
        <w:pStyle w:val="Paragrafoelenco"/>
        <w:widowControl w:val="0"/>
        <w:numPr>
          <w:ilvl w:val="0"/>
          <w:numId w:val="16"/>
        </w:numPr>
        <w:tabs>
          <w:tab w:val="left" w:pos="824"/>
          <w:tab w:val="left" w:pos="826"/>
        </w:tabs>
        <w:autoSpaceDE w:val="0"/>
        <w:autoSpaceDN w:val="0"/>
        <w:spacing w:before="132" w:after="0" w:line="360" w:lineRule="auto"/>
        <w:ind w:left="993" w:right="118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n. Anni di servizio___________________</w:t>
      </w:r>
    </w:p>
    <w:p w14:paraId="55926A27" w14:textId="77777777" w:rsidR="00CA32DB" w:rsidRPr="00B36DB7" w:rsidRDefault="00CA32DB" w:rsidP="00CA32DB">
      <w:pPr>
        <w:pStyle w:val="Normale1"/>
        <w:numPr>
          <w:ilvl w:val="0"/>
          <w:numId w:val="13"/>
        </w:numPr>
        <w:spacing w:after="200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di impegnarsi a documentare puntualmente tutta l’attività svolta;</w:t>
      </w:r>
    </w:p>
    <w:p w14:paraId="6CFF471C" w14:textId="77777777" w:rsidR="00CA32DB" w:rsidRPr="00B36DB7" w:rsidRDefault="00CA32DB" w:rsidP="00CA32DB">
      <w:pPr>
        <w:pStyle w:val="Normale1"/>
        <w:numPr>
          <w:ilvl w:val="0"/>
          <w:numId w:val="13"/>
        </w:numPr>
        <w:spacing w:after="200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di essere disponibile ad adattarsi al calendario definito dalla Fondazione;</w:t>
      </w:r>
    </w:p>
    <w:p w14:paraId="1858016C" w14:textId="4D2EDC16" w:rsidR="00CA32DB" w:rsidRDefault="00CA32DB" w:rsidP="00CA32DB">
      <w:pPr>
        <w:pStyle w:val="Normale1"/>
        <w:numPr>
          <w:ilvl w:val="0"/>
          <w:numId w:val="13"/>
        </w:numPr>
        <w:spacing w:after="200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di non essere in alcuna delle condizioni di incompatibilità con l’incarico previsti dalla norma</w:t>
      </w:r>
      <w:r w:rsidR="005D4BF2">
        <w:rPr>
          <w:rFonts w:ascii="Calibri" w:eastAsia="Calibri" w:hAnsi="Calibri" w:cs="Calibri"/>
          <w:sz w:val="24"/>
          <w:szCs w:val="24"/>
        </w:rPr>
        <w:t>tiva</w:t>
      </w:r>
      <w:r w:rsidRPr="00B36DB7">
        <w:rPr>
          <w:rFonts w:ascii="Calibri" w:eastAsia="Calibri" w:hAnsi="Calibri" w:cs="Calibri"/>
          <w:sz w:val="24"/>
          <w:szCs w:val="24"/>
        </w:rPr>
        <w:t xml:space="preserve"> vigente</w:t>
      </w:r>
      <w:r w:rsidR="005D4BF2">
        <w:rPr>
          <w:rFonts w:ascii="Calibri" w:eastAsia="Calibri" w:hAnsi="Calibri" w:cs="Calibri"/>
          <w:sz w:val="24"/>
          <w:szCs w:val="24"/>
        </w:rPr>
        <w:t>;</w:t>
      </w:r>
    </w:p>
    <w:p w14:paraId="19BE1BE0" w14:textId="77777777" w:rsidR="001E0546" w:rsidRPr="00B36DB7" w:rsidRDefault="001E0546" w:rsidP="001E0546">
      <w:pPr>
        <w:pStyle w:val="Normale1"/>
        <w:spacing w:after="200"/>
        <w:ind w:left="720"/>
        <w:rPr>
          <w:rFonts w:ascii="Calibri" w:eastAsia="Calibri" w:hAnsi="Calibri" w:cs="Calibri"/>
          <w:sz w:val="24"/>
          <w:szCs w:val="24"/>
        </w:rPr>
      </w:pPr>
    </w:p>
    <w:p w14:paraId="033B56A4" w14:textId="77777777" w:rsidR="00CA32DB" w:rsidRPr="00B36DB7" w:rsidRDefault="00CA32DB" w:rsidP="00CA32DB">
      <w:pPr>
        <w:pStyle w:val="Normale1"/>
        <w:numPr>
          <w:ilvl w:val="0"/>
          <w:numId w:val="13"/>
        </w:numPr>
        <w:spacing w:after="200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di rispettare tutte le prescrizioni del PNRR e in particolare si impegna al rispetto di:</w:t>
      </w:r>
    </w:p>
    <w:p w14:paraId="16779338" w14:textId="005A6F4D" w:rsidR="00CA32DB" w:rsidRPr="00B36DB7" w:rsidRDefault="00CA32DB" w:rsidP="00CA32DB">
      <w:pPr>
        <w:pStyle w:val="Normale1"/>
        <w:spacing w:after="200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- non versare in una situazione di conflitto di interesse nei confronti della Fondazione di qualsiasi natura, anche potenziale, che potrebbe essere percepita come una minaccia all’imparzialità e indipendenza della Fondazione e di impegnarsi a comunicare tempestivamente eventuali variazioni del contenuto della presente dichiarazione e a rendere, se del caso, una nuova dichiarazione sostitutiva alla Fondazione con comunicazione via e-mail</w:t>
      </w:r>
      <w:r w:rsidR="00F85602" w:rsidRPr="00B36DB7">
        <w:rPr>
          <w:rFonts w:ascii="Calibri" w:eastAsia="Calibri" w:hAnsi="Calibri" w:cs="Calibri"/>
          <w:sz w:val="24"/>
          <w:szCs w:val="24"/>
        </w:rPr>
        <w:t>;</w:t>
      </w:r>
    </w:p>
    <w:p w14:paraId="04578352" w14:textId="77777777" w:rsidR="00CA32DB" w:rsidRPr="00B36DB7" w:rsidRDefault="00CA32DB" w:rsidP="00CA32DB">
      <w:pPr>
        <w:pStyle w:val="Normale1"/>
        <w:spacing w:after="200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- che non sussistono ipotesi di l’</w:t>
      </w:r>
      <w:proofErr w:type="spellStart"/>
      <w:r w:rsidRPr="00B36DB7">
        <w:rPr>
          <w:rFonts w:ascii="Calibri" w:eastAsia="Calibri" w:hAnsi="Calibri" w:cs="Calibri"/>
          <w:sz w:val="24"/>
          <w:szCs w:val="24"/>
        </w:rPr>
        <w:t>inconferibilità</w:t>
      </w:r>
      <w:proofErr w:type="spellEnd"/>
      <w:r w:rsidRPr="00B36DB7">
        <w:rPr>
          <w:rFonts w:ascii="Calibri" w:eastAsia="Calibri" w:hAnsi="Calibri" w:cs="Calibri"/>
          <w:sz w:val="24"/>
          <w:szCs w:val="24"/>
        </w:rPr>
        <w:t xml:space="preserve"> o incompatibilità dell’incarico secondo il d.lgs. 39/2013;</w:t>
      </w:r>
    </w:p>
    <w:p w14:paraId="2C559F35" w14:textId="77777777" w:rsidR="00CA32DB" w:rsidRPr="00B36DB7" w:rsidRDefault="00CA32DB" w:rsidP="00CA32DB">
      <w:pPr>
        <w:pStyle w:val="Normale1"/>
        <w:spacing w:after="200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lastRenderedPageBreak/>
        <w:t>- di non aver violato le previsioni di cui all’art. 53 c. 16 ter (</w:t>
      </w:r>
      <w:proofErr w:type="spellStart"/>
      <w:r w:rsidRPr="00B36DB7">
        <w:rPr>
          <w:rFonts w:ascii="Calibri" w:eastAsia="Calibri" w:hAnsi="Calibri" w:cs="Calibri"/>
          <w:sz w:val="24"/>
          <w:szCs w:val="24"/>
        </w:rPr>
        <w:t>Pantouflage</w:t>
      </w:r>
      <w:proofErr w:type="spellEnd"/>
      <w:r w:rsidRPr="00B36DB7">
        <w:rPr>
          <w:rFonts w:ascii="Calibri" w:eastAsia="Calibri" w:hAnsi="Calibri" w:cs="Calibri"/>
          <w:sz w:val="24"/>
          <w:szCs w:val="24"/>
        </w:rPr>
        <w:t>) del d.lgs. 165/2001;</w:t>
      </w:r>
    </w:p>
    <w:p w14:paraId="6BC9737E" w14:textId="77777777" w:rsidR="00CA32DB" w:rsidRPr="00B36DB7" w:rsidRDefault="00CA32DB" w:rsidP="00CA32DB">
      <w:pPr>
        <w:pStyle w:val="Normale1"/>
        <w:spacing w:after="200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- delle disposizioni in materia di tracciabilità dei flussi finanziari di cui alla L. 136/2010;</w:t>
      </w:r>
    </w:p>
    <w:p w14:paraId="2A608E4E" w14:textId="77777777" w:rsidR="00CA32DB" w:rsidRPr="00B36DB7" w:rsidRDefault="00CA32DB" w:rsidP="00CA32DB">
      <w:pPr>
        <w:pStyle w:val="Normale1"/>
        <w:spacing w:after="200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- delle norme comunitarie e nazionali applicabili, ivi incluse quelle in materia di trasparenza, uguaglianza di genere e pari opportunità e tutela dei diversamente abili e che adotterà misure adeguate volte a rispettare la prevenzione dei conflitti di interessi, delle frodi, della corruzione di cui all’articolo 22 del Regolamento (UE) 2021/241;</w:t>
      </w:r>
    </w:p>
    <w:p w14:paraId="553FFE9B" w14:textId="77777777" w:rsidR="00CA32DB" w:rsidRPr="00B36DB7" w:rsidRDefault="00CA32DB" w:rsidP="00CA32DB">
      <w:pPr>
        <w:pStyle w:val="Normale1"/>
        <w:spacing w:after="200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 xml:space="preserve">- delle indicazioni relative ai principi orizzontali di cui all’art. 5 del Reg. (UE) 2021/241, ossia il principio di non arrecare un danno significativo agli obiettivi ambientali (DNSH - Do </w:t>
      </w:r>
      <w:proofErr w:type="spellStart"/>
      <w:r w:rsidRPr="00B36DB7">
        <w:rPr>
          <w:rFonts w:ascii="Calibri" w:eastAsia="Calibri" w:hAnsi="Calibri" w:cs="Calibri"/>
          <w:sz w:val="24"/>
          <w:szCs w:val="24"/>
        </w:rPr>
        <w:t>not</w:t>
      </w:r>
      <w:proofErr w:type="spellEnd"/>
      <w:r w:rsidRPr="00B36DB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36DB7">
        <w:rPr>
          <w:rFonts w:ascii="Calibri" w:eastAsia="Calibri" w:hAnsi="Calibri" w:cs="Calibri"/>
          <w:sz w:val="24"/>
          <w:szCs w:val="24"/>
        </w:rPr>
        <w:t>significant</w:t>
      </w:r>
      <w:proofErr w:type="spellEnd"/>
      <w:r w:rsidRPr="00B36DB7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B36DB7">
        <w:rPr>
          <w:rFonts w:ascii="Calibri" w:eastAsia="Calibri" w:hAnsi="Calibri" w:cs="Calibri"/>
          <w:sz w:val="24"/>
          <w:szCs w:val="24"/>
        </w:rPr>
        <w:t>harm</w:t>
      </w:r>
      <w:proofErr w:type="spellEnd"/>
      <w:r w:rsidRPr="00B36DB7">
        <w:rPr>
          <w:rFonts w:ascii="Calibri" w:eastAsia="Calibri" w:hAnsi="Calibri" w:cs="Calibri"/>
          <w:sz w:val="24"/>
          <w:szCs w:val="24"/>
        </w:rPr>
        <w:t>), ai sensi dell'articolo 17 del Reg. (UE) 2020/85;</w:t>
      </w:r>
    </w:p>
    <w:p w14:paraId="131769F6" w14:textId="2D0A3728" w:rsidR="00CA32DB" w:rsidRDefault="00CA32DB" w:rsidP="00CA32DB">
      <w:pPr>
        <w:pStyle w:val="Normale1"/>
        <w:spacing w:after="200"/>
        <w:ind w:left="720"/>
        <w:jc w:val="both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- delle indicazioni relative ai principi orizzontali del PNRR di parità di genere, generazionale e di inclusione dei disabili.</w:t>
      </w:r>
    </w:p>
    <w:p w14:paraId="7BF2C25C" w14:textId="77777777" w:rsidR="00F0757D" w:rsidRPr="00B36DB7" w:rsidRDefault="00F0757D" w:rsidP="00CA32DB">
      <w:pPr>
        <w:pStyle w:val="Normale1"/>
        <w:spacing w:after="200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4147C920" w14:textId="77777777" w:rsidR="00CA32DB" w:rsidRPr="00B36DB7" w:rsidRDefault="00CA32DB" w:rsidP="00C26D3E">
      <w:pPr>
        <w:pStyle w:val="Normale1"/>
        <w:spacing w:after="200"/>
        <w:ind w:left="426" w:hanging="426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Data___________________ firma_____________________________________________</w:t>
      </w:r>
    </w:p>
    <w:p w14:paraId="79FBB4A7" w14:textId="77777777" w:rsidR="00CA32DB" w:rsidRPr="00C26D3E" w:rsidRDefault="00CA32DB" w:rsidP="00CA32DB">
      <w:pPr>
        <w:pStyle w:val="Normale1"/>
        <w:spacing w:after="200"/>
        <w:rPr>
          <w:rFonts w:ascii="Calibri" w:eastAsia="Calibri" w:hAnsi="Calibri" w:cs="Calibri"/>
          <w:sz w:val="18"/>
          <w:szCs w:val="24"/>
        </w:rPr>
      </w:pPr>
    </w:p>
    <w:p w14:paraId="484E5750" w14:textId="77777777" w:rsidR="00CA32DB" w:rsidRPr="00B36DB7" w:rsidRDefault="00CA32DB" w:rsidP="00CA32DB">
      <w:pPr>
        <w:pStyle w:val="Normale1"/>
        <w:spacing w:after="200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 xml:space="preserve">Si allega alla presente </w:t>
      </w:r>
    </w:p>
    <w:p w14:paraId="00788097" w14:textId="0F048363" w:rsidR="00CA32DB" w:rsidRPr="00B36DB7" w:rsidRDefault="00CA32DB" w:rsidP="00CA32DB">
      <w:pPr>
        <w:pStyle w:val="Normale1"/>
        <w:widowControl w:val="0"/>
        <w:numPr>
          <w:ilvl w:val="0"/>
          <w:numId w:val="12"/>
        </w:numPr>
        <w:tabs>
          <w:tab w:val="left" w:pos="480"/>
        </w:tabs>
        <w:spacing w:after="200"/>
        <w:ind w:hanging="360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 xml:space="preserve">Documento di identità in </w:t>
      </w:r>
      <w:r w:rsidR="00B36DB7">
        <w:rPr>
          <w:rFonts w:ascii="Calibri" w:eastAsia="Calibri" w:hAnsi="Calibri" w:cs="Calibri"/>
          <w:sz w:val="24"/>
          <w:szCs w:val="24"/>
        </w:rPr>
        <w:t>corso di validità</w:t>
      </w:r>
    </w:p>
    <w:p w14:paraId="29E9E33E" w14:textId="5D3921B2" w:rsidR="00CA32DB" w:rsidRPr="00B36DB7" w:rsidRDefault="00CA32DB" w:rsidP="00CA32DB">
      <w:pPr>
        <w:pStyle w:val="Normale1"/>
        <w:widowControl w:val="0"/>
        <w:numPr>
          <w:ilvl w:val="0"/>
          <w:numId w:val="12"/>
        </w:numPr>
        <w:tabs>
          <w:tab w:val="left" w:pos="480"/>
        </w:tabs>
        <w:spacing w:after="200"/>
        <w:ind w:hanging="360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Allegato B (griglia di valutazione)</w:t>
      </w:r>
      <w:r w:rsidR="00B36DB7">
        <w:rPr>
          <w:rFonts w:ascii="Calibri" w:eastAsia="Calibri" w:hAnsi="Calibri" w:cs="Calibri"/>
          <w:sz w:val="24"/>
          <w:szCs w:val="24"/>
        </w:rPr>
        <w:t xml:space="preserve"> sottoscritta</w:t>
      </w:r>
    </w:p>
    <w:p w14:paraId="0CBF98D2" w14:textId="6316F7FE" w:rsidR="00CA32DB" w:rsidRPr="00C26D3E" w:rsidRDefault="00CA32DB" w:rsidP="00CA32DB">
      <w:pPr>
        <w:pStyle w:val="Normale1"/>
        <w:widowControl w:val="0"/>
        <w:numPr>
          <w:ilvl w:val="0"/>
          <w:numId w:val="12"/>
        </w:numPr>
        <w:tabs>
          <w:tab w:val="left" w:pos="480"/>
        </w:tabs>
        <w:spacing w:after="200"/>
        <w:ind w:hanging="360"/>
        <w:rPr>
          <w:rFonts w:ascii="Calibri" w:eastAsia="Calibri" w:hAnsi="Calibri" w:cs="Calibri"/>
          <w:sz w:val="24"/>
          <w:szCs w:val="24"/>
        </w:rPr>
      </w:pPr>
      <w:r w:rsidRPr="00B36DB7">
        <w:rPr>
          <w:rFonts w:ascii="Calibri" w:eastAsia="Calibri" w:hAnsi="Calibri" w:cs="Calibri"/>
          <w:sz w:val="24"/>
          <w:szCs w:val="24"/>
        </w:rPr>
        <w:t>Curriculum Vitae</w:t>
      </w:r>
      <w:r w:rsidR="00B36DB7">
        <w:rPr>
          <w:rFonts w:ascii="Calibri" w:eastAsia="Calibri" w:hAnsi="Calibri" w:cs="Calibri"/>
          <w:sz w:val="24"/>
          <w:szCs w:val="24"/>
        </w:rPr>
        <w:t xml:space="preserve"> in formato </w:t>
      </w:r>
      <w:proofErr w:type="spellStart"/>
      <w:r w:rsidR="00B36DB7">
        <w:rPr>
          <w:rFonts w:ascii="Calibri" w:eastAsia="Calibri" w:hAnsi="Calibri" w:cs="Calibri"/>
          <w:sz w:val="24"/>
          <w:szCs w:val="24"/>
        </w:rPr>
        <w:t>Europass</w:t>
      </w:r>
      <w:proofErr w:type="spellEnd"/>
      <w:r w:rsidR="00B36DB7">
        <w:rPr>
          <w:rFonts w:ascii="Calibri" w:eastAsia="Calibri" w:hAnsi="Calibri" w:cs="Calibri"/>
          <w:sz w:val="24"/>
          <w:szCs w:val="24"/>
        </w:rPr>
        <w:t xml:space="preserve"> </w:t>
      </w:r>
      <w:r w:rsidR="00B36DB7" w:rsidRPr="00B36DB7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contenente le dichiarazioni relative agli art.38-46 del DPR 445/00 e l’autorizzazione al trattamento dei dati personali</w:t>
      </w:r>
      <w:r w:rsidR="00E262BB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</w:rPr>
        <w:t>.</w:t>
      </w:r>
    </w:p>
    <w:p w14:paraId="0334B5E7" w14:textId="26B2D291" w:rsidR="00C26D3E" w:rsidRDefault="00C26D3E" w:rsidP="00C26D3E">
      <w:pPr>
        <w:pStyle w:val="Normale1"/>
        <w:widowControl w:val="0"/>
        <w:tabs>
          <w:tab w:val="left" w:pos="480"/>
        </w:tabs>
        <w:spacing w:after="200"/>
        <w:ind w:left="854"/>
        <w:rPr>
          <w:rFonts w:ascii="Calibri" w:eastAsia="Calibri" w:hAnsi="Calibri" w:cs="Calibri"/>
          <w:sz w:val="6"/>
          <w:szCs w:val="24"/>
        </w:rPr>
      </w:pPr>
    </w:p>
    <w:p w14:paraId="3544C50A" w14:textId="2B17498C" w:rsidR="007374F5" w:rsidRDefault="007374F5" w:rsidP="00C26D3E">
      <w:pPr>
        <w:pStyle w:val="Normale1"/>
        <w:widowControl w:val="0"/>
        <w:tabs>
          <w:tab w:val="left" w:pos="480"/>
        </w:tabs>
        <w:spacing w:after="200"/>
        <w:ind w:left="854"/>
        <w:rPr>
          <w:rFonts w:ascii="Calibri" w:eastAsia="Calibri" w:hAnsi="Calibri" w:cs="Calibri"/>
          <w:sz w:val="6"/>
          <w:szCs w:val="24"/>
        </w:rPr>
      </w:pPr>
    </w:p>
    <w:p w14:paraId="0F6624EF" w14:textId="35FC8BCE" w:rsidR="00E60A17" w:rsidRPr="00C26D3E" w:rsidRDefault="00B36DB7" w:rsidP="00C26D3E">
      <w:pPr>
        <w:pStyle w:val="Normale1"/>
        <w:spacing w:after="20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B36DB7">
        <w:rPr>
          <w:rFonts w:ascii="Calibri" w:eastAsia="Calibri" w:hAnsi="Calibri" w:cs="Calibri"/>
          <w:b/>
          <w:bCs/>
          <w:sz w:val="24"/>
          <w:szCs w:val="24"/>
          <w:u w:val="single"/>
        </w:rPr>
        <w:t>N.B.: LA DOMANDA PRIVA DEGLI ALLEGATI E NON FIRMATI NON VERRÀ PRESA IN CONSIDERAZIO</w:t>
      </w:r>
      <w:r w:rsidR="00C26D3E">
        <w:rPr>
          <w:rFonts w:ascii="Calibri" w:eastAsia="Calibri" w:hAnsi="Calibri" w:cs="Calibri"/>
          <w:b/>
          <w:bCs/>
          <w:sz w:val="24"/>
          <w:szCs w:val="24"/>
          <w:u w:val="single"/>
        </w:rPr>
        <w:t>NE</w:t>
      </w:r>
    </w:p>
    <w:p w14:paraId="4A19FA69" w14:textId="00DA6845" w:rsidR="005258C0" w:rsidRDefault="005258C0">
      <w:pPr>
        <w:spacing w:line="259" w:lineRule="auto"/>
        <w:rPr>
          <w:rFonts w:ascii="Calibri" w:eastAsia="Calibri" w:hAnsi="Calibri" w:cs="Calibri"/>
          <w:sz w:val="24"/>
          <w:szCs w:val="24"/>
          <w:lang w:eastAsia="it-IT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tbl>
      <w:tblPr>
        <w:tblW w:w="10586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294"/>
        <w:gridCol w:w="205"/>
        <w:gridCol w:w="850"/>
        <w:gridCol w:w="1559"/>
        <w:gridCol w:w="681"/>
        <w:gridCol w:w="595"/>
        <w:gridCol w:w="1701"/>
        <w:gridCol w:w="1701"/>
      </w:tblGrid>
      <w:tr w:rsidR="004D1FD6" w:rsidRPr="00B36DB7" w14:paraId="6E69D7C9" w14:textId="77777777" w:rsidTr="009F4533">
        <w:trPr>
          <w:trHeight w:val="699"/>
        </w:trPr>
        <w:tc>
          <w:tcPr>
            <w:tcW w:w="10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  <w:vAlign w:val="center"/>
          </w:tcPr>
          <w:p w14:paraId="548E76DE" w14:textId="77777777" w:rsidR="004D1FD6" w:rsidRPr="00930631" w:rsidRDefault="004D1FD6" w:rsidP="009F4533">
            <w:pPr>
              <w:pStyle w:val="Normale1"/>
              <w:jc w:val="center"/>
              <w:rPr>
                <w:rFonts w:ascii="Calibri" w:hAnsi="Calibri" w:cs="Calibri"/>
                <w:b/>
              </w:rPr>
            </w:pPr>
            <w:r w:rsidRPr="00930631">
              <w:rPr>
                <w:rFonts w:ascii="Calibri" w:hAnsi="Calibri" w:cs="Calibri"/>
                <w:b/>
              </w:rPr>
              <w:lastRenderedPageBreak/>
              <w:t xml:space="preserve">ALLEGATO B: GRIGLIA DI VALUTAZIONE DEI TITOLI </w:t>
            </w:r>
          </w:p>
          <w:p w14:paraId="7872FD3C" w14:textId="77777777" w:rsidR="004D1FD6" w:rsidRPr="00930631" w:rsidRDefault="004D1FD6" w:rsidP="009F4533">
            <w:pPr>
              <w:pStyle w:val="Normale1"/>
              <w:jc w:val="center"/>
              <w:rPr>
                <w:rFonts w:ascii="Calibri" w:hAnsi="Calibri" w:cs="Calibri"/>
                <w:b/>
              </w:rPr>
            </w:pPr>
            <w:r w:rsidRPr="00930631">
              <w:rPr>
                <w:rFonts w:ascii="Calibri" w:hAnsi="Calibri" w:cs="Calibri"/>
                <w:b/>
              </w:rPr>
              <w:t>(produrre una griglia per ciascun</w:t>
            </w:r>
            <w:r>
              <w:rPr>
                <w:rFonts w:ascii="Calibri" w:hAnsi="Calibri" w:cs="Calibri"/>
                <w:b/>
              </w:rPr>
              <w:t xml:space="preserve"> MODULO DIDATTICO</w:t>
            </w:r>
            <w:r w:rsidRPr="00930631">
              <w:rPr>
                <w:rFonts w:ascii="Calibri" w:hAnsi="Calibri" w:cs="Calibri"/>
                <w:b/>
              </w:rPr>
              <w:t xml:space="preserve"> di cui si chiede l’inserimento nell’Albo </w:t>
            </w:r>
            <w:r>
              <w:rPr>
                <w:rFonts w:ascii="Calibri" w:hAnsi="Calibri" w:cs="Calibri"/>
                <w:b/>
              </w:rPr>
              <w:t xml:space="preserve">SOLO </w:t>
            </w:r>
            <w:r w:rsidRPr="00930631">
              <w:rPr>
                <w:rFonts w:ascii="Calibri" w:hAnsi="Calibri" w:cs="Calibri"/>
                <w:b/>
              </w:rPr>
              <w:t>se si chiede una valutazione diversa dei titoli)</w:t>
            </w:r>
          </w:p>
        </w:tc>
      </w:tr>
      <w:tr w:rsidR="004D1FD6" w:rsidRPr="00E77CBC" w14:paraId="65867C17" w14:textId="77777777" w:rsidTr="009F4533">
        <w:trPr>
          <w:trHeight w:val="699"/>
        </w:trPr>
        <w:tc>
          <w:tcPr>
            <w:tcW w:w="10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FD06" w14:textId="77777777" w:rsidR="004D1FD6" w:rsidRPr="006F2FE4" w:rsidRDefault="004D1FD6" w:rsidP="009F4533">
            <w:pPr>
              <w:pStyle w:val="Normale1"/>
              <w:rPr>
                <w:rFonts w:ascii="Calibri" w:hAnsi="Calibri" w:cs="Calibri"/>
                <w:b/>
                <w:sz w:val="22"/>
                <w:szCs w:val="24"/>
              </w:rPr>
            </w:pPr>
          </w:p>
          <w:p w14:paraId="6D8836EC" w14:textId="10760C40" w:rsidR="004D1FD6" w:rsidRPr="006F2FE4" w:rsidRDefault="004D1FD6" w:rsidP="009F4533">
            <w:pPr>
              <w:pStyle w:val="Normale1"/>
              <w:rPr>
                <w:rFonts w:ascii="Calibri" w:hAnsi="Calibri" w:cs="Calibri"/>
                <w:b/>
                <w:sz w:val="22"/>
                <w:szCs w:val="24"/>
              </w:rPr>
            </w:pPr>
            <w:r w:rsidRPr="006F2FE4">
              <w:rPr>
                <w:rFonts w:ascii="Calibri" w:hAnsi="Calibri" w:cs="Calibri"/>
                <w:b/>
                <w:sz w:val="22"/>
                <w:szCs w:val="24"/>
              </w:rPr>
              <w:t>CANDIDATO: nome__________________________ cognome ___________________________________________</w:t>
            </w:r>
          </w:p>
          <w:p w14:paraId="49307A96" w14:textId="77777777" w:rsidR="006F2FE4" w:rsidRPr="006F2FE4" w:rsidRDefault="006F2FE4" w:rsidP="009F4533">
            <w:pPr>
              <w:pStyle w:val="Normale1"/>
              <w:rPr>
                <w:rFonts w:ascii="Calibri" w:hAnsi="Calibri" w:cs="Calibri"/>
                <w:b/>
                <w:sz w:val="18"/>
                <w:szCs w:val="24"/>
              </w:rPr>
            </w:pPr>
          </w:p>
          <w:p w14:paraId="1DAFF426" w14:textId="1DC4BD59" w:rsidR="004D1FD6" w:rsidRPr="006F2FE4" w:rsidRDefault="004D1FD6" w:rsidP="009F4533">
            <w:pPr>
              <w:pStyle w:val="Normale1"/>
              <w:rPr>
                <w:rFonts w:ascii="Calibri" w:hAnsi="Calibri" w:cs="Calibri"/>
                <w:b/>
                <w:sz w:val="22"/>
                <w:szCs w:val="24"/>
              </w:rPr>
            </w:pPr>
            <w:r w:rsidRPr="006F2FE4">
              <w:rPr>
                <w:rFonts w:ascii="Calibri" w:hAnsi="Calibri" w:cs="Calibri"/>
                <w:b/>
                <w:sz w:val="22"/>
                <w:szCs w:val="24"/>
              </w:rPr>
              <w:t>C.F.____________________________________ SEDE CORSO: ___</w:t>
            </w:r>
            <w:r w:rsidR="00855F40">
              <w:rPr>
                <w:rFonts w:ascii="Calibri" w:hAnsi="Calibri" w:cs="Calibri"/>
                <w:b/>
                <w:sz w:val="22"/>
                <w:szCs w:val="24"/>
              </w:rPr>
              <w:t>__</w:t>
            </w:r>
            <w:r w:rsidRPr="006F2FE4">
              <w:rPr>
                <w:rFonts w:ascii="Calibri" w:hAnsi="Calibri" w:cs="Calibri"/>
                <w:b/>
                <w:sz w:val="22"/>
                <w:szCs w:val="24"/>
              </w:rPr>
              <w:t>________________________</w:t>
            </w:r>
          </w:p>
          <w:p w14:paraId="7D3B1487" w14:textId="77777777" w:rsidR="006F2FE4" w:rsidRPr="006F2FE4" w:rsidRDefault="006F2FE4" w:rsidP="009F4533">
            <w:pPr>
              <w:pStyle w:val="Normale1"/>
              <w:rPr>
                <w:rFonts w:ascii="Calibri" w:hAnsi="Calibri" w:cs="Calibri"/>
                <w:b/>
                <w:sz w:val="18"/>
                <w:szCs w:val="24"/>
              </w:rPr>
            </w:pPr>
          </w:p>
          <w:p w14:paraId="02360563" w14:textId="63DBAAFA" w:rsidR="004D1FD6" w:rsidRPr="006F2FE4" w:rsidRDefault="004D1FD6" w:rsidP="009F4533">
            <w:pPr>
              <w:pStyle w:val="Normale1"/>
              <w:rPr>
                <w:rFonts w:ascii="Calibri" w:hAnsi="Calibri" w:cs="Calibri"/>
                <w:b/>
                <w:sz w:val="22"/>
                <w:szCs w:val="24"/>
              </w:rPr>
            </w:pPr>
            <w:r w:rsidRPr="006F2FE4">
              <w:rPr>
                <w:rFonts w:ascii="Calibri" w:hAnsi="Calibri" w:cs="Calibri"/>
                <w:b/>
                <w:sz w:val="22"/>
                <w:szCs w:val="24"/>
              </w:rPr>
              <w:t>CORSO________________________________________________________________________________________</w:t>
            </w:r>
          </w:p>
          <w:p w14:paraId="43F44FE8" w14:textId="77777777" w:rsidR="006F2FE4" w:rsidRPr="006F2FE4" w:rsidRDefault="006F2FE4" w:rsidP="009F4533">
            <w:pPr>
              <w:pStyle w:val="Normale1"/>
              <w:rPr>
                <w:rFonts w:ascii="Calibri" w:hAnsi="Calibri" w:cs="Calibri"/>
                <w:b/>
                <w:sz w:val="18"/>
                <w:szCs w:val="24"/>
              </w:rPr>
            </w:pPr>
          </w:p>
          <w:p w14:paraId="6AC4D65B" w14:textId="0EAA55D8" w:rsidR="004D1FD6" w:rsidRPr="006F2FE4" w:rsidRDefault="004D1FD6" w:rsidP="009F4533">
            <w:pPr>
              <w:pStyle w:val="Normale1"/>
              <w:rPr>
                <w:rFonts w:ascii="Calibri" w:hAnsi="Calibri" w:cs="Calibri"/>
                <w:b/>
                <w:sz w:val="22"/>
                <w:szCs w:val="24"/>
              </w:rPr>
            </w:pPr>
            <w:r w:rsidRPr="006F2FE4">
              <w:rPr>
                <w:rFonts w:ascii="Calibri" w:hAnsi="Calibri" w:cs="Calibri"/>
                <w:b/>
                <w:sz w:val="22"/>
                <w:szCs w:val="24"/>
              </w:rPr>
              <w:t>MODULO DIDATTICO____________________________________________________</w:t>
            </w:r>
            <w:r w:rsidR="006F2FE4">
              <w:rPr>
                <w:rFonts w:ascii="Calibri" w:hAnsi="Calibri" w:cs="Calibri"/>
                <w:b/>
                <w:sz w:val="22"/>
                <w:szCs w:val="24"/>
              </w:rPr>
              <w:t>_</w:t>
            </w:r>
            <w:r w:rsidRPr="006F2FE4">
              <w:rPr>
                <w:rFonts w:ascii="Calibri" w:hAnsi="Calibri" w:cs="Calibri"/>
                <w:b/>
                <w:sz w:val="22"/>
                <w:szCs w:val="24"/>
              </w:rPr>
              <w:t>________________________</w:t>
            </w:r>
          </w:p>
          <w:p w14:paraId="6D79678D" w14:textId="66BFE519" w:rsidR="004D1FD6" w:rsidRPr="006F2FE4" w:rsidRDefault="004D1FD6" w:rsidP="009F4533">
            <w:pPr>
              <w:pStyle w:val="Normale1"/>
              <w:rPr>
                <w:rFonts w:ascii="Calibri" w:hAnsi="Calibri" w:cs="Calibri"/>
                <w:b/>
                <w:sz w:val="18"/>
                <w:szCs w:val="24"/>
              </w:rPr>
            </w:pPr>
          </w:p>
        </w:tc>
      </w:tr>
      <w:tr w:rsidR="004D1FD6" w:rsidRPr="00B36DB7" w14:paraId="63F49396" w14:textId="77777777" w:rsidTr="009F4533">
        <w:trPr>
          <w:trHeight w:val="699"/>
        </w:trPr>
        <w:tc>
          <w:tcPr>
            <w:tcW w:w="105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37676" w14:textId="77777777" w:rsidR="004D1FD6" w:rsidRPr="00930631" w:rsidRDefault="004D1FD6" w:rsidP="009F4533">
            <w:pPr>
              <w:pStyle w:val="Normale1"/>
              <w:rPr>
                <w:rFonts w:ascii="Calibri" w:hAnsi="Calibri" w:cs="Calibri"/>
                <w:b/>
              </w:rPr>
            </w:pPr>
            <w:r w:rsidRPr="00930631">
              <w:rPr>
                <w:rFonts w:ascii="Calibri" w:hAnsi="Calibri" w:cs="Calibri"/>
                <w:b/>
              </w:rPr>
              <w:t>Titolo di studio: ______________</w:t>
            </w:r>
            <w:r>
              <w:rPr>
                <w:rFonts w:ascii="Calibri" w:hAnsi="Calibri" w:cs="Calibri"/>
                <w:b/>
              </w:rPr>
              <w:t>________________</w:t>
            </w:r>
            <w:r w:rsidRPr="00930631">
              <w:rPr>
                <w:rFonts w:ascii="Calibri" w:hAnsi="Calibri" w:cs="Calibri"/>
                <w:b/>
              </w:rPr>
              <w:t>____ conseguito presso______</w:t>
            </w:r>
            <w:r>
              <w:rPr>
                <w:rFonts w:ascii="Calibri" w:hAnsi="Calibri" w:cs="Calibri"/>
                <w:b/>
              </w:rPr>
              <w:t>_____________</w:t>
            </w:r>
            <w:r w:rsidRPr="00930631">
              <w:rPr>
                <w:rFonts w:ascii="Calibri" w:hAnsi="Calibri" w:cs="Calibri"/>
                <w:b/>
              </w:rPr>
              <w:t>_______ il___</w:t>
            </w:r>
            <w:r>
              <w:rPr>
                <w:rFonts w:ascii="Calibri" w:hAnsi="Calibri" w:cs="Calibri"/>
                <w:b/>
              </w:rPr>
              <w:t>________</w:t>
            </w:r>
            <w:r w:rsidRPr="00930631">
              <w:rPr>
                <w:rFonts w:ascii="Calibri" w:hAnsi="Calibri" w:cs="Calibri"/>
                <w:b/>
              </w:rPr>
              <w:t xml:space="preserve">__ </w:t>
            </w:r>
          </w:p>
        </w:tc>
      </w:tr>
      <w:tr w:rsidR="004D1FD6" w:rsidRPr="00B36DB7" w14:paraId="1A9D1237" w14:textId="77777777" w:rsidTr="009F4533">
        <w:trPr>
          <w:trHeight w:val="699"/>
        </w:trPr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ED21C" w14:textId="1A6738A8" w:rsidR="004D1FD6" w:rsidRDefault="006F2FE4" w:rsidP="009F4533">
            <w:pPr>
              <w:pStyle w:val="Normale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SEZIONE DI CANDIDATURA</w:t>
            </w:r>
          </w:p>
          <w:p w14:paraId="715F563C" w14:textId="77777777" w:rsidR="004D1FD6" w:rsidRPr="00E77CBC" w:rsidRDefault="004D1FD6" w:rsidP="009F4533">
            <w:pPr>
              <w:pStyle w:val="Normale1"/>
              <w:rPr>
                <w:rFonts w:ascii="Calibri" w:hAnsi="Calibri" w:cs="Calibri"/>
                <w:b/>
                <w:color w:val="FF0000"/>
              </w:rPr>
            </w:pPr>
            <w:r w:rsidRPr="00E77CBC">
              <w:rPr>
                <w:rFonts w:ascii="Calibri" w:hAnsi="Calibri" w:cs="Calibri"/>
                <w:b/>
                <w:color w:val="FF0000"/>
              </w:rPr>
              <w:t>(selezionare sezione di interesse)</w:t>
            </w:r>
          </w:p>
        </w:tc>
        <w:tc>
          <w:tcPr>
            <w:tcW w:w="3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225F" w14:textId="77777777" w:rsidR="004D1FD6" w:rsidRPr="00923E15" w:rsidRDefault="004D1FD6" w:rsidP="009F4533">
            <w:pPr>
              <w:pStyle w:val="Normale1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MONDO DEL LAVORO</w:t>
            </w:r>
            <w:r w:rsidRPr="00923E15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89FA" w14:textId="77777777" w:rsidR="004D1FD6" w:rsidRPr="00923E15" w:rsidRDefault="004D1FD6" w:rsidP="009F4533">
            <w:pPr>
              <w:pStyle w:val="Normale1"/>
              <w:rPr>
                <w:rFonts w:ascii="Calibri" w:hAnsi="Calibri" w:cs="Calibri"/>
                <w:b/>
                <w:bCs/>
              </w:rPr>
            </w:pPr>
            <w:r w:rsidRPr="00923E15">
              <w:rPr>
                <w:rFonts w:ascii="Calibri" w:hAnsi="Calibri" w:cs="Calibri"/>
                <w:b/>
                <w:bCs/>
              </w:rPr>
              <w:t>U</w:t>
            </w:r>
            <w:r>
              <w:rPr>
                <w:rFonts w:ascii="Calibri" w:hAnsi="Calibri" w:cs="Calibri"/>
                <w:b/>
                <w:bCs/>
              </w:rPr>
              <w:t>NIVERSITA’, SCUOLA E FORMAZIONE PROFESSIONALE</w:t>
            </w:r>
          </w:p>
        </w:tc>
      </w:tr>
      <w:tr w:rsidR="004D1FD6" w:rsidRPr="00B36DB7" w14:paraId="7C2F18C3" w14:textId="77777777" w:rsidTr="004D1FD6">
        <w:trPr>
          <w:trHeight w:val="623"/>
        </w:trPr>
        <w:tc>
          <w:tcPr>
            <w:tcW w:w="7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08C05" w14:textId="77777777" w:rsidR="004D1FD6" w:rsidRPr="009D1050" w:rsidRDefault="004D1FD6" w:rsidP="009F4533">
            <w:pPr>
              <w:pStyle w:val="Normale1"/>
              <w:jc w:val="both"/>
              <w:rPr>
                <w:rFonts w:ascii="Calibri" w:hAnsi="Calibri" w:cs="Calibri"/>
                <w:b/>
                <w:highlight w:val="magent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4C98" w14:textId="77777777" w:rsidR="004D1FD6" w:rsidRPr="00923E15" w:rsidRDefault="004D1FD6" w:rsidP="009F4533">
            <w:pPr>
              <w:pStyle w:val="Normale1"/>
              <w:jc w:val="both"/>
              <w:rPr>
                <w:rFonts w:ascii="Calibri" w:hAnsi="Calibri" w:cs="Calibri"/>
                <w:b/>
              </w:rPr>
            </w:pPr>
            <w:r w:rsidRPr="00923E15">
              <w:rPr>
                <w:rFonts w:ascii="Calibri" w:hAnsi="Calibri" w:cs="Calibri"/>
                <w:b/>
              </w:rPr>
              <w:t>TOTALE PUNTI COME DA CURRICULUM</w:t>
            </w:r>
          </w:p>
          <w:p w14:paraId="42BF4693" w14:textId="77777777" w:rsidR="004D1FD6" w:rsidRPr="00923E15" w:rsidRDefault="004D1FD6" w:rsidP="009F4533">
            <w:pPr>
              <w:pStyle w:val="Normale1"/>
              <w:jc w:val="both"/>
              <w:rPr>
                <w:rFonts w:ascii="Calibri" w:hAnsi="Calibri" w:cs="Calibri"/>
                <w:b/>
              </w:rPr>
            </w:pPr>
            <w:r w:rsidRPr="00923E15">
              <w:rPr>
                <w:rFonts w:ascii="Calibri" w:hAnsi="Calibri" w:cs="Calibri"/>
                <w:b/>
              </w:rPr>
              <w:t>(DA COMPILARE A CURA DEL CANDIDATO)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349B2" w14:textId="41EE0563" w:rsidR="004D1FD6" w:rsidRPr="00923E15" w:rsidRDefault="00171442" w:rsidP="009F4533">
            <w:pPr>
              <w:pStyle w:val="Normale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PUNTEGGIO </w:t>
            </w:r>
            <w:r w:rsidR="00E5633A">
              <w:rPr>
                <w:rFonts w:ascii="Calibri" w:hAnsi="Calibri" w:cs="Calibri"/>
                <w:b/>
              </w:rPr>
              <w:t xml:space="preserve">ASSEGNATO DAL </w:t>
            </w:r>
            <w:r w:rsidR="004D1FD6" w:rsidRPr="00923E15">
              <w:rPr>
                <w:rFonts w:ascii="Calibri" w:hAnsi="Calibri" w:cs="Calibri"/>
                <w:b/>
              </w:rPr>
              <w:t xml:space="preserve">RESPONSABILE </w:t>
            </w:r>
          </w:p>
        </w:tc>
      </w:tr>
      <w:tr w:rsidR="004D1FD6" w:rsidRPr="00E77CBC" w14:paraId="484F7E55" w14:textId="77777777" w:rsidTr="004D1FD6"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5EEA5" w14:textId="77777777" w:rsidR="004D1FD6" w:rsidRPr="00E77CBC" w:rsidRDefault="004D1FD6" w:rsidP="009F4533">
            <w:pPr>
              <w:pStyle w:val="Normale1"/>
              <w:rPr>
                <w:rFonts w:ascii="Calibri" w:hAnsi="Calibri" w:cs="Calibri"/>
                <w:b/>
              </w:rPr>
            </w:pPr>
            <w:r w:rsidRPr="00E77CBC">
              <w:rPr>
                <w:rFonts w:ascii="Calibri" w:hAnsi="Calibri" w:cs="Calibri"/>
                <w:b/>
              </w:rPr>
              <w:t>B1. ESPERIENZE PROFESSIONALI/DI INSEGNAMENTO PER IL PROFILO DI CUI AL MODULO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108E1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  <w:r w:rsidRPr="00E77CBC">
              <w:rPr>
                <w:rFonts w:ascii="Calibri" w:hAnsi="Calibri" w:cs="Calibri"/>
              </w:rPr>
              <w:t xml:space="preserve">Max </w:t>
            </w:r>
            <w:r>
              <w:rPr>
                <w:rFonts w:ascii="Calibri" w:hAnsi="Calibri" w:cs="Calibri"/>
              </w:rPr>
              <w:t>20</w:t>
            </w:r>
            <w:r w:rsidRPr="00E77CB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E90E1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  <w:r w:rsidRPr="00E77CBC">
              <w:rPr>
                <w:rFonts w:ascii="Calibri" w:hAnsi="Calibri" w:cs="Calibri"/>
                <w:b/>
              </w:rPr>
              <w:t>4 punti per ciascuna annualità successiva ai 3/5 anni del requisito di accesso all’Elenco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8EC5E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A9D2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</w:tr>
      <w:tr w:rsidR="004D1FD6" w:rsidRPr="00E77CBC" w14:paraId="011AC565" w14:textId="77777777" w:rsidTr="004D1FD6"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E60B1" w14:textId="77777777" w:rsidR="004D1FD6" w:rsidRPr="00E77CBC" w:rsidRDefault="004D1FD6" w:rsidP="009F4533">
            <w:pPr>
              <w:pStyle w:val="Normale1"/>
              <w:rPr>
                <w:rFonts w:ascii="Calibri" w:hAnsi="Calibri" w:cs="Calibri"/>
                <w:b/>
              </w:rPr>
            </w:pPr>
            <w:r w:rsidRPr="00E77CBC">
              <w:rPr>
                <w:rFonts w:ascii="Calibri" w:hAnsi="Calibri" w:cs="Calibri"/>
                <w:b/>
              </w:rPr>
              <w:t xml:space="preserve">B2.  TITOLI DI STUDIO </w:t>
            </w:r>
            <w:r w:rsidRPr="00E77CBC">
              <w:rPr>
                <w:rFonts w:ascii="Calibri" w:hAnsi="Calibri" w:cs="Calibri"/>
                <w:b/>
                <w:u w:val="single"/>
              </w:rPr>
              <w:t>ULTERIORI</w:t>
            </w:r>
            <w:r w:rsidRPr="00E77CBC">
              <w:rPr>
                <w:rFonts w:ascii="Calibri" w:hAnsi="Calibri" w:cs="Calibri"/>
                <w:b/>
              </w:rPr>
              <w:t xml:space="preserve"> </w:t>
            </w:r>
            <w:r w:rsidRPr="00E77CBC">
              <w:rPr>
                <w:rFonts w:ascii="Calibri" w:hAnsi="Calibri" w:cs="Calibri"/>
                <w:b/>
                <w:u w:val="single"/>
              </w:rPr>
              <w:t>E SUPERIORI</w:t>
            </w:r>
            <w:r w:rsidRPr="00E77CBC">
              <w:rPr>
                <w:rFonts w:ascii="Calibri" w:hAnsi="Calibri" w:cs="Calibri"/>
                <w:b/>
              </w:rPr>
              <w:t xml:space="preserve"> A QUELLI PREVISTI DALL’AVVISO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029A9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  <w:r w:rsidRPr="00E77CBC">
              <w:rPr>
                <w:rFonts w:ascii="Calibri" w:hAnsi="Calibri" w:cs="Calibri"/>
              </w:rPr>
              <w:t xml:space="preserve">Max </w:t>
            </w: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B1D8C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  <w:strike/>
                <w:color w:val="FF0000"/>
              </w:rPr>
            </w:pPr>
            <w:r>
              <w:rPr>
                <w:rFonts w:ascii="Calibri" w:hAnsi="Calibri" w:cs="Calibri"/>
                <w:b/>
              </w:rPr>
              <w:t>5</w:t>
            </w:r>
            <w:r w:rsidRPr="00E77CBC">
              <w:rPr>
                <w:rFonts w:ascii="Calibri" w:hAnsi="Calibri" w:cs="Calibri"/>
                <w:b/>
              </w:rPr>
              <w:t xml:space="preserve"> punti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65F1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  <w:strike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9F79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  <w:strike/>
                <w:color w:val="FF0000"/>
              </w:rPr>
            </w:pPr>
          </w:p>
        </w:tc>
      </w:tr>
      <w:tr w:rsidR="004D1FD6" w:rsidRPr="00E77CBC" w14:paraId="00C80744" w14:textId="77777777" w:rsidTr="004D1FD6"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35E66" w14:textId="77777777" w:rsidR="004D1FD6" w:rsidRPr="00E77CBC" w:rsidRDefault="004D1FD6" w:rsidP="009F4533">
            <w:pPr>
              <w:pStyle w:val="Normale1"/>
              <w:rPr>
                <w:rFonts w:ascii="Calibri" w:hAnsi="Calibri" w:cs="Calibri"/>
                <w:b/>
              </w:rPr>
            </w:pPr>
            <w:r w:rsidRPr="00E77CBC">
              <w:rPr>
                <w:rFonts w:ascii="Calibri" w:hAnsi="Calibri" w:cs="Calibri"/>
                <w:b/>
              </w:rPr>
              <w:t>B3. CONOSCENZA CERTIFICATA DELLA LINGUA INGLESE RILASCIATE DA ENTI ACCREDITATI DAL M.I.M. SUPERIORE A B2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95D6D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 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1F30B" w14:textId="7687B7DF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Pr="00E77CBC">
              <w:rPr>
                <w:rFonts w:ascii="Calibri" w:hAnsi="Calibri" w:cs="Calibri"/>
                <w:b/>
              </w:rPr>
              <w:t xml:space="preserve"> punti per certificazione superiore a B2 rilasciata da enti </w:t>
            </w:r>
            <w:r>
              <w:rPr>
                <w:rFonts w:ascii="Calibri" w:hAnsi="Calibri" w:cs="Calibri"/>
                <w:b/>
              </w:rPr>
              <w:t xml:space="preserve">inseriti </w:t>
            </w:r>
            <w:r w:rsidRPr="00E77CBC">
              <w:rPr>
                <w:rFonts w:ascii="Calibri" w:hAnsi="Calibri" w:cs="Calibri"/>
                <w:b/>
              </w:rPr>
              <w:t>nell’elenco M.I.M</w:t>
            </w:r>
            <w:r>
              <w:rPr>
                <w:rFonts w:ascii="Calibri" w:hAnsi="Calibri" w:cs="Calibri"/>
                <w:b/>
              </w:rPr>
              <w:t xml:space="preserve">: </w:t>
            </w:r>
            <w:hyperlink r:id="rId9" w:history="1">
              <w:r w:rsidR="00171442" w:rsidRPr="00C6234C">
                <w:rPr>
                  <w:rStyle w:val="Collegamentoipertestuale"/>
                  <w:rFonts w:ascii="Calibri" w:hAnsi="Calibri" w:cs="Calibri"/>
                  <w:b/>
                </w:rPr>
                <w:t>https://piattaformaenticert.pubblica.istruzione.it/pocl-piattaforma-enti-cert-web/elenco-enti-accreditati</w:t>
              </w:r>
            </w:hyperlink>
            <w:r w:rsidRPr="00E77CBC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BBAB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84AF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</w:tr>
      <w:tr w:rsidR="004D1FD6" w:rsidRPr="00B36DB7" w14:paraId="24694378" w14:textId="77777777" w:rsidTr="004D1FD6"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7F71" w14:textId="77777777" w:rsidR="004D1FD6" w:rsidRPr="00E77CBC" w:rsidRDefault="004D1FD6" w:rsidP="009F4533">
            <w:pPr>
              <w:pStyle w:val="Normale1"/>
              <w:rPr>
                <w:rFonts w:ascii="Calibri" w:hAnsi="Calibri" w:cs="Calibri"/>
                <w:b/>
              </w:rPr>
            </w:pPr>
            <w:r w:rsidRPr="00E77CBC">
              <w:rPr>
                <w:rFonts w:ascii="Calibri" w:hAnsi="Calibri" w:cs="Calibri"/>
                <w:b/>
              </w:rPr>
              <w:t>B4 CERTIFICAZIONI INFORMATICHE RILASCIATE DA ENTI ACCREDITATI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CD52" w14:textId="77777777" w:rsidR="004D1FD6" w:rsidRPr="00E77CBC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  <w:r w:rsidRPr="00E77CBC">
              <w:rPr>
                <w:rFonts w:ascii="Calibri" w:hAnsi="Calibri" w:cs="Calibri"/>
              </w:rPr>
              <w:t xml:space="preserve">Max </w:t>
            </w: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9BC5" w14:textId="77777777" w:rsidR="004D1FD6" w:rsidRPr="00930631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1 punto cad.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58F9C" w14:textId="77777777" w:rsidR="004D1FD6" w:rsidRPr="00930631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3329A" w14:textId="77777777" w:rsidR="004D1FD6" w:rsidRPr="00930631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</w:tr>
      <w:tr w:rsidR="004D1FD6" w:rsidRPr="002C2DE0" w14:paraId="087D6B38" w14:textId="77777777" w:rsidTr="004D1FD6"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E2071" w14:textId="77777777" w:rsidR="004D1FD6" w:rsidRPr="002C2DE0" w:rsidRDefault="004D1FD6" w:rsidP="009F4533">
            <w:pPr>
              <w:pStyle w:val="Normale1"/>
              <w:rPr>
                <w:rFonts w:ascii="Calibri" w:hAnsi="Calibri" w:cs="Calibri"/>
                <w:b/>
              </w:rPr>
            </w:pPr>
            <w:r w:rsidRPr="002C2DE0">
              <w:rPr>
                <w:rFonts w:ascii="Calibri" w:hAnsi="Calibri" w:cs="Calibri"/>
                <w:b/>
              </w:rPr>
              <w:t>B5 ESPERIENZA NEGLI I.T.S. ACADEMY AMBITO AGROALIMENTARE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F84B0" w14:textId="77777777" w:rsidR="004D1FD6" w:rsidRPr="002C2DE0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  <w:r w:rsidRPr="002C2DE0">
              <w:rPr>
                <w:rFonts w:ascii="Calibri" w:hAnsi="Calibri" w:cs="Calibri"/>
              </w:rPr>
              <w:t>Max 15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234AC" w14:textId="77777777" w:rsidR="004D1FD6" w:rsidRPr="002C2DE0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  <w:r w:rsidRPr="002C2DE0">
              <w:rPr>
                <w:rFonts w:ascii="Calibri" w:hAnsi="Calibri" w:cs="Calibri"/>
                <w:b/>
              </w:rPr>
              <w:t>3 punti per attività didattica in ogni corso ITS (valutabile anche il servizio punto B1)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3B7110" w14:textId="77777777" w:rsidR="004D1FD6" w:rsidRPr="002C2DE0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7710" w14:textId="77777777" w:rsidR="004D1FD6" w:rsidRPr="002C2DE0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</w:tr>
      <w:tr w:rsidR="004D1FD6" w:rsidRPr="00B36DB7" w14:paraId="70F79FF1" w14:textId="77777777" w:rsidTr="004D1FD6">
        <w:trPr>
          <w:trHeight w:val="472"/>
        </w:trPr>
        <w:tc>
          <w:tcPr>
            <w:tcW w:w="3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704FB" w14:textId="77777777" w:rsidR="004D1FD6" w:rsidRPr="002C2DE0" w:rsidRDefault="004D1FD6" w:rsidP="009F4533">
            <w:pPr>
              <w:pStyle w:val="Normale1"/>
              <w:rPr>
                <w:rFonts w:ascii="Calibri" w:hAnsi="Calibri" w:cs="Calibri"/>
                <w:b/>
              </w:rPr>
            </w:pPr>
            <w:r w:rsidRPr="002C2DE0">
              <w:rPr>
                <w:rFonts w:ascii="Calibri" w:hAnsi="Calibri" w:cs="Calibri"/>
                <w:b/>
              </w:rPr>
              <w:t>TOTALE MAX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D6EF85" w14:textId="77777777" w:rsidR="004D1FD6" w:rsidRPr="002C2DE0" w:rsidRDefault="004D1FD6" w:rsidP="009F4533">
            <w:pPr>
              <w:pStyle w:val="Normale1"/>
              <w:jc w:val="center"/>
              <w:rPr>
                <w:rFonts w:ascii="Calibri" w:hAnsi="Calibri" w:cs="Calibri"/>
                <w:b/>
              </w:rPr>
            </w:pPr>
            <w:r w:rsidRPr="002C2DE0">
              <w:rPr>
                <w:rFonts w:ascii="Calibri" w:hAnsi="Calibri" w:cs="Calibri"/>
                <w:b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F8F17" w14:textId="77777777" w:rsidR="004D1FD6" w:rsidRPr="002C2DE0" w:rsidRDefault="004D1FD6" w:rsidP="009F4533">
            <w:pPr>
              <w:pStyle w:val="Normale1"/>
              <w:rPr>
                <w:rFonts w:ascii="Calibri" w:hAnsi="Calibri" w:cs="Calibr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5407" w14:textId="77777777" w:rsidR="004D1FD6" w:rsidRPr="00930631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4EE2" w14:textId="77777777" w:rsidR="004D1FD6" w:rsidRPr="00930631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C12BD" w14:textId="77777777" w:rsidR="004D1FD6" w:rsidRPr="00930631" w:rsidRDefault="004D1FD6" w:rsidP="009F4533">
            <w:pPr>
              <w:pStyle w:val="Normale1"/>
              <w:jc w:val="center"/>
              <w:rPr>
                <w:rFonts w:ascii="Calibri" w:hAnsi="Calibri" w:cs="Calibri"/>
              </w:rPr>
            </w:pPr>
          </w:p>
        </w:tc>
      </w:tr>
    </w:tbl>
    <w:p w14:paraId="0CFE8DF2" w14:textId="4FA5E3BE" w:rsidR="004D1FD6" w:rsidRPr="00855F40" w:rsidRDefault="004D1FD6" w:rsidP="009173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</w:rPr>
      </w:pPr>
    </w:p>
    <w:p w14:paraId="2A1EC212" w14:textId="77777777" w:rsidR="00855F40" w:rsidRPr="00855F40" w:rsidRDefault="00855F40" w:rsidP="009173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</w:rPr>
      </w:pPr>
    </w:p>
    <w:p w14:paraId="1647B3F9" w14:textId="589A28DE" w:rsidR="00917343" w:rsidRDefault="00E77CBC" w:rsidP="0091734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B36DB7">
        <w:rPr>
          <w:rStyle w:val="normaltextrun"/>
          <w:rFonts w:ascii="Calibri" w:hAnsi="Calibri" w:cs="Calibri"/>
        </w:rPr>
        <w:t>Data______________</w:t>
      </w:r>
    </w:p>
    <w:p w14:paraId="5EA2297E" w14:textId="50A42B14" w:rsidR="00CA32DB" w:rsidRPr="00B36DB7" w:rsidRDefault="00E77CBC" w:rsidP="006F2FE4">
      <w:pPr>
        <w:pStyle w:val="paragraph"/>
        <w:spacing w:before="0" w:beforeAutospacing="0" w:after="0" w:afterAutospacing="0"/>
        <w:ind w:left="4956" w:firstLine="708"/>
        <w:jc w:val="both"/>
        <w:textAlignment w:val="baseline"/>
        <w:rPr>
          <w:rFonts w:ascii="Calibri" w:eastAsia="Calibri" w:hAnsi="Calibri" w:cs="Calibri"/>
          <w:color w:val="000000"/>
        </w:rPr>
      </w:pPr>
      <w:r w:rsidRPr="00B36DB7">
        <w:rPr>
          <w:rStyle w:val="normaltextrun"/>
          <w:rFonts w:ascii="Calibri" w:hAnsi="Calibri" w:cs="Calibri"/>
        </w:rPr>
        <w:t>Firma __</w:t>
      </w:r>
      <w:r w:rsidR="006F2FE4">
        <w:rPr>
          <w:rStyle w:val="normaltextrun"/>
          <w:rFonts w:ascii="Calibri" w:hAnsi="Calibri" w:cs="Calibri"/>
        </w:rPr>
        <w:t>___</w:t>
      </w:r>
      <w:r w:rsidRPr="00B36DB7">
        <w:rPr>
          <w:rStyle w:val="normaltextrun"/>
          <w:rFonts w:ascii="Calibri" w:hAnsi="Calibri" w:cs="Calibri"/>
        </w:rPr>
        <w:t>___________</w:t>
      </w:r>
      <w:r w:rsidR="006F2FE4">
        <w:rPr>
          <w:rStyle w:val="normaltextrun"/>
          <w:rFonts w:ascii="Calibri" w:hAnsi="Calibri" w:cs="Calibri"/>
        </w:rPr>
        <w:t>_________</w:t>
      </w:r>
      <w:r w:rsidRPr="00B36DB7">
        <w:rPr>
          <w:rStyle w:val="normaltextrun"/>
          <w:rFonts w:ascii="Calibri" w:hAnsi="Calibri" w:cs="Calibri"/>
        </w:rPr>
        <w:t>_____</w:t>
      </w:r>
    </w:p>
    <w:sectPr w:rsidR="00CA32DB" w:rsidRPr="00B36DB7" w:rsidSect="00C337F7">
      <w:headerReference w:type="default" r:id="rId10"/>
      <w:footerReference w:type="default" r:id="rId11"/>
      <w:pgSz w:w="11906" w:h="16838"/>
      <w:pgMar w:top="1417" w:right="991" w:bottom="1134" w:left="709" w:header="567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E73A5" w14:textId="77777777" w:rsidR="00D02717" w:rsidRDefault="00D02717" w:rsidP="002479B2">
      <w:pPr>
        <w:spacing w:after="0" w:line="240" w:lineRule="auto"/>
      </w:pPr>
      <w:r>
        <w:separator/>
      </w:r>
    </w:p>
  </w:endnote>
  <w:endnote w:type="continuationSeparator" w:id="0">
    <w:p w14:paraId="1234D9AC" w14:textId="77777777" w:rsidR="00D02717" w:rsidRDefault="00D02717" w:rsidP="0024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0355" w14:textId="643073C9" w:rsidR="00E63AC1" w:rsidRPr="001C3C52" w:rsidRDefault="00E63AC1" w:rsidP="001C3C52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  <w:lang w:eastAsia="it-IT"/>
        <w14:ligatures w14:val="none"/>
      </w:rPr>
    </w:pPr>
    <w:r w:rsidRPr="001C3C52">
      <w:rPr>
        <w:rFonts w:ascii="Calibri" w:eastAsia="Calibri" w:hAnsi="Calibri" w:cs="Times New Roman"/>
        <w:noProof/>
        <w:lang w:eastAsia="it-IT"/>
        <w14:ligatures w14:val="none"/>
      </w:rPr>
      <w:drawing>
        <wp:inline distT="0" distB="0" distL="0" distR="0" wp14:anchorId="5361EB3A" wp14:editId="6E89EC88">
          <wp:extent cx="607468" cy="579757"/>
          <wp:effectExtent l="0" t="0" r="254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91" cy="6347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FB8D59" w14:textId="77777777" w:rsidR="00E63AC1" w:rsidRPr="001C3C52" w:rsidRDefault="00E63AC1" w:rsidP="001C3C52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0"/>
        <w:szCs w:val="24"/>
        <w:lang w:eastAsia="it-IT"/>
        <w14:ligatures w14:val="none"/>
      </w:rPr>
    </w:pPr>
  </w:p>
  <w:p w14:paraId="206A7563" w14:textId="77777777" w:rsidR="00E63AC1" w:rsidRPr="001C3C52" w:rsidRDefault="00E63AC1" w:rsidP="001C3C52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Century Gothic" w:eastAsia="Calibri" w:hAnsi="Century Gothic" w:cs="Times New Roman"/>
        <w:b/>
        <w:color w:val="111111"/>
        <w:sz w:val="20"/>
        <w14:ligatures w14:val="none"/>
      </w:rPr>
    </w:pPr>
    <w:r w:rsidRPr="001C3C52">
      <w:rPr>
        <w:rFonts w:ascii="Century Gothic" w:eastAsia="Calibri" w:hAnsi="Century Gothic" w:cs="Times New Roman"/>
        <w:b/>
        <w:bCs/>
        <w:color w:val="111111"/>
        <w:sz w:val="20"/>
        <w14:ligatures w14:val="none"/>
      </w:rPr>
      <w:t>Fondazione Istituto Tecnologico Superiore Agroalimentare Sostenibile – Territorio Mantova</w:t>
    </w:r>
  </w:p>
  <w:p w14:paraId="2F2619BA" w14:textId="77777777" w:rsidR="00E63AC1" w:rsidRPr="001C3C52" w:rsidRDefault="00E63AC1" w:rsidP="001C3C52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Century Gothic" w:eastAsia="Calibri" w:hAnsi="Century Gothic" w:cs="Times New Roman"/>
        <w:sz w:val="18"/>
        <w:szCs w:val="20"/>
        <w14:ligatures w14:val="none"/>
      </w:rPr>
    </w:pPr>
    <w:r w:rsidRPr="001C3C52">
      <w:rPr>
        <w:rFonts w:ascii="Century Gothic" w:eastAsia="Calibri" w:hAnsi="Century Gothic" w:cs="Times New Roman"/>
        <w:sz w:val="18"/>
        <w:szCs w:val="20"/>
        <w14:ligatures w14:val="none"/>
      </w:rPr>
      <w:t>Sede legale: via dei Toscani, 3 – 46100 MANTOVA</w:t>
    </w:r>
  </w:p>
  <w:p w14:paraId="63B5C857" w14:textId="77777777" w:rsidR="00E63AC1" w:rsidRPr="001C3C52" w:rsidRDefault="00E63AC1" w:rsidP="001C3C52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Century Gothic" w:eastAsia="Calibri" w:hAnsi="Century Gothic" w:cs="Times New Roman"/>
        <w:sz w:val="18"/>
        <w:szCs w:val="20"/>
        <w14:ligatures w14:val="none"/>
      </w:rPr>
    </w:pPr>
    <w:r w:rsidRPr="001C3C52">
      <w:rPr>
        <w:rFonts w:ascii="Century Gothic" w:eastAsia="Calibri" w:hAnsi="Century Gothic" w:cs="Times New Roman"/>
        <w:sz w:val="18"/>
        <w:szCs w:val="20"/>
        <w14:ligatures w14:val="none"/>
      </w:rPr>
      <w:t>Sedi operative: MANTOVA, Largo Pradella 1 – MILANO, Via Durando 38</w:t>
    </w:r>
  </w:p>
  <w:p w14:paraId="4FD38E4B" w14:textId="77777777" w:rsidR="00E63AC1" w:rsidRPr="001C3C52" w:rsidRDefault="00E63AC1" w:rsidP="001C3C52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Century Gothic" w:eastAsia="Calibri" w:hAnsi="Century Gothic" w:cs="Times New Roman"/>
        <w:sz w:val="18"/>
        <w:szCs w:val="20"/>
        <w14:ligatures w14:val="none"/>
      </w:rPr>
    </w:pPr>
    <w:r w:rsidRPr="001C3C52">
      <w:rPr>
        <w:rFonts w:ascii="Century Gothic" w:eastAsia="Calibri" w:hAnsi="Century Gothic" w:cs="Times New Roman"/>
        <w:sz w:val="18"/>
        <w:szCs w:val="20"/>
        <w14:ligatures w14:val="none"/>
      </w:rPr>
      <w:t>Direzione e Segreteria generale: Largo Pradella 1 – 46100 MANTOVA - Tel. 0376234359</w:t>
    </w:r>
  </w:p>
  <w:p w14:paraId="1DDC46AC" w14:textId="3C4413CB" w:rsidR="00E63AC1" w:rsidRPr="00CB5F4E" w:rsidRDefault="00E63AC1" w:rsidP="001C3C52">
    <w:pPr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="Century Gothic" w:eastAsia="Calibri" w:hAnsi="Century Gothic" w:cs="Times New Roman"/>
        <w:sz w:val="18"/>
        <w:szCs w:val="20"/>
        <w14:ligatures w14:val="none"/>
      </w:rPr>
    </w:pPr>
    <w:r w:rsidRPr="001C3C52">
      <w:rPr>
        <w:rFonts w:ascii="Century Gothic" w:eastAsia="Calibri" w:hAnsi="Century Gothic" w:cs="Times New Roman"/>
        <w:sz w:val="18"/>
        <w:szCs w:val="20"/>
        <w14:ligatures w14:val="none"/>
      </w:rPr>
      <w:t>PEO: segreteria@itsagroalimentaremn.it – PEC: postmaster@pec.itsagroalimentaremn.it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D13A7" w14:textId="77777777" w:rsidR="00D02717" w:rsidRDefault="00D02717" w:rsidP="002479B2">
      <w:pPr>
        <w:spacing w:after="0" w:line="240" w:lineRule="auto"/>
      </w:pPr>
      <w:r>
        <w:separator/>
      </w:r>
    </w:p>
  </w:footnote>
  <w:footnote w:type="continuationSeparator" w:id="0">
    <w:p w14:paraId="14EC6D7C" w14:textId="77777777" w:rsidR="00D02717" w:rsidRDefault="00D02717" w:rsidP="0024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1E1F" w14:textId="77777777" w:rsidR="00E63AC1" w:rsidRDefault="00E63AC1" w:rsidP="00A40D2B">
    <w:pPr>
      <w:pStyle w:val="NormaleWeb"/>
      <w:spacing w:before="0" w:beforeAutospacing="0" w:after="0" w:afterAutospacing="0"/>
      <w:jc w:val="center"/>
      <w:rPr>
        <w:rStyle w:val="Enfasigrassetto"/>
        <w:rFonts w:ascii="Century Gothic" w:eastAsiaTheme="majorEastAsia" w:hAnsi="Century Gothic"/>
        <w:color w:val="111111"/>
        <w:sz w:val="20"/>
        <w:szCs w:val="20"/>
      </w:rPr>
    </w:pPr>
    <w:r w:rsidRPr="0036009E">
      <w:rPr>
        <w:noProof/>
      </w:rPr>
      <w:drawing>
        <wp:inline distT="0" distB="0" distL="0" distR="0" wp14:anchorId="48335ABB" wp14:editId="752C9059">
          <wp:extent cx="6120130" cy="254687"/>
          <wp:effectExtent l="0" t="0" r="0" b="0"/>
          <wp:docPr id="5" name="Immagine 5" descr="\\dps\nuvec-s1\Linea-C\Lc_TFES\8_ATTIVITA\04. Pnrr\Rendicontazione ReGis\230221_LG regis\230413_Linee guida\PNG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\\dps\nuvec-s1\Linea-C\Lc_TFES\8_ATTIVITA\04. Pnrr\Rendicontazione ReGis\230221_LG regis\230413_Linee guida\PNG\FUTURA_INLIN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4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87C5B"/>
    <w:multiLevelType w:val="multilevel"/>
    <w:tmpl w:val="01E4F4AC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E76E32"/>
    <w:multiLevelType w:val="hybridMultilevel"/>
    <w:tmpl w:val="18C459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0154F"/>
    <w:multiLevelType w:val="multilevel"/>
    <w:tmpl w:val="745E99BA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2E028FA"/>
    <w:multiLevelType w:val="hybridMultilevel"/>
    <w:tmpl w:val="649887CE"/>
    <w:lvl w:ilvl="0" w:tplc="0D9A18BA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74B23BE"/>
    <w:multiLevelType w:val="hybridMultilevel"/>
    <w:tmpl w:val="840C3B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87315"/>
    <w:multiLevelType w:val="hybridMultilevel"/>
    <w:tmpl w:val="0278F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45EF9"/>
    <w:multiLevelType w:val="hybridMultilevel"/>
    <w:tmpl w:val="18C459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A6205"/>
    <w:multiLevelType w:val="hybridMultilevel"/>
    <w:tmpl w:val="CB122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1035C"/>
    <w:multiLevelType w:val="multilevel"/>
    <w:tmpl w:val="464C5088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B03072B"/>
    <w:multiLevelType w:val="hybridMultilevel"/>
    <w:tmpl w:val="DAE2964E"/>
    <w:lvl w:ilvl="0" w:tplc="5AE0D098">
      <w:numFmt w:val="bullet"/>
      <w:lvlText w:val="-"/>
      <w:lvlJc w:val="left"/>
      <w:pPr>
        <w:ind w:left="720" w:hanging="360"/>
      </w:pPr>
      <w:rPr>
        <w:rFonts w:ascii="Aptos" w:eastAsia="Times New Roman" w:hAnsi="Apto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94D35"/>
    <w:multiLevelType w:val="hybridMultilevel"/>
    <w:tmpl w:val="D8108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A0B2C"/>
    <w:multiLevelType w:val="hybridMultilevel"/>
    <w:tmpl w:val="174C05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248AA"/>
    <w:multiLevelType w:val="hybridMultilevel"/>
    <w:tmpl w:val="2294CE36"/>
    <w:lvl w:ilvl="0" w:tplc="0D9A18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8403C"/>
    <w:multiLevelType w:val="hybridMultilevel"/>
    <w:tmpl w:val="06BE2B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13D23"/>
    <w:multiLevelType w:val="hybridMultilevel"/>
    <w:tmpl w:val="2BC46CC0"/>
    <w:lvl w:ilvl="0" w:tplc="A890360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D736BDB"/>
    <w:multiLevelType w:val="hybridMultilevel"/>
    <w:tmpl w:val="03540238"/>
    <w:lvl w:ilvl="0" w:tplc="9CD40A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1"/>
  </w:num>
  <w:num w:numId="6">
    <w:abstractNumId w:val="4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0"/>
  </w:num>
  <w:num w:numId="13">
    <w:abstractNumId w:val="2"/>
  </w:num>
  <w:num w:numId="14">
    <w:abstractNumId w:val="8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B2"/>
    <w:rsid w:val="00026AEF"/>
    <w:rsid w:val="00034A3B"/>
    <w:rsid w:val="00035C72"/>
    <w:rsid w:val="000B4B86"/>
    <w:rsid w:val="000D7EA5"/>
    <w:rsid w:val="000E02F1"/>
    <w:rsid w:val="000E2CB1"/>
    <w:rsid w:val="00107B55"/>
    <w:rsid w:val="0011396F"/>
    <w:rsid w:val="0012787E"/>
    <w:rsid w:val="00130B88"/>
    <w:rsid w:val="00134D59"/>
    <w:rsid w:val="00167331"/>
    <w:rsid w:val="00171442"/>
    <w:rsid w:val="001C32B7"/>
    <w:rsid w:val="001C3C52"/>
    <w:rsid w:val="001E0546"/>
    <w:rsid w:val="001E39DB"/>
    <w:rsid w:val="00226B6D"/>
    <w:rsid w:val="002479B2"/>
    <w:rsid w:val="0029163B"/>
    <w:rsid w:val="002A790B"/>
    <w:rsid w:val="002B62DC"/>
    <w:rsid w:val="002C2DE0"/>
    <w:rsid w:val="002E5EA1"/>
    <w:rsid w:val="002F501F"/>
    <w:rsid w:val="0030614D"/>
    <w:rsid w:val="00327857"/>
    <w:rsid w:val="00327B00"/>
    <w:rsid w:val="0034357B"/>
    <w:rsid w:val="003605BB"/>
    <w:rsid w:val="00371D3E"/>
    <w:rsid w:val="003805EC"/>
    <w:rsid w:val="00381DD0"/>
    <w:rsid w:val="003865C4"/>
    <w:rsid w:val="003A04FB"/>
    <w:rsid w:val="003A6D92"/>
    <w:rsid w:val="003A7F82"/>
    <w:rsid w:val="003C3FBC"/>
    <w:rsid w:val="003D7109"/>
    <w:rsid w:val="003F7E6C"/>
    <w:rsid w:val="00440DB8"/>
    <w:rsid w:val="00446F4A"/>
    <w:rsid w:val="00470932"/>
    <w:rsid w:val="0047214F"/>
    <w:rsid w:val="004732C8"/>
    <w:rsid w:val="00483BB2"/>
    <w:rsid w:val="004B445C"/>
    <w:rsid w:val="004D1FD6"/>
    <w:rsid w:val="00505FAE"/>
    <w:rsid w:val="00514589"/>
    <w:rsid w:val="00515D01"/>
    <w:rsid w:val="00523A62"/>
    <w:rsid w:val="005258C0"/>
    <w:rsid w:val="00545A3A"/>
    <w:rsid w:val="00564DB7"/>
    <w:rsid w:val="00565419"/>
    <w:rsid w:val="005D0CD3"/>
    <w:rsid w:val="005D4BF2"/>
    <w:rsid w:val="00606BE8"/>
    <w:rsid w:val="00606EE8"/>
    <w:rsid w:val="006131AC"/>
    <w:rsid w:val="00641437"/>
    <w:rsid w:val="0064248F"/>
    <w:rsid w:val="006717F1"/>
    <w:rsid w:val="0067386E"/>
    <w:rsid w:val="00681401"/>
    <w:rsid w:val="006934F3"/>
    <w:rsid w:val="00694EE6"/>
    <w:rsid w:val="006C04E8"/>
    <w:rsid w:val="006F2FE4"/>
    <w:rsid w:val="00705027"/>
    <w:rsid w:val="007374F5"/>
    <w:rsid w:val="00747A35"/>
    <w:rsid w:val="0078035E"/>
    <w:rsid w:val="007850DA"/>
    <w:rsid w:val="007B4CA8"/>
    <w:rsid w:val="007D3DD1"/>
    <w:rsid w:val="007D564B"/>
    <w:rsid w:val="007F6C60"/>
    <w:rsid w:val="00811123"/>
    <w:rsid w:val="0082376F"/>
    <w:rsid w:val="00840585"/>
    <w:rsid w:val="00855F40"/>
    <w:rsid w:val="0089761C"/>
    <w:rsid w:val="008A2F83"/>
    <w:rsid w:val="008C2FAE"/>
    <w:rsid w:val="008F2593"/>
    <w:rsid w:val="008F570F"/>
    <w:rsid w:val="00917343"/>
    <w:rsid w:val="00924A42"/>
    <w:rsid w:val="00967AB9"/>
    <w:rsid w:val="009713EA"/>
    <w:rsid w:val="0098365E"/>
    <w:rsid w:val="009A5BBF"/>
    <w:rsid w:val="009D1050"/>
    <w:rsid w:val="009D32E5"/>
    <w:rsid w:val="009F4533"/>
    <w:rsid w:val="00A0119B"/>
    <w:rsid w:val="00A0552F"/>
    <w:rsid w:val="00A40D2B"/>
    <w:rsid w:val="00A45E02"/>
    <w:rsid w:val="00A61249"/>
    <w:rsid w:val="00A7381F"/>
    <w:rsid w:val="00A96F04"/>
    <w:rsid w:val="00AA18D0"/>
    <w:rsid w:val="00AB7264"/>
    <w:rsid w:val="00AD1487"/>
    <w:rsid w:val="00AD71DF"/>
    <w:rsid w:val="00B36DB7"/>
    <w:rsid w:val="00B43885"/>
    <w:rsid w:val="00B628B7"/>
    <w:rsid w:val="00B91B88"/>
    <w:rsid w:val="00BA02A1"/>
    <w:rsid w:val="00BB6173"/>
    <w:rsid w:val="00BC56A4"/>
    <w:rsid w:val="00BC6014"/>
    <w:rsid w:val="00BD0E40"/>
    <w:rsid w:val="00BF0420"/>
    <w:rsid w:val="00BF4938"/>
    <w:rsid w:val="00BF6504"/>
    <w:rsid w:val="00C25DBA"/>
    <w:rsid w:val="00C26D3E"/>
    <w:rsid w:val="00C30D60"/>
    <w:rsid w:val="00C337F7"/>
    <w:rsid w:val="00C35BD8"/>
    <w:rsid w:val="00C4156C"/>
    <w:rsid w:val="00C421C3"/>
    <w:rsid w:val="00C43C26"/>
    <w:rsid w:val="00C47BBA"/>
    <w:rsid w:val="00C643FF"/>
    <w:rsid w:val="00C83F20"/>
    <w:rsid w:val="00C929B6"/>
    <w:rsid w:val="00CA32DB"/>
    <w:rsid w:val="00CB091F"/>
    <w:rsid w:val="00CB5F4E"/>
    <w:rsid w:val="00CC6B55"/>
    <w:rsid w:val="00CD37F2"/>
    <w:rsid w:val="00CE4777"/>
    <w:rsid w:val="00D02717"/>
    <w:rsid w:val="00D819A1"/>
    <w:rsid w:val="00D86E3F"/>
    <w:rsid w:val="00DB150C"/>
    <w:rsid w:val="00DB71E0"/>
    <w:rsid w:val="00DD0D7A"/>
    <w:rsid w:val="00DD7C97"/>
    <w:rsid w:val="00DE42E2"/>
    <w:rsid w:val="00DE4AB8"/>
    <w:rsid w:val="00DE6F01"/>
    <w:rsid w:val="00DF6102"/>
    <w:rsid w:val="00E019AE"/>
    <w:rsid w:val="00E14602"/>
    <w:rsid w:val="00E262BB"/>
    <w:rsid w:val="00E27996"/>
    <w:rsid w:val="00E5633A"/>
    <w:rsid w:val="00E60A17"/>
    <w:rsid w:val="00E63AC1"/>
    <w:rsid w:val="00E77CBC"/>
    <w:rsid w:val="00EC12B1"/>
    <w:rsid w:val="00EC1CB8"/>
    <w:rsid w:val="00EC6B16"/>
    <w:rsid w:val="00ED6D70"/>
    <w:rsid w:val="00EE52FC"/>
    <w:rsid w:val="00EE60AF"/>
    <w:rsid w:val="00EE6911"/>
    <w:rsid w:val="00F0757D"/>
    <w:rsid w:val="00F1262B"/>
    <w:rsid w:val="00F27A99"/>
    <w:rsid w:val="00F330D2"/>
    <w:rsid w:val="00F3475B"/>
    <w:rsid w:val="00F35936"/>
    <w:rsid w:val="00F536AE"/>
    <w:rsid w:val="00F65BC2"/>
    <w:rsid w:val="00F6776A"/>
    <w:rsid w:val="00F8067E"/>
    <w:rsid w:val="00F83BF7"/>
    <w:rsid w:val="00F85602"/>
    <w:rsid w:val="00F86908"/>
    <w:rsid w:val="00F96102"/>
    <w:rsid w:val="00FA171F"/>
    <w:rsid w:val="00FB5909"/>
    <w:rsid w:val="00FC2ED9"/>
    <w:rsid w:val="00FE637F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A96C2"/>
  <w15:chartTrackingRefBased/>
  <w15:docId w15:val="{F132E2F5-8F6F-4472-AE5F-B344FA92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79B2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7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4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47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47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47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47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7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47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47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47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7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479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479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479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479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79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479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7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4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47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47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79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479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479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47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479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479B2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247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479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479B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479B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2479B2"/>
    <w:pPr>
      <w:spacing w:line="240" w:lineRule="auto"/>
    </w:pPr>
    <w:rPr>
      <w:rFonts w:eastAsiaTheme="minorEastAsi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479B2"/>
    <w:rPr>
      <w:rFonts w:eastAsiaTheme="minorEastAsia"/>
      <w:kern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479B2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7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9B2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2479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9B2"/>
    <w:rPr>
      <w:kern w:val="0"/>
    </w:rPr>
  </w:style>
  <w:style w:type="character" w:customStyle="1" w:styleId="normaltextrun">
    <w:name w:val="normaltextrun"/>
    <w:basedOn w:val="Carpredefinitoparagrafo"/>
    <w:rsid w:val="00327B00"/>
  </w:style>
  <w:style w:type="paragraph" w:customStyle="1" w:styleId="paragraph">
    <w:name w:val="paragraph"/>
    <w:basedOn w:val="Normale"/>
    <w:rsid w:val="0032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327B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0E40"/>
    <w:rPr>
      <w:color w:val="605E5C"/>
      <w:shd w:val="clear" w:color="auto" w:fill="E1DFDD"/>
    </w:rPr>
  </w:style>
  <w:style w:type="paragraph" w:customStyle="1" w:styleId="Default">
    <w:name w:val="Default"/>
    <w:rsid w:val="00ED6D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7F7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legale.leggiditalia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attaformaenticert.pubblica.istruzione.it/pocl-piattaforma-enti-cert-web/elenco-enti-accreditat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E7F2-0BB3-43B6-A261-B49D444B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3097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Fabbretti</dc:creator>
  <cp:keywords/>
  <dc:description/>
  <cp:lastModifiedBy>Simona Maretti</cp:lastModifiedBy>
  <cp:revision>4</cp:revision>
  <cp:lastPrinted>2024-07-30T14:26:00Z</cp:lastPrinted>
  <dcterms:created xsi:type="dcterms:W3CDTF">2024-07-30T14:27:00Z</dcterms:created>
  <dcterms:modified xsi:type="dcterms:W3CDTF">2024-08-03T07:23:00Z</dcterms:modified>
</cp:coreProperties>
</file>